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96" w:rsidRPr="009D5D10" w:rsidRDefault="00EC5B25">
      <w:pPr>
        <w:spacing w:line="360" w:lineRule="exact"/>
        <w:rPr>
          <w:sz w:val="18"/>
          <w:szCs w:val="18"/>
        </w:rPr>
      </w:pPr>
      <w:r w:rsidRPr="009D5D10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4119880</wp:posOffset>
                </wp:positionH>
                <wp:positionV relativeFrom="paragraph">
                  <wp:posOffset>1270</wp:posOffset>
                </wp:positionV>
                <wp:extent cx="2150745" cy="801370"/>
                <wp:effectExtent l="0" t="0" r="1905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F96" w:rsidRDefault="00D43A28">
                            <w:pPr>
                              <w:pStyle w:val="20"/>
                              <w:shd w:val="clear" w:color="auto" w:fill="auto"/>
                              <w:spacing w:after="211" w:line="280" w:lineRule="exact"/>
                              <w:ind w:left="320" w:firstLine="0"/>
                              <w:rPr>
                                <w:rStyle w:val="2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Утверждаю</w:t>
                            </w:r>
                          </w:p>
                          <w:p w:rsidR="009D5D10" w:rsidRDefault="009D5D10">
                            <w:pPr>
                              <w:pStyle w:val="20"/>
                              <w:shd w:val="clear" w:color="auto" w:fill="auto"/>
                              <w:spacing w:after="211" w:line="280" w:lineRule="exact"/>
                              <w:ind w:left="320" w:firstLine="0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Директор МКОУ «ШООШ»</w:t>
                            </w:r>
                          </w:p>
                          <w:p w:rsidR="00FF7F96" w:rsidRDefault="009D5D10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У</w:t>
                            </w:r>
                            <w:r w:rsidR="00D43A28">
                              <w:rPr>
                                <w:rStyle w:val="2Exact"/>
                                <w:b/>
                                <w:bCs/>
                              </w:rPr>
                              <w:t>.М.Магомедов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4.4pt;margin-top:.1pt;width:169.35pt;height:63.1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8dr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" filled="f" stroked="f">
                <v:textbox style="mso-fit-shape-to-text:t" inset="0,0,0,0">
                  <w:txbxContent>
                    <w:p w:rsidR="00FF7F96" w:rsidRDefault="00D43A28">
                      <w:pPr>
                        <w:pStyle w:val="20"/>
                        <w:shd w:val="clear" w:color="auto" w:fill="auto"/>
                        <w:spacing w:after="211" w:line="280" w:lineRule="exact"/>
                        <w:ind w:left="320" w:firstLine="0"/>
                        <w:rPr>
                          <w:rStyle w:val="2Exact"/>
                          <w:b/>
                          <w:bCs/>
                        </w:rPr>
                      </w:pPr>
                      <w:r>
                        <w:rPr>
                          <w:rStyle w:val="2Exact"/>
                          <w:b/>
                          <w:bCs/>
                        </w:rPr>
                        <w:t>Утверждаю</w:t>
                      </w:r>
                    </w:p>
                    <w:p w:rsidR="009D5D10" w:rsidRDefault="009D5D10">
                      <w:pPr>
                        <w:pStyle w:val="20"/>
                        <w:shd w:val="clear" w:color="auto" w:fill="auto"/>
                        <w:spacing w:after="211" w:line="280" w:lineRule="exact"/>
                        <w:ind w:left="320" w:firstLine="0"/>
                      </w:pPr>
                      <w:r>
                        <w:rPr>
                          <w:rStyle w:val="2Exact"/>
                          <w:b/>
                          <w:bCs/>
                        </w:rPr>
                        <w:t>Директор МКОУ «ШООШ»</w:t>
                      </w:r>
                    </w:p>
                    <w:p w:rsidR="00FF7F96" w:rsidRDefault="009D5D10">
                      <w:pPr>
                        <w:pStyle w:val="20"/>
                        <w:shd w:val="clear" w:color="auto" w:fill="auto"/>
                        <w:spacing w:after="0" w:line="280" w:lineRule="exact"/>
                        <w:ind w:firstLine="0"/>
                        <w:jc w:val="right"/>
                      </w:pPr>
                      <w:r>
                        <w:rPr>
                          <w:rStyle w:val="2Exact"/>
                          <w:b/>
                          <w:bCs/>
                        </w:rPr>
                        <w:t>У</w:t>
                      </w:r>
                      <w:r w:rsidR="00D43A28">
                        <w:rPr>
                          <w:rStyle w:val="2Exact"/>
                          <w:b/>
                          <w:bCs/>
                        </w:rPr>
                        <w:t>.М.Магомедов</w:t>
                      </w:r>
                      <w:r>
                        <w:rPr>
                          <w:rStyle w:val="2Exact"/>
                          <w:b/>
                          <w:bCs/>
                        </w:rPr>
                        <w:t>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D5D10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3024505</wp:posOffset>
                </wp:positionH>
                <wp:positionV relativeFrom="paragraph">
                  <wp:posOffset>358775</wp:posOffset>
                </wp:positionV>
                <wp:extent cx="219710" cy="177800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F96" w:rsidRDefault="00FF7F96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8.15pt;margin-top:28.25pt;width:17.3pt;height:1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" filled="f" stroked="f">
                <v:textbox style="mso-fit-shape-to-text:t" inset="0,0,0,0">
                  <w:txbxContent>
                    <w:p w:rsidR="00FF7F96" w:rsidRDefault="00FF7F96">
                      <w:pPr>
                        <w:pStyle w:val="1"/>
                        <w:keepNext/>
                        <w:keepLines/>
                        <w:shd w:val="clear" w:color="auto" w:fill="auto"/>
                        <w:spacing w:line="2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D5D10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3261995</wp:posOffset>
                </wp:positionH>
                <wp:positionV relativeFrom="paragraph">
                  <wp:posOffset>114935</wp:posOffset>
                </wp:positionV>
                <wp:extent cx="160020" cy="190500"/>
                <wp:effectExtent l="0" t="0" r="254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F96" w:rsidRDefault="00FF7F96">
                            <w:pPr>
                              <w:pStyle w:val="3"/>
                              <w:shd w:val="clear" w:color="auto" w:fill="auto"/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56.85pt;margin-top:9.05pt;width:12.6pt;height:1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" filled="f" stroked="f">
                <v:textbox style="mso-fit-shape-to-text:t" inset="0,0,0,0">
                  <w:txbxContent>
                    <w:p w:rsidR="00FF7F96" w:rsidRDefault="00FF7F96">
                      <w:pPr>
                        <w:pStyle w:val="3"/>
                        <w:shd w:val="clear" w:color="auto" w:fill="auto"/>
                        <w:spacing w:line="3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7F96" w:rsidRPr="009D5D10" w:rsidRDefault="00FF7F96">
      <w:pPr>
        <w:spacing w:line="647" w:lineRule="exact"/>
        <w:rPr>
          <w:sz w:val="18"/>
          <w:szCs w:val="18"/>
        </w:rPr>
      </w:pPr>
    </w:p>
    <w:p w:rsidR="00FF7F96" w:rsidRPr="009D5D10" w:rsidRDefault="00FF7F96">
      <w:pPr>
        <w:rPr>
          <w:sz w:val="20"/>
          <w:szCs w:val="20"/>
        </w:rPr>
        <w:sectPr w:rsidR="00FF7F96" w:rsidRPr="009D5D10" w:rsidSect="009A5094">
          <w:type w:val="continuous"/>
          <w:pgSz w:w="11900" w:h="16840"/>
          <w:pgMar w:top="850" w:right="0" w:bottom="1021" w:left="1327" w:header="0" w:footer="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noEndnote/>
          <w:docGrid w:linePitch="360"/>
        </w:sectPr>
      </w:pPr>
    </w:p>
    <w:p w:rsidR="009D7259" w:rsidRDefault="009D5D10" w:rsidP="009D5D10">
      <w:pPr>
        <w:tabs>
          <w:tab w:val="left" w:pos="4005"/>
        </w:tabs>
        <w:spacing w:before="65" w:after="65" w:line="240" w:lineRule="exact"/>
        <w:rPr>
          <w:sz w:val="20"/>
          <w:szCs w:val="20"/>
        </w:rPr>
      </w:pPr>
      <w:r w:rsidRPr="009D5D10">
        <w:rPr>
          <w:sz w:val="20"/>
          <w:szCs w:val="20"/>
        </w:rPr>
        <w:lastRenderedPageBreak/>
        <w:tab/>
      </w:r>
    </w:p>
    <w:p w:rsidR="009A5094" w:rsidRDefault="009A5094" w:rsidP="009D5D10">
      <w:pPr>
        <w:tabs>
          <w:tab w:val="left" w:pos="4005"/>
        </w:tabs>
        <w:rPr>
          <w:b/>
        </w:rPr>
      </w:pPr>
    </w:p>
    <w:p w:rsidR="009A5094" w:rsidRDefault="009A5094" w:rsidP="009D5D10">
      <w:pPr>
        <w:tabs>
          <w:tab w:val="left" w:pos="4005"/>
        </w:tabs>
        <w:rPr>
          <w:b/>
        </w:rPr>
      </w:pPr>
    </w:p>
    <w:p w:rsidR="00FF7F96" w:rsidRDefault="009D5D10" w:rsidP="009D5D10">
      <w:pPr>
        <w:tabs>
          <w:tab w:val="left" w:pos="4005"/>
        </w:tabs>
        <w:rPr>
          <w:sz w:val="2"/>
          <w:szCs w:val="2"/>
        </w:rPr>
        <w:sectPr w:rsidR="00FF7F96" w:rsidSect="009A5094">
          <w:type w:val="continuous"/>
          <w:pgSz w:w="11900" w:h="16840"/>
          <w:pgMar w:top="758" w:right="0" w:bottom="1024" w:left="0" w:header="0" w:footer="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:rsidR="009A5094" w:rsidRDefault="009A5094" w:rsidP="009A5094">
      <w:pPr>
        <w:pStyle w:val="20"/>
        <w:shd w:val="clear" w:color="auto" w:fill="auto"/>
        <w:tabs>
          <w:tab w:val="left" w:pos="6852"/>
        </w:tabs>
        <w:spacing w:after="0" w:line="324" w:lineRule="exact"/>
        <w:ind w:left="2280" w:right="1500" w:firstLine="0"/>
        <w:jc w:val="left"/>
      </w:pPr>
    </w:p>
    <w:p w:rsidR="009A5094" w:rsidRDefault="009A5094" w:rsidP="009A5094">
      <w:pPr>
        <w:pStyle w:val="20"/>
        <w:shd w:val="clear" w:color="auto" w:fill="auto"/>
        <w:tabs>
          <w:tab w:val="left" w:pos="6852"/>
        </w:tabs>
        <w:spacing w:after="0" w:line="324" w:lineRule="exact"/>
        <w:ind w:left="2280" w:right="1500" w:firstLine="0"/>
        <w:jc w:val="left"/>
      </w:pPr>
    </w:p>
    <w:p w:rsidR="009A5094" w:rsidRDefault="009A5094" w:rsidP="009A5094">
      <w:pPr>
        <w:pStyle w:val="20"/>
        <w:shd w:val="clear" w:color="auto" w:fill="auto"/>
        <w:tabs>
          <w:tab w:val="left" w:pos="6852"/>
        </w:tabs>
        <w:spacing w:after="0" w:line="324" w:lineRule="exact"/>
        <w:ind w:left="2280" w:right="1500" w:firstLine="0"/>
        <w:jc w:val="left"/>
      </w:pPr>
    </w:p>
    <w:p w:rsidR="009A5094" w:rsidRDefault="009A5094" w:rsidP="009A5094">
      <w:pPr>
        <w:pStyle w:val="20"/>
        <w:shd w:val="clear" w:color="auto" w:fill="auto"/>
        <w:tabs>
          <w:tab w:val="left" w:pos="6852"/>
        </w:tabs>
        <w:spacing w:after="0" w:line="324" w:lineRule="exact"/>
        <w:ind w:left="2280" w:right="1500" w:firstLine="0"/>
        <w:jc w:val="left"/>
        <w:rPr>
          <w:sz w:val="40"/>
          <w:szCs w:val="40"/>
        </w:rPr>
      </w:pPr>
      <w:r w:rsidRPr="009A5094">
        <w:rPr>
          <w:sz w:val="40"/>
          <w:szCs w:val="40"/>
        </w:rPr>
        <w:t xml:space="preserve">План мероприятий по проведению Года </w:t>
      </w:r>
      <w:r w:rsidR="009D5D10" w:rsidRPr="009A5094">
        <w:rPr>
          <w:sz w:val="40"/>
          <w:szCs w:val="40"/>
        </w:rPr>
        <w:t xml:space="preserve">образования в </w:t>
      </w:r>
    </w:p>
    <w:p w:rsidR="00FF7F96" w:rsidRDefault="009A5094" w:rsidP="009A5094">
      <w:pPr>
        <w:pStyle w:val="20"/>
        <w:shd w:val="clear" w:color="auto" w:fill="auto"/>
        <w:tabs>
          <w:tab w:val="left" w:pos="6852"/>
        </w:tabs>
        <w:spacing w:after="0" w:line="324" w:lineRule="exact"/>
        <w:ind w:left="2280" w:right="1500" w:firstLine="0"/>
        <w:jc w:val="left"/>
        <w:rPr>
          <w:sz w:val="40"/>
          <w:szCs w:val="40"/>
        </w:rPr>
      </w:pPr>
      <w:r w:rsidRPr="009A5094">
        <w:rPr>
          <w:sz w:val="40"/>
          <w:szCs w:val="40"/>
        </w:rPr>
        <w:t>МКОУ «Шототинская ООШ»</w:t>
      </w:r>
    </w:p>
    <w:p w:rsidR="00171D6F" w:rsidRPr="009A5094" w:rsidRDefault="00171D6F" w:rsidP="009A5094">
      <w:pPr>
        <w:pStyle w:val="20"/>
        <w:shd w:val="clear" w:color="auto" w:fill="auto"/>
        <w:tabs>
          <w:tab w:val="left" w:pos="6852"/>
        </w:tabs>
        <w:spacing w:after="0" w:line="324" w:lineRule="exact"/>
        <w:ind w:left="2280" w:right="1500" w:firstLine="0"/>
        <w:jc w:val="left"/>
        <w:rPr>
          <w:sz w:val="40"/>
          <w:szCs w:val="4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7"/>
        <w:gridCol w:w="4630"/>
        <w:gridCol w:w="2126"/>
        <w:gridCol w:w="1985"/>
      </w:tblGrid>
      <w:tr w:rsidR="00FF7F96" w:rsidRPr="00607B3D" w:rsidTr="009A5094">
        <w:trPr>
          <w:trHeight w:hRule="exact" w:val="583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96" w:rsidRPr="00607B3D" w:rsidRDefault="00D43A28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  <w:rPr>
                <w:sz w:val="24"/>
                <w:szCs w:val="24"/>
              </w:rPr>
            </w:pPr>
            <w:r w:rsidRPr="00607B3D">
              <w:rPr>
                <w:rStyle w:val="212pt1pt"/>
              </w:rPr>
              <w:lastRenderedPageBreak/>
              <w:t xml:space="preserve">№ </w:t>
            </w:r>
            <w:r w:rsidRPr="00607B3D">
              <w:rPr>
                <w:rStyle w:val="21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96" w:rsidRPr="00607B3D" w:rsidRDefault="00D43A28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"/>
                <w:b/>
                <w:bCs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96" w:rsidRPr="00607B3D" w:rsidRDefault="00D43A28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"/>
                <w:b/>
                <w:bCs/>
              </w:rPr>
              <w:t>Дата</w:t>
            </w:r>
          </w:p>
          <w:p w:rsidR="00FF7F96" w:rsidRPr="00607B3D" w:rsidRDefault="00D43A28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"/>
                <w:b/>
                <w:bCs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96" w:rsidRPr="00607B3D" w:rsidRDefault="00D43A28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"/>
                <w:b/>
                <w:bCs/>
              </w:rPr>
              <w:t>Ответственные</w:t>
            </w:r>
          </w:p>
        </w:tc>
      </w:tr>
      <w:tr w:rsidR="00FF7F96" w:rsidRPr="00607B3D" w:rsidTr="009A5094">
        <w:trPr>
          <w:trHeight w:hRule="exact" w:val="554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96" w:rsidRPr="00607B3D" w:rsidRDefault="009D5D10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left="540"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1pt"/>
              </w:rPr>
              <w:t>1</w:t>
            </w:r>
            <w:r w:rsidR="00D43A28" w:rsidRPr="00607B3D">
              <w:rPr>
                <w:rStyle w:val="212pt1pt"/>
              </w:rPr>
              <w:t>•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96" w:rsidRPr="00607B3D" w:rsidRDefault="00D43A28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Открытие в школе</w:t>
            </w:r>
            <w:r w:rsidR="009D5D10" w:rsidRPr="00607B3D">
              <w:rPr>
                <w:rStyle w:val="212pt0"/>
              </w:rPr>
              <w:t xml:space="preserve"> линейки, посвящённой Году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96" w:rsidRPr="00607B3D" w:rsidRDefault="00D43A28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08.02.2022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96" w:rsidRPr="00607B3D" w:rsidRDefault="00D43A28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Руководители ШМ</w:t>
            </w:r>
          </w:p>
        </w:tc>
      </w:tr>
      <w:tr w:rsidR="00FF7F96" w:rsidRPr="00607B3D" w:rsidTr="009A5094">
        <w:trPr>
          <w:trHeight w:hRule="exact" w:val="281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96" w:rsidRPr="00607B3D" w:rsidRDefault="00D43A28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left="540"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2.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96" w:rsidRPr="00607B3D" w:rsidRDefault="009D5D10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Участие в ВсОШ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96" w:rsidRPr="00607B3D" w:rsidRDefault="009D5D10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по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96" w:rsidRPr="00607B3D" w:rsidRDefault="009D5D10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Мухидинова А.С.</w:t>
            </w:r>
          </w:p>
        </w:tc>
      </w:tr>
      <w:tr w:rsidR="00FF7F96" w:rsidRPr="00607B3D" w:rsidTr="009A5094">
        <w:trPr>
          <w:trHeight w:hRule="exact" w:val="573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96" w:rsidRPr="00607B3D" w:rsidRDefault="00D43A28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80" w:lineRule="exact"/>
              <w:ind w:firstLine="0"/>
              <w:rPr>
                <w:sz w:val="24"/>
                <w:szCs w:val="24"/>
              </w:rPr>
            </w:pPr>
            <w:r w:rsidRPr="00607B3D">
              <w:rPr>
                <w:rStyle w:val="2BookAntiqua4pt0pt"/>
                <w:sz w:val="24"/>
                <w:szCs w:val="24"/>
              </w:rPr>
              <w:t>'У</w:t>
            </w:r>
          </w:p>
          <w:p w:rsidR="00FF7F96" w:rsidRPr="00607B3D" w:rsidRDefault="009D5D10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80" w:lineRule="exact"/>
              <w:ind w:left="540"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"/>
                <w:bCs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96" w:rsidRPr="00607B3D" w:rsidRDefault="009D5D10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07B3D">
              <w:rPr>
                <w:b w:val="0"/>
                <w:sz w:val="24"/>
                <w:szCs w:val="24"/>
              </w:rPr>
              <w:t>Участие в конкурсе «Лучший учитель родного языка»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96" w:rsidRPr="00607B3D" w:rsidRDefault="00D43A28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22.02.2022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96" w:rsidRPr="00607B3D" w:rsidRDefault="009D5D10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rStyle w:val="212pt0"/>
              </w:rPr>
            </w:pPr>
            <w:r w:rsidRPr="00607B3D">
              <w:rPr>
                <w:rStyle w:val="212pt0"/>
              </w:rPr>
              <w:t>Мухидинова А.С.</w:t>
            </w:r>
          </w:p>
          <w:p w:rsidR="009D5D10" w:rsidRPr="00607B3D" w:rsidRDefault="009D5D10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Абакарова З.Ш.</w:t>
            </w:r>
          </w:p>
        </w:tc>
      </w:tr>
      <w:tr w:rsidR="00FF7F96" w:rsidRPr="00607B3D" w:rsidTr="009A5094">
        <w:trPr>
          <w:trHeight w:hRule="exact" w:val="842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96" w:rsidRPr="00607B3D" w:rsidRDefault="00D43A28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left="540"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4.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96" w:rsidRPr="00607B3D" w:rsidRDefault="00D43A28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Праздник торжества знаний и ученических побед</w:t>
            </w:r>
            <w:r w:rsidR="009D5D10" w:rsidRPr="00607B3D">
              <w:rPr>
                <w:rStyle w:val="212pt0"/>
              </w:rPr>
              <w:t xml:space="preserve"> «Зажги свою звезду</w:t>
            </w:r>
            <w:r w:rsidRPr="00607B3D">
              <w:rPr>
                <w:rStyle w:val="212pt0"/>
              </w:rPr>
              <w:t>» (Чествование победителей, призёров ВсОШ)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96" w:rsidRPr="00607B3D" w:rsidRDefault="00D43A28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19.03.2022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96" w:rsidRPr="00607B3D" w:rsidRDefault="009D5D10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Директор Магомедова У.М.</w:t>
            </w:r>
          </w:p>
        </w:tc>
      </w:tr>
      <w:tr w:rsidR="00FF7F96" w:rsidRPr="00607B3D" w:rsidTr="009A5094">
        <w:trPr>
          <w:trHeight w:hRule="exact" w:val="284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96" w:rsidRPr="00607B3D" w:rsidRDefault="00D43A28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left="540"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5.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96" w:rsidRPr="00607B3D" w:rsidRDefault="00D43A28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Предметные декады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96" w:rsidRPr="00607B3D" w:rsidRDefault="00D43A28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по плану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96" w:rsidRPr="00607B3D" w:rsidRDefault="00D43A28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Руководители ШМ</w:t>
            </w:r>
          </w:p>
        </w:tc>
      </w:tr>
      <w:tr w:rsidR="00FF7F96" w:rsidRPr="00607B3D" w:rsidTr="009A5094">
        <w:trPr>
          <w:trHeight w:hRule="exact" w:val="562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96" w:rsidRPr="00607B3D" w:rsidRDefault="00D43A28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20" w:lineRule="exact"/>
              <w:ind w:left="540"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1pt"/>
                <w:sz w:val="24"/>
                <w:szCs w:val="24"/>
              </w:rPr>
              <w:t>б.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96" w:rsidRPr="00607B3D" w:rsidRDefault="00D43A28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Книжная неделя «Книги-юбиляры», «Писатели- юбиляры»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96" w:rsidRPr="00607B3D" w:rsidRDefault="00D43A28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96" w:rsidRPr="00607B3D" w:rsidRDefault="009D5D10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Исмаилова П.М.</w:t>
            </w:r>
          </w:p>
        </w:tc>
      </w:tr>
      <w:tr w:rsidR="00FF7F96" w:rsidRPr="00607B3D" w:rsidTr="009A5094">
        <w:trPr>
          <w:trHeight w:hRule="exact" w:val="591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96" w:rsidRPr="00607B3D" w:rsidRDefault="00D43A28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left="540"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7.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96" w:rsidRPr="00607B3D" w:rsidRDefault="00D43A28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Линейка «День детской книги»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96" w:rsidRPr="00607B3D" w:rsidRDefault="009A5094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0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D10" w:rsidRPr="00607B3D" w:rsidRDefault="009D5D10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rStyle w:val="212pt0"/>
              </w:rPr>
            </w:pPr>
          </w:p>
          <w:p w:rsidR="009D5D10" w:rsidRPr="00607B3D" w:rsidRDefault="009D5D10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rStyle w:val="212pt0"/>
              </w:rPr>
            </w:pPr>
            <w:r w:rsidRPr="00607B3D">
              <w:rPr>
                <w:rStyle w:val="212pt0"/>
              </w:rPr>
              <w:t>Библиотекарь</w:t>
            </w:r>
          </w:p>
          <w:p w:rsidR="00FF7F96" w:rsidRPr="00607B3D" w:rsidRDefault="009D5D10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rStyle w:val="212pt0"/>
              </w:rPr>
            </w:pPr>
            <w:r w:rsidRPr="00607B3D">
              <w:rPr>
                <w:rStyle w:val="212pt0"/>
              </w:rPr>
              <w:t>Исмаилова П.М.</w:t>
            </w:r>
          </w:p>
          <w:p w:rsidR="009D5D10" w:rsidRPr="00607B3D" w:rsidRDefault="009D5D10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F7F96" w:rsidRPr="00607B3D" w:rsidTr="009A5094">
        <w:trPr>
          <w:trHeight w:hRule="exact" w:val="281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F96" w:rsidRPr="00607B3D" w:rsidRDefault="00EB6219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tabs>
                <w:tab w:val="left" w:leader="dot" w:pos="346"/>
              </w:tabs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607B3D">
              <w:rPr>
                <w:rStyle w:val="211pt"/>
                <w:sz w:val="24"/>
                <w:szCs w:val="24"/>
              </w:rPr>
              <w:t xml:space="preserve">         8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96" w:rsidRPr="00607B3D" w:rsidRDefault="00D43A28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Акция «Подари книгу»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96" w:rsidRPr="00607B3D" w:rsidRDefault="00B85FD0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96" w:rsidRPr="00607B3D" w:rsidRDefault="00D43A28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Учителя 2.4 классо</w:t>
            </w:r>
            <w:r w:rsidR="009D5D10" w:rsidRPr="00607B3D">
              <w:rPr>
                <w:rStyle w:val="212pt0"/>
              </w:rPr>
              <w:t>в</w:t>
            </w:r>
          </w:p>
        </w:tc>
      </w:tr>
      <w:tr w:rsidR="00FF7F96" w:rsidRPr="00607B3D" w:rsidTr="009A5094">
        <w:trPr>
          <w:trHeight w:hRule="exact" w:val="1072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96" w:rsidRPr="009A5094" w:rsidRDefault="00EB6219" w:rsidP="00EB6219">
            <w:pPr>
              <w:pStyle w:val="20"/>
              <w:framePr w:w="10573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both"/>
              <w:rPr>
                <w:sz w:val="24"/>
                <w:szCs w:val="24"/>
              </w:rPr>
            </w:pPr>
            <w:r w:rsidRPr="00607B3D">
              <w:rPr>
                <w:rStyle w:val="21"/>
                <w:b/>
                <w:bCs/>
                <w:sz w:val="24"/>
                <w:szCs w:val="24"/>
              </w:rPr>
              <w:t xml:space="preserve">       </w:t>
            </w:r>
            <w:r w:rsidRPr="009A5094">
              <w:rPr>
                <w:rStyle w:val="21"/>
                <w:bCs/>
                <w:sz w:val="24"/>
                <w:szCs w:val="24"/>
              </w:rPr>
              <w:t xml:space="preserve"> </w:t>
            </w:r>
            <w:r w:rsidR="009A5094">
              <w:rPr>
                <w:rStyle w:val="21"/>
                <w:bCs/>
                <w:sz w:val="24"/>
                <w:szCs w:val="24"/>
              </w:rPr>
              <w:t xml:space="preserve"> </w:t>
            </w:r>
            <w:r w:rsidRPr="009A5094">
              <w:rPr>
                <w:rStyle w:val="21"/>
                <w:bCs/>
                <w:sz w:val="24"/>
                <w:szCs w:val="24"/>
              </w:rPr>
              <w:t>9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96" w:rsidRPr="00607B3D" w:rsidRDefault="00D43A28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Неделя спорта «Моё здоровье- моё достояние»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96" w:rsidRPr="00607B3D" w:rsidRDefault="00D43A28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D10" w:rsidRPr="00607B3D" w:rsidRDefault="009D5D10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12pt0"/>
              </w:rPr>
            </w:pPr>
            <w:r w:rsidRPr="00607B3D">
              <w:rPr>
                <w:rStyle w:val="212pt0"/>
              </w:rPr>
              <w:t>МагомедовР.З.</w:t>
            </w:r>
          </w:p>
          <w:p w:rsidR="009D5D10" w:rsidRPr="00607B3D" w:rsidRDefault="009D5D10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12pt0"/>
              </w:rPr>
            </w:pPr>
            <w:r w:rsidRPr="00607B3D">
              <w:rPr>
                <w:rStyle w:val="212pt0"/>
              </w:rPr>
              <w:t>Магомедов Д.Г.</w:t>
            </w:r>
          </w:p>
          <w:p w:rsidR="00FF7F96" w:rsidRPr="00607B3D" w:rsidRDefault="009D5D10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учителя физ. культ.</w:t>
            </w:r>
          </w:p>
        </w:tc>
      </w:tr>
      <w:tr w:rsidR="00EB6219" w:rsidRPr="00607B3D" w:rsidTr="00D4455F">
        <w:trPr>
          <w:trHeight w:hRule="exact" w:val="619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219" w:rsidRPr="00607B3D" w:rsidRDefault="00EB6219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both"/>
              <w:rPr>
                <w:rStyle w:val="212pt0"/>
              </w:rPr>
            </w:pPr>
            <w:r w:rsidRPr="00607B3D">
              <w:rPr>
                <w:rStyle w:val="212pt0"/>
              </w:rPr>
              <w:t xml:space="preserve">        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219" w:rsidRPr="00607B3D" w:rsidRDefault="00EB6219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rStyle w:val="212pt0"/>
              </w:rPr>
            </w:pPr>
            <w:r w:rsidRPr="00607B3D">
              <w:rPr>
                <w:rStyle w:val="212pt0"/>
              </w:rPr>
              <w:t>Участие в написании Тотального диктанта</w:t>
            </w:r>
            <w:r w:rsidR="009D7259">
              <w:rPr>
                <w:rStyle w:val="212pt0"/>
              </w:rPr>
              <w:t xml:space="preserve"> по русскому языку.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219" w:rsidRPr="00607B3D" w:rsidRDefault="00EB6219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rStyle w:val="212pt0"/>
              </w:rPr>
            </w:pPr>
            <w:r w:rsidRPr="00607B3D">
              <w:rPr>
                <w:rStyle w:val="212pt0"/>
              </w:rPr>
              <w:t>09.04.2022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219" w:rsidRPr="00607B3D" w:rsidRDefault="00EB6219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12pt0"/>
              </w:rPr>
            </w:pPr>
            <w:r w:rsidRPr="00607B3D">
              <w:rPr>
                <w:rStyle w:val="212pt0"/>
              </w:rPr>
              <w:t>Му</w:t>
            </w:r>
            <w:r w:rsidR="00D4455F">
              <w:rPr>
                <w:rStyle w:val="212pt0"/>
              </w:rPr>
              <w:t xml:space="preserve">хидинова А.С. Нурмагомедова </w:t>
            </w:r>
          </w:p>
        </w:tc>
      </w:tr>
      <w:tr w:rsidR="00FF7F96" w:rsidRPr="00607B3D" w:rsidTr="009A5094">
        <w:trPr>
          <w:trHeight w:hRule="exact" w:val="554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F96" w:rsidRPr="00607B3D" w:rsidRDefault="00EB6219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left="540"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11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96" w:rsidRPr="00607B3D" w:rsidRDefault="00D43A28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Выставка рисунков «Портрет моего учителя» (5- 7 классы)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96" w:rsidRPr="00607B3D" w:rsidRDefault="00D43A28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96" w:rsidRPr="00607B3D" w:rsidRDefault="00B85FD0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Исмаилова П.М.</w:t>
            </w:r>
          </w:p>
        </w:tc>
      </w:tr>
      <w:tr w:rsidR="00FF7F96" w:rsidRPr="00607B3D" w:rsidTr="009A5094">
        <w:trPr>
          <w:trHeight w:hRule="exact" w:val="441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F96" w:rsidRPr="00607B3D" w:rsidRDefault="00EB6219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left="540"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12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F96" w:rsidRPr="00607B3D" w:rsidRDefault="00B85FD0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 xml:space="preserve">Соревнование по «Регби» с приглашением гостей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F96" w:rsidRPr="00607B3D" w:rsidRDefault="00D43A28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09.04.2022г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7F96" w:rsidRPr="00607B3D" w:rsidRDefault="00B85FD0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Магомедов Д.Г.</w:t>
            </w:r>
          </w:p>
        </w:tc>
      </w:tr>
      <w:tr w:rsidR="00FF7F96" w:rsidRPr="00607B3D" w:rsidTr="009A5094">
        <w:trPr>
          <w:trHeight w:hRule="exact" w:val="63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96" w:rsidRPr="00607B3D" w:rsidRDefault="00EB6219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left="540"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13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96" w:rsidRPr="00607B3D" w:rsidRDefault="00D43A28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Общешкольное мероприятие «И помнит мир спасённый...»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96" w:rsidRPr="00607B3D" w:rsidRDefault="00D43A28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08.05.2022г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96" w:rsidRPr="00607B3D" w:rsidRDefault="00B85FD0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Амиргамзаева Г.М.</w:t>
            </w:r>
          </w:p>
        </w:tc>
      </w:tr>
      <w:tr w:rsidR="00FF7F96" w:rsidRPr="00607B3D" w:rsidTr="009A5094">
        <w:trPr>
          <w:trHeight w:hRule="exact" w:val="567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96" w:rsidRPr="00607B3D" w:rsidRDefault="00EB6219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left="540"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14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96" w:rsidRDefault="00D43A28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rStyle w:val="212pt0"/>
              </w:rPr>
            </w:pPr>
            <w:r w:rsidRPr="00607B3D">
              <w:rPr>
                <w:rStyle w:val="212pt0"/>
              </w:rPr>
              <w:t>Чествование учителей, раб</w:t>
            </w:r>
            <w:r w:rsidR="00B85FD0" w:rsidRPr="00607B3D">
              <w:rPr>
                <w:rStyle w:val="212pt0"/>
              </w:rPr>
              <w:t>отающих успешно в школе.</w:t>
            </w:r>
          </w:p>
          <w:p w:rsidR="009D7259" w:rsidRDefault="009D7259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rStyle w:val="212pt0"/>
              </w:rPr>
            </w:pPr>
          </w:p>
          <w:p w:rsidR="009D7259" w:rsidRDefault="009D7259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rStyle w:val="212pt0"/>
              </w:rPr>
            </w:pPr>
          </w:p>
          <w:p w:rsidR="009D7259" w:rsidRPr="00607B3D" w:rsidRDefault="009D7259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96" w:rsidRPr="00607B3D" w:rsidRDefault="00B85FD0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20</w:t>
            </w:r>
            <w:r w:rsidR="00D43A28" w:rsidRPr="00607B3D">
              <w:rPr>
                <w:rStyle w:val="212pt0"/>
              </w:rPr>
              <w:t>.05.2022г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96" w:rsidRPr="00607B3D" w:rsidRDefault="009A5094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0"/>
              </w:rPr>
              <w:t xml:space="preserve">Директор </w:t>
            </w:r>
          </w:p>
          <w:p w:rsidR="00FF7F96" w:rsidRPr="00607B3D" w:rsidRDefault="00D43A28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профком</w:t>
            </w:r>
          </w:p>
        </w:tc>
      </w:tr>
      <w:tr w:rsidR="00FF7F96" w:rsidRPr="00607B3D" w:rsidTr="009A5094">
        <w:trPr>
          <w:trHeight w:hRule="exact" w:val="1553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96" w:rsidRDefault="009D7259" w:rsidP="009D7259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rStyle w:val="212pt0"/>
              </w:rPr>
            </w:pPr>
            <w:r>
              <w:rPr>
                <w:rStyle w:val="212pt0"/>
              </w:rPr>
              <w:t xml:space="preserve">        </w:t>
            </w:r>
            <w:r w:rsidR="00EB6219" w:rsidRPr="00607B3D">
              <w:rPr>
                <w:rStyle w:val="212pt0"/>
              </w:rPr>
              <w:t>15</w:t>
            </w:r>
          </w:p>
          <w:p w:rsidR="009D7259" w:rsidRDefault="009D7259" w:rsidP="009D7259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rStyle w:val="212pt0"/>
              </w:rPr>
            </w:pPr>
          </w:p>
          <w:p w:rsidR="009D7259" w:rsidRDefault="009D7259" w:rsidP="009D7259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rStyle w:val="212pt0"/>
              </w:rPr>
            </w:pPr>
          </w:p>
          <w:p w:rsidR="009D7259" w:rsidRDefault="009D7259" w:rsidP="009D7259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rStyle w:val="212pt0"/>
              </w:rPr>
            </w:pPr>
          </w:p>
          <w:p w:rsidR="009D7259" w:rsidRPr="00607B3D" w:rsidRDefault="009D7259" w:rsidP="009D7259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0"/>
              </w:rPr>
              <w:t xml:space="preserve">          16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259" w:rsidRDefault="009D7259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before="240" w:after="0" w:line="240" w:lineRule="exact"/>
              <w:ind w:firstLine="0"/>
              <w:jc w:val="left"/>
              <w:rPr>
                <w:rStyle w:val="212pt0"/>
              </w:rPr>
            </w:pPr>
            <w:r>
              <w:rPr>
                <w:rStyle w:val="212pt0"/>
              </w:rPr>
              <w:t>«Последний звонок» Чествование учеников, оличившихся в учёбе</w:t>
            </w:r>
          </w:p>
          <w:p w:rsidR="00FF7F96" w:rsidRPr="009D7259" w:rsidRDefault="00B85FD0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before="240" w:after="0" w:line="240" w:lineRule="exact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607B3D">
              <w:rPr>
                <w:rStyle w:val="212pt0"/>
              </w:rPr>
              <w:t>День открытых дверей «Мы любим свою профессию»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259" w:rsidRDefault="009D7259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before="240" w:after="0" w:line="240" w:lineRule="exact"/>
              <w:ind w:firstLine="0"/>
              <w:jc w:val="left"/>
              <w:rPr>
                <w:rStyle w:val="212pt0"/>
              </w:rPr>
            </w:pPr>
            <w:r>
              <w:rPr>
                <w:rStyle w:val="212pt0"/>
              </w:rPr>
              <w:t xml:space="preserve"> Май </w:t>
            </w:r>
          </w:p>
          <w:p w:rsidR="00FF7F96" w:rsidRPr="00607B3D" w:rsidRDefault="00B85FD0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before="24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259" w:rsidRPr="009A5094" w:rsidRDefault="009D7259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9A5094">
              <w:rPr>
                <w:b w:val="0"/>
                <w:sz w:val="24"/>
                <w:szCs w:val="24"/>
              </w:rPr>
              <w:t xml:space="preserve">Директор Магомедова У.М. </w:t>
            </w:r>
          </w:p>
          <w:p w:rsidR="00FF7F96" w:rsidRPr="00607B3D" w:rsidRDefault="009D7259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A5094">
              <w:rPr>
                <w:b w:val="0"/>
                <w:sz w:val="24"/>
                <w:szCs w:val="24"/>
              </w:rPr>
              <w:t>Все учителя</w:t>
            </w:r>
          </w:p>
        </w:tc>
      </w:tr>
      <w:tr w:rsidR="00FF7F96" w:rsidRPr="00607B3D" w:rsidTr="009A5094">
        <w:trPr>
          <w:trHeight w:hRule="exact" w:val="565"/>
          <w:jc w:val="center"/>
        </w:trPr>
        <w:tc>
          <w:tcPr>
            <w:tcW w:w="1177" w:type="dxa"/>
            <w:tcBorders>
              <w:top w:val="single" w:sz="4" w:space="0" w:color="auto"/>
            </w:tcBorders>
            <w:shd w:val="clear" w:color="auto" w:fill="FFFFFF"/>
          </w:tcPr>
          <w:p w:rsidR="00FF7F96" w:rsidRPr="00607B3D" w:rsidRDefault="009D7259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left="540" w:firstLine="0"/>
              <w:jc w:val="left"/>
              <w:rPr>
                <w:sz w:val="24"/>
                <w:szCs w:val="24"/>
              </w:rPr>
            </w:pPr>
            <w:r>
              <w:rPr>
                <w:rStyle w:val="212pt0"/>
              </w:rPr>
              <w:t>17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96" w:rsidRPr="00607B3D" w:rsidRDefault="00D43A28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Праздничный концерт «Учитель, перед именем твоим...»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96" w:rsidRPr="00607B3D" w:rsidRDefault="00D43A28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05.10. 2022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96" w:rsidRPr="00607B3D" w:rsidRDefault="009D5D10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Амиргамзаева Г.М.</w:t>
            </w:r>
          </w:p>
        </w:tc>
      </w:tr>
      <w:tr w:rsidR="00FF7F96" w:rsidRPr="00607B3D" w:rsidTr="009A5094">
        <w:trPr>
          <w:trHeight w:hRule="exact" w:val="558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96" w:rsidRPr="00607B3D" w:rsidRDefault="00EB6219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left="540"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18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96" w:rsidRPr="00607B3D" w:rsidRDefault="00D43A28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Цикл мероприятий по предотвращению ДТП «Добрая дорога жизни»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96" w:rsidRPr="00607B3D" w:rsidRDefault="00D43A28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96" w:rsidRPr="00607B3D" w:rsidRDefault="009D5D10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Амиргамзаева Г.</w:t>
            </w:r>
            <w:r w:rsidR="00D43A28" w:rsidRPr="00607B3D">
              <w:rPr>
                <w:rStyle w:val="212pt0"/>
              </w:rPr>
              <w:t xml:space="preserve"> Кл.руководители</w:t>
            </w:r>
          </w:p>
        </w:tc>
      </w:tr>
      <w:tr w:rsidR="00FF7F96" w:rsidRPr="00607B3D" w:rsidTr="00D4455F">
        <w:trPr>
          <w:trHeight w:hRule="exact" w:val="80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F96" w:rsidRPr="00607B3D" w:rsidRDefault="00EB6219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left="540"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19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FD0" w:rsidRPr="00D4455F" w:rsidRDefault="00B85FD0" w:rsidP="00EB6219">
            <w:pPr>
              <w:pStyle w:val="20"/>
              <w:framePr w:w="10573" w:wrap="notBeside" w:vAnchor="text" w:hAnchor="text" w:xAlign="center" w:y="1"/>
              <w:shd w:val="clear" w:color="auto" w:fill="auto"/>
              <w:spacing w:after="240" w:line="263" w:lineRule="exact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607B3D">
              <w:rPr>
                <w:rStyle w:val="212pt0"/>
              </w:rPr>
              <w:t>Конкурс сочинений «Я хочу рассказать вам о книге» (5-9 кл);</w:t>
            </w:r>
            <w:r w:rsidR="00D4455F">
              <w:rPr>
                <w:rStyle w:val="212pt0"/>
              </w:rPr>
              <w:t xml:space="preserve"> </w:t>
            </w:r>
            <w:r w:rsidRPr="00607B3D">
              <w:rPr>
                <w:rStyle w:val="212pt0"/>
              </w:rPr>
              <w:t>«Если б я был учителем» (3-4 кл)</w:t>
            </w:r>
          </w:p>
          <w:p w:rsidR="00FF7F96" w:rsidRPr="00607B3D" w:rsidRDefault="00FF7F96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7F96" w:rsidRPr="00607B3D" w:rsidRDefault="00B85FD0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F96" w:rsidRPr="00607B3D" w:rsidRDefault="009A5094" w:rsidP="00B85FD0">
            <w:pPr>
              <w:pStyle w:val="20"/>
              <w:framePr w:w="1057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0"/>
              </w:rPr>
              <w:t>Учителя русского яз</w:t>
            </w:r>
            <w:r w:rsidR="00EB6219" w:rsidRPr="00607B3D">
              <w:rPr>
                <w:rStyle w:val="212pt0"/>
              </w:rPr>
              <w:t>ыка</w:t>
            </w:r>
          </w:p>
        </w:tc>
      </w:tr>
    </w:tbl>
    <w:p w:rsidR="00FF7F96" w:rsidRPr="00607B3D" w:rsidRDefault="00FF7F96">
      <w:pPr>
        <w:framePr w:w="10573" w:wrap="notBeside" w:vAnchor="text" w:hAnchor="text" w:xAlign="center" w:y="1"/>
      </w:pPr>
    </w:p>
    <w:tbl>
      <w:tblPr>
        <w:tblpPr w:leftFromText="180" w:rightFromText="180" w:vertAnchor="text" w:horzAnchor="margin" w:tblpY="-20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8"/>
        <w:gridCol w:w="4659"/>
        <w:gridCol w:w="2126"/>
        <w:gridCol w:w="1985"/>
      </w:tblGrid>
      <w:tr w:rsidR="00D4455F" w:rsidRPr="00607B3D" w:rsidTr="00D4455F">
        <w:trPr>
          <w:trHeight w:hRule="exact" w:val="832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55F" w:rsidRDefault="00D4455F" w:rsidP="00D4455F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rStyle w:val="212pt0"/>
              </w:rPr>
            </w:pPr>
          </w:p>
          <w:p w:rsidR="00D4455F" w:rsidRPr="00607B3D" w:rsidRDefault="00D4455F" w:rsidP="00D4455F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0"/>
              </w:rPr>
              <w:t xml:space="preserve">        </w:t>
            </w:r>
            <w:r w:rsidRPr="00607B3D">
              <w:rPr>
                <w:rStyle w:val="212pt0"/>
              </w:rPr>
              <w:t>20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55F" w:rsidRPr="00607B3D" w:rsidRDefault="00D4455F" w:rsidP="00D4455F">
            <w:pPr>
              <w:pStyle w:val="20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Театрализованное представление «Край родной, навек любимый»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55F" w:rsidRPr="00607B3D" w:rsidRDefault="00D4455F" w:rsidP="00D4455F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55F" w:rsidRDefault="00D4455F" w:rsidP="00D4455F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2pt0"/>
              </w:rPr>
            </w:pPr>
            <w:r>
              <w:rPr>
                <w:rStyle w:val="212pt0"/>
              </w:rPr>
              <w:t>Максудова Х.М</w:t>
            </w:r>
          </w:p>
          <w:p w:rsidR="00D4455F" w:rsidRPr="00607B3D" w:rsidRDefault="00D4455F" w:rsidP="00D4455F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0"/>
              </w:rPr>
              <w:t>Абакарова З.Ш.</w:t>
            </w:r>
          </w:p>
        </w:tc>
      </w:tr>
      <w:tr w:rsidR="00D4455F" w:rsidRPr="00607B3D" w:rsidTr="00D4455F">
        <w:trPr>
          <w:trHeight w:hRule="exact" w:val="558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5F" w:rsidRPr="00607B3D" w:rsidRDefault="00D4455F" w:rsidP="00D4455F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21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55F" w:rsidRPr="00607B3D" w:rsidRDefault="00D4455F" w:rsidP="00D4455F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«Урок успеха»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55F" w:rsidRPr="00607B3D" w:rsidRDefault="00D4455F" w:rsidP="00D4455F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55F" w:rsidRPr="00607B3D" w:rsidRDefault="00D4455F" w:rsidP="00D4455F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0"/>
              </w:rPr>
              <w:t>Далгатова А.Г.</w:t>
            </w:r>
          </w:p>
        </w:tc>
      </w:tr>
      <w:tr w:rsidR="00D4455F" w:rsidRPr="00607B3D" w:rsidTr="00D4455F">
        <w:trPr>
          <w:trHeight w:hRule="exact" w:val="828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55F" w:rsidRPr="00607B3D" w:rsidRDefault="00D4455F" w:rsidP="00D4455F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55F" w:rsidRPr="00607B3D" w:rsidRDefault="00D4455F" w:rsidP="00D4455F">
            <w:pPr>
              <w:pStyle w:val="20"/>
              <w:shd w:val="clear" w:color="auto" w:fill="auto"/>
              <w:spacing w:after="0" w:line="277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Конкурс чтецов</w:t>
            </w:r>
          </w:p>
          <w:p w:rsidR="00D4455F" w:rsidRPr="00607B3D" w:rsidRDefault="00D4455F" w:rsidP="00D4455F">
            <w:pPr>
              <w:pStyle w:val="20"/>
              <w:shd w:val="clear" w:color="auto" w:fill="auto"/>
              <w:spacing w:after="0" w:line="27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0"/>
              </w:rPr>
              <w:t>«Люблю отчизну я» (5-9</w:t>
            </w:r>
            <w:r w:rsidRPr="00607B3D">
              <w:rPr>
                <w:rStyle w:val="212pt0"/>
              </w:rPr>
              <w:t xml:space="preserve"> классы)</w:t>
            </w:r>
          </w:p>
          <w:p w:rsidR="00D4455F" w:rsidRPr="00607B3D" w:rsidRDefault="00D4455F" w:rsidP="00D4455F">
            <w:pPr>
              <w:pStyle w:val="20"/>
              <w:shd w:val="clear" w:color="auto" w:fill="auto"/>
              <w:spacing w:after="0" w:line="277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«Я помню чу</w:t>
            </w:r>
            <w:r>
              <w:rPr>
                <w:rStyle w:val="212pt0"/>
              </w:rPr>
              <w:t xml:space="preserve">дное мгновенье...»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55F" w:rsidRPr="00607B3D" w:rsidRDefault="00D4455F" w:rsidP="00D4455F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55F" w:rsidRPr="00EC5B25" w:rsidRDefault="00D4455F" w:rsidP="00D4455F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EC5B25">
              <w:rPr>
                <w:b w:val="0"/>
                <w:sz w:val="24"/>
                <w:szCs w:val="24"/>
              </w:rPr>
              <w:t>Нурмагомедова Г.Г.</w:t>
            </w:r>
          </w:p>
        </w:tc>
      </w:tr>
      <w:tr w:rsidR="00D4455F" w:rsidRPr="00607B3D" w:rsidTr="00D4455F">
        <w:trPr>
          <w:trHeight w:hRule="exact" w:val="59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455F" w:rsidRPr="00607B3D" w:rsidRDefault="00D4455F" w:rsidP="00D4455F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23</w:t>
            </w:r>
          </w:p>
          <w:p w:rsidR="00D4455F" w:rsidRPr="00607B3D" w:rsidRDefault="00D4455F" w:rsidP="00D4455F">
            <w:pPr>
              <w:pStyle w:val="20"/>
              <w:shd w:val="clear" w:color="auto" w:fill="auto"/>
              <w:tabs>
                <w:tab w:val="left" w:leader="underscore" w:pos="1120"/>
              </w:tabs>
              <w:spacing w:before="300"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607B3D">
              <w:rPr>
                <w:rStyle w:val="2BookAntiqua10pt"/>
                <w:sz w:val="24"/>
                <w:szCs w:val="24"/>
              </w:rPr>
              <w:tab/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455F" w:rsidRPr="00607B3D" w:rsidRDefault="00D4455F" w:rsidP="00D4455F">
            <w:pPr>
              <w:pStyle w:val="20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0"/>
              </w:rPr>
              <w:t>Подведение итогов проведения Г</w:t>
            </w:r>
            <w:r w:rsidRPr="00607B3D">
              <w:rPr>
                <w:rStyle w:val="212pt0"/>
              </w:rPr>
              <w:t>ода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55F" w:rsidRPr="00607B3D" w:rsidRDefault="00D4455F" w:rsidP="00D4455F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07B3D">
              <w:rPr>
                <w:rStyle w:val="212pt0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5F" w:rsidRPr="00607B3D" w:rsidRDefault="00D4455F" w:rsidP="00D4455F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0"/>
              </w:rPr>
              <w:t>Мухидинова А.С.</w:t>
            </w:r>
          </w:p>
        </w:tc>
      </w:tr>
    </w:tbl>
    <w:p w:rsidR="00FF7F96" w:rsidRDefault="00FF7F96"/>
    <w:p w:rsidR="00171D6F" w:rsidRDefault="00171D6F"/>
    <w:p w:rsidR="00171D6F" w:rsidRDefault="00171D6F"/>
    <w:p w:rsidR="00171D6F" w:rsidRDefault="00171D6F"/>
    <w:p w:rsidR="00171D6F" w:rsidRDefault="00171D6F"/>
    <w:p w:rsidR="00171D6F" w:rsidRDefault="00171D6F"/>
    <w:p w:rsidR="00171D6F" w:rsidRDefault="00171D6F"/>
    <w:p w:rsidR="00171D6F" w:rsidRDefault="00171D6F"/>
    <w:p w:rsidR="00171D6F" w:rsidRDefault="00171D6F"/>
    <w:p w:rsidR="00171D6F" w:rsidRDefault="00171D6F"/>
    <w:p w:rsidR="00171D6F" w:rsidRDefault="00171D6F"/>
    <w:p w:rsidR="00171D6F" w:rsidRDefault="00171D6F">
      <w:r w:rsidRPr="00BD5A42">
        <w:rPr>
          <w:noProof/>
        </w:rPr>
        <w:drawing>
          <wp:inline distT="0" distB="0" distL="0" distR="0" wp14:anchorId="0F1460D3" wp14:editId="1BD32CE3">
            <wp:extent cx="5940425" cy="8172161"/>
            <wp:effectExtent l="0" t="0" r="317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1D6F" w:rsidRDefault="00171D6F"/>
    <w:p w:rsidR="00171D6F" w:rsidRPr="00607B3D" w:rsidRDefault="00171D6F"/>
    <w:sectPr w:rsidR="00171D6F" w:rsidRPr="00607B3D" w:rsidSect="009A5094">
      <w:type w:val="continuous"/>
      <w:pgSz w:w="11900" w:h="16840"/>
      <w:pgMar w:top="758" w:right="80" w:bottom="1024" w:left="948" w:header="0" w:footer="3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D8F" w:rsidRDefault="00CB6D8F">
      <w:r>
        <w:separator/>
      </w:r>
    </w:p>
  </w:endnote>
  <w:endnote w:type="continuationSeparator" w:id="0">
    <w:p w:rsidR="00CB6D8F" w:rsidRDefault="00CB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D8F" w:rsidRDefault="00CB6D8F"/>
  </w:footnote>
  <w:footnote w:type="continuationSeparator" w:id="0">
    <w:p w:rsidR="00CB6D8F" w:rsidRDefault="00CB6D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96"/>
    <w:rsid w:val="00171D6F"/>
    <w:rsid w:val="00607B3D"/>
    <w:rsid w:val="009A5094"/>
    <w:rsid w:val="009D5D10"/>
    <w:rsid w:val="009D7259"/>
    <w:rsid w:val="00B85FD0"/>
    <w:rsid w:val="00CB6D8F"/>
    <w:rsid w:val="00D43A28"/>
    <w:rsid w:val="00D4455F"/>
    <w:rsid w:val="00EB6219"/>
    <w:rsid w:val="00EC5B25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90D8"/>
  <w15:docId w15:val="{4354CBB6-4816-4724-AB50-9816CF09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75"/>
      <w:sz w:val="28"/>
      <w:szCs w:val="28"/>
      <w:u w:val="none"/>
    </w:rPr>
  </w:style>
  <w:style w:type="character" w:customStyle="1" w:styleId="3Exact">
    <w:name w:val="Основной текст (3) Exact"/>
    <w:basedOn w:val="a0"/>
    <w:link w:val="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12pt1pt">
    <w:name w:val="Основной текст (2) + 12 pt;Не 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Antiqua4pt0pt">
    <w:name w:val="Основной текст (2) + Book Antiqua;4 pt;Не полужирный;Курсив;Интервал 0 pt"/>
    <w:basedOn w:val="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5pt">
    <w:name w:val="Основной текст (2) + 15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BookAntiqua10pt">
    <w:name w:val="Основной текст (2) + Book Antiqua;10 pt;Не полужирный"/>
    <w:basedOn w:val="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20"/>
      <w:w w:val="75"/>
      <w:sz w:val="28"/>
      <w:szCs w:val="2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30"/>
      <w:szCs w:val="30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21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445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5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2022-04-13T11:01:00Z</cp:lastPrinted>
  <dcterms:created xsi:type="dcterms:W3CDTF">2022-04-13T08:37:00Z</dcterms:created>
  <dcterms:modified xsi:type="dcterms:W3CDTF">2022-04-13T11:55:00Z</dcterms:modified>
</cp:coreProperties>
</file>