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A3" w:rsidRPr="000C57A3" w:rsidRDefault="000C57A3" w:rsidP="000C57A3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proofErr w:type="spellStart"/>
      <w:r w:rsidRPr="000C57A3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ценарий</w:t>
      </w:r>
      <w:proofErr w:type="spellEnd"/>
      <w:r w:rsidRPr="000C57A3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 xml:space="preserve"> осеннего праздника для средней группы «Осень в гости приходи»</w:t>
      </w:r>
    </w:p>
    <w:p w:rsidR="000C57A3" w:rsidRPr="000C57A3" w:rsidRDefault="000C57A3" w:rsidP="000C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Описание материала: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сценарий праздника может быть полезен для музыкальных руководителей, воспитателей, работников дополнительного образования. Стихи воспитатели могут использовать в НОД. Материал предназначен для средних групп детского сада.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Герои: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Мишка, Белка.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Взрослые: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Ведущая, </w:t>
      </w:r>
      <w:proofErr w:type="spell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Осень.</w:t>
      </w:r>
    </w:p>
    <w:p w:rsidR="000C57A3" w:rsidRPr="000C57A3" w:rsidRDefault="000C57A3" w:rsidP="000C57A3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2"/>
          <w:szCs w:val="32"/>
          <w:lang w:eastAsia="ru-RU"/>
        </w:rPr>
      </w:pPr>
      <w:r w:rsidRPr="000C57A3">
        <w:rPr>
          <w:rFonts w:ascii="Trebuchet MS" w:eastAsia="Times New Roman" w:hAnsi="Trebuchet MS" w:cs="Times New Roman"/>
          <w:b/>
          <w:bCs/>
          <w:color w:val="A71E90"/>
          <w:sz w:val="32"/>
          <w:szCs w:val="32"/>
          <w:lang w:eastAsia="ru-RU"/>
        </w:rPr>
        <w:t>Ход праздника</w:t>
      </w:r>
    </w:p>
    <w:p w:rsidR="000C57A3" w:rsidRPr="000C57A3" w:rsidRDefault="000C57A3" w:rsidP="000C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 музыку дети забегают в зал. Встают полукругом.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Ребята, посмотрите, как красиво у нас в зале! Сегодня к нам в гости придёт Осень. Я знаю, что ребята знают много стихов об Осени, 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гостям их почитаем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1 Монтаж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1: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Листья жёлтые в саду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Ветер подметает.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Это только раз в год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у-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Осенью бывает.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2: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Снова осень, снова птицы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тёплый край лететь спешат.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опять осенний праздник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нам приходит в детский сад.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3: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Листопад, листопад,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Листья желтые летят.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Желтый клен, желтый дуб,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Желтый в небе солнца круг.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4: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Пышным сарафаном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Землю укрывая,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гости к нам шагает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Осень золотая.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5: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Праздник осень в лесу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светло и весело.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какие украшенья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Осень здесь развесила.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6: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Летом было всё зелёным,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Ну, а нынче оглянись: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Пожелтели листья клёна,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фонарики зажглись!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7: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Превратила листья осень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красно-жёлтые огни,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Постаралась очень-очень,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Чтобы нравились они.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8: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Утром мы во двор идем,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Листья сыплются дождем,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 ногами шелестят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летят, летят, летят.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2 Песня «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наступила осень</w:t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»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музыка и слова Н.Орловой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Дети садятся на стульчики.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Под музыку залетает осенний листок.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lastRenderedPageBreak/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Листком сейчас 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махнем в лес осенний попадём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и оказались мы с вами ребята в осеннем лесу. Вот так чудеса! Прислушайтесь,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это чьи-то шаги.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Под музыку появляется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.</w:t>
      </w:r>
    </w:p>
    <w:p w:rsidR="000C57A3" w:rsidRPr="000C57A3" w:rsidRDefault="000C57A3" w:rsidP="000C57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C57A3" w:rsidRPr="000C57A3" w:rsidRDefault="000C57A3" w:rsidP="000C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Ребятки, посмотрите, это же </w:t>
      </w:r>
      <w:proofErr w:type="spell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Старичок-лесовичок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Я, ребята, старичок, </w:t>
      </w:r>
      <w:proofErr w:type="spell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Старичок-лесовичок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Целый день в лесу брожу, за порядком я слежу.</w:t>
      </w:r>
    </w:p>
    <w:p w:rsidR="000C57A3" w:rsidRPr="000C57A3" w:rsidRDefault="000C57A3" w:rsidP="000C57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hyperlink r:id="rId4" w:tgtFrame="_blank" w:tooltip="Яндекс.Директ" w:history="1">
        <w:r w:rsidRPr="000C57A3">
          <w:rPr>
            <w:rFonts w:ascii="Segoe UI" w:eastAsia="Times New Roman" w:hAnsi="Segoe UI" w:cs="Segoe UI"/>
            <w:caps/>
            <w:color w:val="FFFFFF"/>
            <w:spacing w:val="15"/>
            <w:sz w:val="18"/>
            <w:lang w:eastAsia="ru-RU"/>
          </w:rPr>
          <w:t>РЕКЛАМА</w:t>
        </w:r>
      </w:hyperlink>
    </w:p>
    <w:p w:rsidR="000C57A3" w:rsidRPr="000C57A3" w:rsidRDefault="000C57A3" w:rsidP="000C57A3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FFFFFF"/>
          <w:sz w:val="27"/>
          <w:szCs w:val="27"/>
          <w:lang w:eastAsia="ru-RU"/>
        </w:rPr>
      </w:pPr>
      <w:r w:rsidRPr="000C57A3">
        <w:rPr>
          <w:rFonts w:ascii="Segoe UI" w:eastAsia="Times New Roman" w:hAnsi="Segoe UI" w:cs="Segoe UI"/>
          <w:color w:val="FFFFFF"/>
          <w:sz w:val="27"/>
          <w:szCs w:val="27"/>
          <w:lang w:eastAsia="ru-RU"/>
        </w:rPr>
        <w:t>Включить звук</w:t>
      </w:r>
    </w:p>
    <w:p w:rsidR="000C57A3" w:rsidRPr="000C57A3" w:rsidRDefault="000C57A3" w:rsidP="000C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Сколько в лесу листочков: красных, жёлтых, оранжевых. 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Может быть мы их соберём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?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получатся у нас разноцветные осенние букеты. Когда Осень придет, мы их ей подарим.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3 Игра «Соберём осенний букет Осени»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(3 цвета)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Спасибо вам ребятки, что собрали букеты Осени. Да какие красивые.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Какой красивый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. Жаль этот букет 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сама красавица Осень не видела. Вот бы обрадовалась.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proofErr w:type="spell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а когда же мы её встретим?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0C57A3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Скоро, скоро. Она пока лес украшает, дел у неё много. А давайте мы по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лесным тропинкам прогуляемся, только будьте внимательны, повторяйте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движения за мной.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№ 6 Хоровод с </w:t>
      </w:r>
      <w:proofErr w:type="spellStart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Лесовичком</w:t>
      </w:r>
      <w:proofErr w:type="spellEnd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(песню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Старичок-Лесовичок</w:t>
      </w:r>
      <w:proofErr w:type="spellEnd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поёт Дарья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Подгайко</w:t>
      </w:r>
      <w:proofErr w:type="spellEnd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- музыка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Парфенюка</w:t>
      </w:r>
      <w:proofErr w:type="spellEnd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) по показу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</w:r>
      <w:proofErr w:type="spellStart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Слышите ребята? Это Осень своих лесных помощников к нам на встречу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отправила. Пойду их встречать.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Под музыку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уходит. Под музыку входит Мишка.</w:t>
      </w:r>
    </w:p>
    <w:p w:rsidR="000C57A3" w:rsidRPr="000C57A3" w:rsidRDefault="000C57A3" w:rsidP="000C57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C57A3" w:rsidRPr="000C57A3" w:rsidRDefault="000C57A3" w:rsidP="000C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Здравствуй, </w:t>
      </w:r>
      <w:proofErr w:type="spell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Мишенька-Медведь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Мишка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Здравствуйте, ребята!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лохматый бурый мишка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пришёл к вам ребятишки,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Песни петь и веселиться,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Чтобы с вами подружиться.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Мишка, наши ребята, очень любят веселиться. И танцевать, и песни петь, и играть. Хочешь с нами поиграть?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Мишка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Играть я люблю.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7 Игра с Мишкой «По тропинке, по дорожке»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музыка и слова Л.А.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Олифировой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Мишка тебе понравилось с ребятками играть?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Мишка: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Очень понравилось. Ну а теперь мне пора домой бежать, меня мама в берлоге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ждёт. До свидания, ребята.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 музыку Мишка уходит.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к нам на лесную полянку ещё кто-то бежит? Посмотрите.</w:t>
      </w:r>
    </w:p>
    <w:p w:rsidR="000C57A3" w:rsidRPr="000C57A3" w:rsidRDefault="000C57A3" w:rsidP="000C57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C57A3" w:rsidRPr="000C57A3" w:rsidRDefault="000C57A3" w:rsidP="000C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 музыку выбегает Белочка, держа в руках короб с шишками и грибами.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Белка: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Я белочка-резвушка, шутница, хохотушка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рудиться мне не лень, скачу я целый день.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что у тебя в коробе, Белочка?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Белка: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 моём коробе шишки и грибы.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 посмотрим.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(Смотрит)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зачем же ты грибы и шишки вместе сложила? Так все запасы можно испортить. Не расстраивайся, Белочка сейчас дети тебе помогут. Быстро разберут шишки и грибы.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8 Аттракцион «Разбери шишки и грибы»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Белочка: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Спасибо вам ребята за помощь. Теперь мои осенние запасы в порядке и мне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бежать домой надо. До свиданья, ребята.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 свиданья, Белочка.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Ваши приключения ещё не закончились, а нам с Белочкой нужно отправляться по своим лесным делам. До свидания.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Под музыку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Лесовичок</w:t>
      </w:r>
      <w:proofErr w:type="spellEnd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и Белка уходят.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а вы знаете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что осенью часто бывают дожди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Наши дети знают стихи про дождик. Выходите …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1: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Льет холодный дождик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Вечером и днем,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Мокрые деревья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од моим окном.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Ребёнок 2: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Первые дождинки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апают на крыши.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Дождь пошел сильнее,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А потом 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потише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мы про капельки дождевые ещё и песню знаем.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9 Песня «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 в гости просим</w:t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»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музыка и слова А.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Яранова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Звуки капели. Под музыку заходит Осень.</w:t>
      </w:r>
    </w:p>
    <w:p w:rsidR="000C57A3" w:rsidRPr="000C57A3" w:rsidRDefault="000C57A3" w:rsidP="000C57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B5152" w:rsidRDefault="000C57A3" w:rsidP="000C57A3"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– Осень золотая,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 вам пришла опять,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Багряной, желтой краской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буду рисовать.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Хожу я по тропинкам,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Хожу не торопясь.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листья золотые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етят, летят, кружась.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Дети: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1.Осень ждали целый год,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настал её черёд!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lastRenderedPageBreak/>
        <w:t>Осень: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пришла сегодня дети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Праздник вместе с вами встретить.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Осень, а мы с ребятками тебя так долго ждали и хотим с тобою поиграть.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Я с удовольствием.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10 Игра с Осенью «Солнышко и дождик»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музыка М.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Раухвергер</w:t>
      </w:r>
      <w:proofErr w:type="spellEnd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, слова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А.Барто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же весело стало в лесу. Я очень рада, что вы любите Осень.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proofErr w:type="gramStart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Конечно</w:t>
      </w:r>
      <w:proofErr w:type="gramEnd"/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любим. И мы даже песенку осеннюю выучили. Послушай.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11 Песня «Осенний хоровод»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музыка Е.Курячий, слова: Н.А. Торгашова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Понравилась мне ваша песенка. А вот вам от меня подарок. Угощайтесь.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(Передаёт угощение воспитателю)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Спасибо, Осень.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Какие вы все красивые, нарядные. Хорошие вы ребятки. Не хочется мне от вас уходить.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ты и не уходи. А посмотри наш танец.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 удовольствием.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№ 12 Танец «Весёлые каблучки»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исполняет Юлия </w:t>
      </w:r>
      <w:proofErr w:type="spellStart"/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Степанова-Пинус</w:t>
      </w:r>
      <w:proofErr w:type="spellEnd"/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Осень: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Гляжу я на вас и радуюсь. Наступила пора прощаться и в лес мне нужно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возвращаться.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 музыку Осень уходит.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Ведущая: </w:t>
      </w:r>
      <w:r w:rsidRPr="000C57A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Ну, а нам с ребятами нужно возвращаться в группу. Наш праздник подошёл к концу.</w:t>
      </w:r>
      <w:r w:rsidRPr="000C57A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C57A3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Под музыку дети уходят с праздника.</w:t>
      </w:r>
    </w:p>
    <w:sectPr w:rsidR="002B5152" w:rsidSect="002B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7A3"/>
    <w:rsid w:val="000C57A3"/>
    <w:rsid w:val="002B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57A3"/>
    <w:rPr>
      <w:b/>
      <w:bCs/>
    </w:rPr>
  </w:style>
  <w:style w:type="character" w:styleId="a4">
    <w:name w:val="Hyperlink"/>
    <w:basedOn w:val="a0"/>
    <w:uiPriority w:val="99"/>
    <w:semiHidden/>
    <w:unhideWhenUsed/>
    <w:rsid w:val="000C57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687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275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8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04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04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919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81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66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02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21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991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460030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rect.yandex.ru/?partn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890</Words>
  <Characters>5079</Characters>
  <Application>Microsoft Office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2020-11-04T18:49:00Z</dcterms:created>
  <dcterms:modified xsi:type="dcterms:W3CDTF">2020-11-04T18:59:00Z</dcterms:modified>
</cp:coreProperties>
</file>