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F6" w:rsidRDefault="00392BF6" w:rsidP="00392BF6">
      <w:pPr>
        <w:jc w:val="right"/>
        <w:outlineLvl w:val="0"/>
        <w:rPr>
          <w:sz w:val="20"/>
          <w:szCs w:val="20"/>
        </w:rPr>
      </w:pPr>
    </w:p>
    <w:p w:rsidR="00F153FA" w:rsidRDefault="00F153FA" w:rsidP="0093404E">
      <w:pPr>
        <w:jc w:val="center"/>
        <w:outlineLvl w:val="0"/>
      </w:pPr>
    </w:p>
    <w:p w:rsidR="00F153FA" w:rsidRPr="00F153FA" w:rsidRDefault="00F153FA" w:rsidP="0093404E">
      <w:pPr>
        <w:jc w:val="center"/>
        <w:outlineLvl w:val="0"/>
        <w:rPr>
          <w:b/>
        </w:rPr>
      </w:pPr>
      <w:r w:rsidRPr="00F153FA">
        <w:rPr>
          <w:b/>
        </w:rPr>
        <w:t>МУНИЦИПАЛЬНОЕ КАЗЕННОЕ ОБЩЕОБРАЗОВАТЕЛЬНОЕ УЧРЕЖДЕНИЕ</w:t>
      </w:r>
    </w:p>
    <w:p w:rsidR="00F153FA" w:rsidRPr="00F153FA" w:rsidRDefault="00F153FA" w:rsidP="0093404E">
      <w:pPr>
        <w:jc w:val="center"/>
        <w:outlineLvl w:val="0"/>
        <w:rPr>
          <w:b/>
        </w:rPr>
      </w:pPr>
      <w:r w:rsidRPr="00F153FA">
        <w:rPr>
          <w:b/>
        </w:rPr>
        <w:t>«МЮХРЕКСКАЯ НАЧАЛЬНАЯ ОБЩЕОБРАЗОВАТЕЛЬНАЯ ШКОЛА»</w:t>
      </w:r>
    </w:p>
    <w:p w:rsidR="00F153FA" w:rsidRPr="00F153FA" w:rsidRDefault="00F153FA" w:rsidP="0093404E">
      <w:pPr>
        <w:jc w:val="center"/>
        <w:outlineLvl w:val="0"/>
        <w:rPr>
          <w:b/>
        </w:rPr>
      </w:pPr>
    </w:p>
    <w:p w:rsidR="00F153FA" w:rsidRPr="00F153FA" w:rsidRDefault="00F153FA" w:rsidP="0093404E">
      <w:pPr>
        <w:jc w:val="center"/>
        <w:outlineLvl w:val="0"/>
        <w:rPr>
          <w:b/>
        </w:rPr>
      </w:pPr>
    </w:p>
    <w:p w:rsidR="00F153FA" w:rsidRDefault="00F153FA" w:rsidP="0093404E">
      <w:pPr>
        <w:jc w:val="center"/>
        <w:outlineLvl w:val="0"/>
      </w:pPr>
    </w:p>
    <w:p w:rsidR="00F153FA" w:rsidRDefault="00F153FA" w:rsidP="0093404E">
      <w:pPr>
        <w:jc w:val="center"/>
        <w:outlineLvl w:val="0"/>
      </w:pPr>
    </w:p>
    <w:p w:rsidR="00F153FA" w:rsidRDefault="00F153FA" w:rsidP="0093404E">
      <w:pPr>
        <w:jc w:val="center"/>
        <w:outlineLvl w:val="0"/>
      </w:pPr>
    </w:p>
    <w:p w:rsidR="00F153FA" w:rsidRDefault="00F153FA" w:rsidP="0093404E">
      <w:pPr>
        <w:jc w:val="center"/>
        <w:outlineLvl w:val="0"/>
      </w:pPr>
    </w:p>
    <w:p w:rsidR="00F153FA" w:rsidRDefault="00F153FA" w:rsidP="0093404E">
      <w:pPr>
        <w:jc w:val="center"/>
        <w:outlineLvl w:val="0"/>
      </w:pPr>
    </w:p>
    <w:p w:rsidR="0093404E" w:rsidRPr="00F153FA" w:rsidRDefault="0093404E" w:rsidP="0093404E">
      <w:pPr>
        <w:jc w:val="center"/>
        <w:outlineLvl w:val="0"/>
        <w:rPr>
          <w:b/>
        </w:rPr>
      </w:pPr>
      <w:r w:rsidRPr="00F153FA">
        <w:rPr>
          <w:b/>
        </w:rPr>
        <w:t xml:space="preserve">Календарный учебный график </w:t>
      </w:r>
    </w:p>
    <w:p w:rsidR="00947824" w:rsidRPr="00F153FA" w:rsidRDefault="00947824" w:rsidP="0093404E">
      <w:pPr>
        <w:jc w:val="center"/>
        <w:rPr>
          <w:b/>
        </w:rPr>
      </w:pPr>
      <w:r w:rsidRPr="00F153FA">
        <w:rPr>
          <w:b/>
        </w:rPr>
        <w:t xml:space="preserve">основной образовательной программы начального общего образования </w:t>
      </w:r>
    </w:p>
    <w:p w:rsidR="00947824" w:rsidRPr="00F153FA" w:rsidRDefault="00947824" w:rsidP="0093404E">
      <w:pPr>
        <w:jc w:val="center"/>
        <w:rPr>
          <w:b/>
        </w:rPr>
      </w:pPr>
      <w:r w:rsidRPr="00F153FA">
        <w:rPr>
          <w:b/>
        </w:rPr>
        <w:t>(Федеральные государственные образовательные стандарты)</w:t>
      </w:r>
    </w:p>
    <w:p w:rsidR="0093404E" w:rsidRDefault="00947824" w:rsidP="0093404E">
      <w:pPr>
        <w:jc w:val="center"/>
        <w:rPr>
          <w:b/>
        </w:rPr>
      </w:pPr>
      <w:r w:rsidRPr="00F153FA">
        <w:rPr>
          <w:b/>
        </w:rPr>
        <w:t xml:space="preserve"> 1-4 классы   </w:t>
      </w:r>
      <w:r w:rsidR="00D947FB" w:rsidRPr="00F153FA">
        <w:rPr>
          <w:b/>
        </w:rPr>
        <w:t>на 202</w:t>
      </w:r>
      <w:r w:rsidR="00AD2188" w:rsidRPr="00F153FA">
        <w:rPr>
          <w:b/>
        </w:rPr>
        <w:t>1</w:t>
      </w:r>
      <w:r w:rsidR="0093404E" w:rsidRPr="00F153FA">
        <w:rPr>
          <w:b/>
        </w:rPr>
        <w:t xml:space="preserve"> – 202</w:t>
      </w:r>
      <w:r w:rsidR="00AD2188" w:rsidRPr="00F153FA">
        <w:rPr>
          <w:b/>
        </w:rPr>
        <w:t>2</w:t>
      </w:r>
      <w:r w:rsidR="0093404E" w:rsidRPr="00F153FA">
        <w:rPr>
          <w:b/>
        </w:rPr>
        <w:t xml:space="preserve"> учебный год</w:t>
      </w:r>
    </w:p>
    <w:p w:rsidR="007E22EF" w:rsidRDefault="007E22EF" w:rsidP="0093404E">
      <w:pPr>
        <w:jc w:val="center"/>
        <w:rPr>
          <w:b/>
        </w:rPr>
      </w:pPr>
    </w:p>
    <w:p w:rsidR="007E22EF" w:rsidRPr="00F153FA" w:rsidRDefault="007E22EF" w:rsidP="0093404E">
      <w:pPr>
        <w:jc w:val="center"/>
        <w:rPr>
          <w:b/>
        </w:rPr>
      </w:pPr>
      <w:proofErr w:type="gramStart"/>
      <w:r>
        <w:t>В соответствие с ФГОС НОО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</w:t>
      </w:r>
      <w:r>
        <w:t>ым периодам учебного года</w:t>
      </w:r>
      <w:r>
        <w:t>, Методическими рекомендациями МР 3.1/2.4.0178/1-20 «Рекомендации по организации работы образовательных организаций в условиях сохранения рисков распространения COVID-19», а также сроки завершения 2020-2021 учебного года по «Традиционному</w:t>
      </w:r>
      <w:proofErr w:type="gramEnd"/>
      <w:r>
        <w:t xml:space="preserve"> режиму обучения».</w:t>
      </w:r>
    </w:p>
    <w:p w:rsidR="0093404E" w:rsidRDefault="0093404E" w:rsidP="0093404E">
      <w:pPr>
        <w:jc w:val="center"/>
      </w:pPr>
    </w:p>
    <w:p w:rsidR="0093404E" w:rsidRDefault="00947824" w:rsidP="0093404E">
      <w:pPr>
        <w:tabs>
          <w:tab w:val="left" w:pos="288"/>
          <w:tab w:val="left" w:pos="2088"/>
        </w:tabs>
        <w:ind w:left="-72"/>
        <w:rPr>
          <w:b/>
        </w:rPr>
      </w:pPr>
      <w:r>
        <w:rPr>
          <w:b/>
        </w:rPr>
        <w:t>1</w:t>
      </w:r>
      <w:r w:rsidR="0093404E">
        <w:rPr>
          <w:b/>
        </w:rPr>
        <w:t>. Регламентирование образовательной деятельности на учебный год.</w:t>
      </w:r>
    </w:p>
    <w:p w:rsidR="0093404E" w:rsidRDefault="00947824" w:rsidP="0093404E">
      <w:pPr>
        <w:rPr>
          <w:i/>
        </w:rPr>
      </w:pPr>
      <w:r>
        <w:rPr>
          <w:b/>
          <w:i/>
        </w:rPr>
        <w:t>1</w:t>
      </w:r>
      <w:r w:rsidR="0093404E">
        <w:rPr>
          <w:b/>
          <w:i/>
        </w:rPr>
        <w:t>.1.</w:t>
      </w:r>
      <w:r w:rsidR="0093404E">
        <w:rPr>
          <w:i/>
        </w:rPr>
        <w:t xml:space="preserve"> </w:t>
      </w:r>
      <w:r w:rsidR="0093404E">
        <w:rPr>
          <w:b/>
          <w:i/>
        </w:rPr>
        <w:t>Начало и окончание учебного года.</w:t>
      </w:r>
    </w:p>
    <w:p w:rsidR="0093404E" w:rsidRDefault="0093404E" w:rsidP="0093404E">
      <w:pPr>
        <w:jc w:val="both"/>
      </w:pPr>
      <w:r>
        <w:tab/>
        <w:t>Начало учебного года  0</w:t>
      </w:r>
      <w:r w:rsidR="00AD2188">
        <w:t>1 сентября 2021</w:t>
      </w:r>
      <w:r>
        <w:t xml:space="preserve"> года.</w:t>
      </w:r>
    </w:p>
    <w:p w:rsidR="0093404E" w:rsidRDefault="0093404E" w:rsidP="0093404E">
      <w:pPr>
        <w:ind w:left="708"/>
        <w:jc w:val="both"/>
      </w:pPr>
      <w:r>
        <w:t xml:space="preserve"> 0</w:t>
      </w:r>
      <w:r w:rsidR="00D947FB">
        <w:t>1.09.</w:t>
      </w:r>
      <w:r w:rsidR="00894370">
        <w:t>20</w:t>
      </w:r>
      <w:r w:rsidR="00AD2188">
        <w:t>21</w:t>
      </w:r>
      <w:r>
        <w:t xml:space="preserve"> г. в школе проводится праздник «День знаний».</w:t>
      </w:r>
    </w:p>
    <w:p w:rsidR="0093404E" w:rsidRDefault="0093404E" w:rsidP="0093404E">
      <w:pPr>
        <w:ind w:firstLine="708"/>
        <w:jc w:val="both"/>
      </w:pPr>
      <w:r>
        <w:t xml:space="preserve">Окончание учебного года </w:t>
      </w:r>
      <w:r w:rsidR="00E22773">
        <w:t>31</w:t>
      </w:r>
      <w:r>
        <w:t xml:space="preserve"> мая 202</w:t>
      </w:r>
      <w:r w:rsidR="00AD2188">
        <w:t>2</w:t>
      </w:r>
      <w:r>
        <w:t>г.</w:t>
      </w:r>
    </w:p>
    <w:p w:rsidR="0093404E" w:rsidRDefault="00947824" w:rsidP="0093404E">
      <w:pPr>
        <w:jc w:val="both"/>
        <w:rPr>
          <w:b/>
          <w:i/>
        </w:rPr>
      </w:pPr>
      <w:r>
        <w:rPr>
          <w:b/>
          <w:i/>
        </w:rPr>
        <w:t>1</w:t>
      </w:r>
      <w:r w:rsidR="0093404E">
        <w:rPr>
          <w:b/>
          <w:i/>
        </w:rPr>
        <w:t>.2.  Продолжительность учебного года:</w:t>
      </w:r>
    </w:p>
    <w:p w:rsidR="0093404E" w:rsidRDefault="0093404E" w:rsidP="0093404E">
      <w:pPr>
        <w:ind w:left="317"/>
        <w:jc w:val="both"/>
      </w:pPr>
      <w:r>
        <w:t xml:space="preserve">  1 классы – 33 учебные недели;</w:t>
      </w:r>
    </w:p>
    <w:p w:rsidR="0093404E" w:rsidRDefault="0093404E" w:rsidP="0093404E">
      <w:pPr>
        <w:ind w:left="317"/>
        <w:jc w:val="both"/>
      </w:pPr>
      <w:r>
        <w:t xml:space="preserve">  2 – 4 классы – 34 учебные недели;</w:t>
      </w:r>
    </w:p>
    <w:p w:rsidR="0093404E" w:rsidRDefault="0093404E" w:rsidP="0093404E">
      <w:pPr>
        <w:ind w:left="317"/>
        <w:jc w:val="both"/>
      </w:pPr>
      <w:r>
        <w:t xml:space="preserve">  Учебный год на уровне начального общего образования делится на четверти.</w:t>
      </w:r>
    </w:p>
    <w:p w:rsidR="0093404E" w:rsidRDefault="00947824" w:rsidP="0093404E">
      <w:pPr>
        <w:jc w:val="both"/>
        <w:rPr>
          <w:b/>
          <w:i/>
        </w:rPr>
      </w:pPr>
      <w:r>
        <w:rPr>
          <w:b/>
          <w:i/>
        </w:rPr>
        <w:t>1</w:t>
      </w:r>
      <w:r w:rsidR="0093404E">
        <w:rPr>
          <w:b/>
          <w:i/>
        </w:rPr>
        <w:t>.3.   Продолжительность учебных четвертей</w:t>
      </w: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4500"/>
      </w:tblGrid>
      <w:tr w:rsidR="0093404E" w:rsidTr="009B08FF">
        <w:trPr>
          <w:trHeight w:val="3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Учебные четверти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начала и </w:t>
            </w:r>
          </w:p>
          <w:p w:rsidR="0093404E" w:rsidRDefault="0093404E" w:rsidP="009B08FF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окончания четверти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04E" w:rsidRDefault="0093404E" w:rsidP="009B08FF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учебных </w:t>
            </w:r>
          </w:p>
          <w:p w:rsidR="0093404E" w:rsidRDefault="0093404E" w:rsidP="009B08FF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недель (дней)</w:t>
            </w:r>
          </w:p>
        </w:tc>
      </w:tr>
      <w:tr w:rsidR="0093404E" w:rsidTr="00DE00B8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DE00B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421600" w:rsidRDefault="00AC501B" w:rsidP="00E22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</w:t>
            </w:r>
            <w:r w:rsidR="00A34944">
              <w:rPr>
                <w:color w:val="000000"/>
              </w:rPr>
              <w:t>.202</w:t>
            </w:r>
            <w:r w:rsidR="00E22773">
              <w:rPr>
                <w:color w:val="000000"/>
              </w:rPr>
              <w:t>1- 27</w:t>
            </w:r>
            <w:r w:rsidR="00D947FB">
              <w:rPr>
                <w:color w:val="000000"/>
              </w:rPr>
              <w:t>.10.202</w:t>
            </w:r>
            <w:r w:rsidR="00E22773"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04E" w:rsidRPr="00D7275A" w:rsidRDefault="00DE00B8" w:rsidP="00A34944">
            <w:pPr>
              <w:jc w:val="center"/>
              <w:rPr>
                <w:color w:val="000000"/>
                <w:highlight w:val="yellow"/>
              </w:rPr>
            </w:pPr>
            <w:r w:rsidRPr="008A18F6">
              <w:rPr>
                <w:color w:val="000000"/>
              </w:rPr>
              <w:t xml:space="preserve"> </w:t>
            </w:r>
            <w:r w:rsidR="00A34944">
              <w:rPr>
                <w:color w:val="000000"/>
              </w:rPr>
              <w:t>9</w:t>
            </w:r>
            <w:r w:rsidR="0093404E" w:rsidRPr="008A18F6">
              <w:rPr>
                <w:color w:val="000000"/>
              </w:rPr>
              <w:t xml:space="preserve"> недель </w:t>
            </w:r>
          </w:p>
        </w:tc>
      </w:tr>
      <w:tr w:rsidR="0093404E" w:rsidTr="009B08FF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DE00B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421600" w:rsidRDefault="00A34944" w:rsidP="00E22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22773">
              <w:rPr>
                <w:color w:val="000000"/>
              </w:rPr>
              <w:t>8.11.2021</w:t>
            </w:r>
            <w:r w:rsidR="0093404E" w:rsidRPr="00421600">
              <w:rPr>
                <w:color w:val="000000"/>
              </w:rPr>
              <w:t>-2</w:t>
            </w:r>
            <w:r>
              <w:rPr>
                <w:color w:val="000000"/>
              </w:rPr>
              <w:t>9</w:t>
            </w:r>
            <w:r w:rsidR="00C45B2F">
              <w:rPr>
                <w:color w:val="000000"/>
              </w:rPr>
              <w:t>.12.202</w:t>
            </w:r>
            <w:r w:rsidR="00E22773">
              <w:rPr>
                <w:color w:val="00000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04E" w:rsidRPr="00D7275A" w:rsidRDefault="00C45B2F" w:rsidP="00DE00B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 недель</w:t>
            </w:r>
            <w:r w:rsidR="0093404E" w:rsidRPr="008A18F6">
              <w:rPr>
                <w:color w:val="000000"/>
              </w:rPr>
              <w:t xml:space="preserve"> </w:t>
            </w:r>
          </w:p>
        </w:tc>
      </w:tr>
      <w:tr w:rsidR="0093404E" w:rsidTr="009B08FF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DE00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421600" w:rsidRDefault="00C45B2F" w:rsidP="00E22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2773">
              <w:rPr>
                <w:color w:val="000000"/>
              </w:rPr>
              <w:t>0</w:t>
            </w:r>
            <w:r w:rsidR="0093404E" w:rsidRPr="00421600">
              <w:rPr>
                <w:color w:val="000000"/>
              </w:rPr>
              <w:t>.01.202</w:t>
            </w:r>
            <w:r w:rsidR="00E22773">
              <w:rPr>
                <w:color w:val="000000"/>
              </w:rPr>
              <w:t>2-25</w:t>
            </w:r>
            <w:r w:rsidR="0093404E" w:rsidRPr="00421600">
              <w:rPr>
                <w:color w:val="000000"/>
              </w:rPr>
              <w:t>.03.202</w:t>
            </w:r>
            <w:r w:rsidR="00E22773"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04E" w:rsidRPr="00EB1E59" w:rsidRDefault="0093404E" w:rsidP="00DE00B8">
            <w:pPr>
              <w:shd w:val="clear" w:color="auto" w:fill="FFFFFF"/>
              <w:jc w:val="center"/>
              <w:rPr>
                <w:color w:val="000000"/>
              </w:rPr>
            </w:pPr>
            <w:r w:rsidRPr="00EB1E59">
              <w:rPr>
                <w:color w:val="000000"/>
              </w:rPr>
              <w:t>1 класс – 9 недель</w:t>
            </w:r>
          </w:p>
          <w:p w:rsidR="0093404E" w:rsidRPr="00D7275A" w:rsidRDefault="0093404E" w:rsidP="00DE00B8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  <w:r w:rsidRPr="00EB1E59">
              <w:rPr>
                <w:color w:val="000000"/>
              </w:rPr>
              <w:t>2-4 класс – 10 недель</w:t>
            </w:r>
          </w:p>
        </w:tc>
      </w:tr>
      <w:tr w:rsidR="0093404E" w:rsidTr="009B08FF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DE00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421600" w:rsidRDefault="00E22773" w:rsidP="00E22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</w:t>
            </w:r>
            <w:r w:rsidR="00BC56DE">
              <w:rPr>
                <w:color w:val="000000"/>
              </w:rPr>
              <w:t>202</w:t>
            </w:r>
            <w:r>
              <w:rPr>
                <w:color w:val="000000"/>
              </w:rPr>
              <w:t>2-31</w:t>
            </w:r>
            <w:r w:rsidR="00BC56DE">
              <w:rPr>
                <w:color w:val="000000"/>
              </w:rPr>
              <w:t>.05.202</w:t>
            </w:r>
            <w:r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04E" w:rsidRPr="00D7275A" w:rsidRDefault="0093404E" w:rsidP="00DE00B8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  <w:r w:rsidRPr="00A459A5">
              <w:rPr>
                <w:color w:val="000000"/>
                <w:shd w:val="clear" w:color="auto" w:fill="FFFFFF"/>
              </w:rPr>
              <w:t>8 недель</w:t>
            </w:r>
          </w:p>
        </w:tc>
      </w:tr>
      <w:tr w:rsidR="0093404E" w:rsidTr="009B08FF">
        <w:trPr>
          <w:trHeight w:val="34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DE00B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Итого за учебный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421600" w:rsidRDefault="0093404E" w:rsidP="00DE00B8">
            <w:pPr>
              <w:jc w:val="center"/>
              <w:rPr>
                <w:color w:val="000000"/>
              </w:rPr>
            </w:pPr>
            <w:r w:rsidRPr="00421600">
              <w:rPr>
                <w:color w:val="000000"/>
              </w:rPr>
              <w:t>0</w:t>
            </w:r>
            <w:r w:rsidR="00E75F0F">
              <w:rPr>
                <w:color w:val="000000"/>
              </w:rPr>
              <w:t>1.09.2021-31.05.2022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04E" w:rsidRPr="00A459A5" w:rsidRDefault="0093404E" w:rsidP="00DE00B8">
            <w:pPr>
              <w:shd w:val="clear" w:color="auto" w:fill="FFFFFF"/>
              <w:jc w:val="center"/>
              <w:rPr>
                <w:color w:val="000000"/>
              </w:rPr>
            </w:pPr>
            <w:r w:rsidRPr="00A459A5">
              <w:rPr>
                <w:color w:val="000000"/>
              </w:rPr>
              <w:t>1-е классы - 33 недели</w:t>
            </w:r>
          </w:p>
        </w:tc>
      </w:tr>
      <w:tr w:rsidR="0093404E" w:rsidTr="009B08FF">
        <w:trPr>
          <w:trHeight w:val="34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4E" w:rsidRDefault="0093404E" w:rsidP="00DE00B8">
            <w:pPr>
              <w:rPr>
                <w:color w:val="000000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421600" w:rsidRDefault="0093404E" w:rsidP="00E75F0F">
            <w:pPr>
              <w:jc w:val="center"/>
              <w:rPr>
                <w:color w:val="000000"/>
              </w:rPr>
            </w:pPr>
            <w:r w:rsidRPr="00421600">
              <w:rPr>
                <w:color w:val="000000"/>
              </w:rPr>
              <w:t>0</w:t>
            </w:r>
            <w:r w:rsidR="00BC56DE">
              <w:rPr>
                <w:color w:val="000000"/>
              </w:rPr>
              <w:t>1.09.202</w:t>
            </w:r>
            <w:r w:rsidR="00E75F0F">
              <w:rPr>
                <w:color w:val="000000"/>
              </w:rPr>
              <w:t>1-31</w:t>
            </w:r>
            <w:r w:rsidRPr="00421600">
              <w:rPr>
                <w:color w:val="000000"/>
              </w:rPr>
              <w:t>.05.202</w:t>
            </w:r>
            <w:r w:rsidR="00E75F0F">
              <w:rPr>
                <w:color w:val="00000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04E" w:rsidRPr="00DE00B8" w:rsidRDefault="0093404E" w:rsidP="00DE00B8">
            <w:pPr>
              <w:pStyle w:val="a4"/>
              <w:numPr>
                <w:ilvl w:val="1"/>
                <w:numId w:val="3"/>
              </w:numPr>
              <w:shd w:val="clear" w:color="auto" w:fill="FFFFFF"/>
              <w:jc w:val="center"/>
              <w:rPr>
                <w:color w:val="000000"/>
              </w:rPr>
            </w:pPr>
            <w:r w:rsidRPr="00DE00B8">
              <w:rPr>
                <w:color w:val="000000"/>
              </w:rPr>
              <w:t>классы - 34 недели</w:t>
            </w:r>
          </w:p>
        </w:tc>
      </w:tr>
    </w:tbl>
    <w:p w:rsidR="0093404E" w:rsidRPr="00B67EEE" w:rsidRDefault="00947824" w:rsidP="00947824">
      <w:pPr>
        <w:tabs>
          <w:tab w:val="left" w:pos="2088"/>
          <w:tab w:val="left" w:pos="4230"/>
          <w:tab w:val="left" w:pos="6228"/>
          <w:tab w:val="left" w:pos="8514"/>
        </w:tabs>
        <w:ind w:left="284"/>
        <w:rPr>
          <w:b/>
          <w:i/>
        </w:rPr>
      </w:pPr>
      <w:r>
        <w:rPr>
          <w:b/>
          <w:i/>
        </w:rPr>
        <w:t xml:space="preserve">1.4. </w:t>
      </w:r>
      <w:r w:rsidR="0093404E" w:rsidRPr="00B67EEE">
        <w:rPr>
          <w:b/>
          <w:i/>
        </w:rPr>
        <w:t xml:space="preserve"> Продолжительность и сроки каникул</w:t>
      </w:r>
      <w:r w:rsidR="0093404E" w:rsidRPr="00B67EEE">
        <w:rPr>
          <w:b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331"/>
        <w:gridCol w:w="1701"/>
        <w:gridCol w:w="2040"/>
        <w:gridCol w:w="2151"/>
      </w:tblGrid>
      <w:tr w:rsidR="0093404E" w:rsidTr="009B08F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</w:pPr>
            <w:r>
              <w:rPr>
                <w:b/>
              </w:rPr>
              <w:t xml:space="preserve">   </w:t>
            </w:r>
            <w:r>
              <w:t xml:space="preserve"> Каникулы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rPr>
                <w:bCs/>
              </w:rPr>
              <w:t>Дата начала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rPr>
                <w:bCs/>
              </w:rPr>
              <w:t>Дата окончания каникул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rPr>
                <w:bCs/>
                <w:sz w:val="22"/>
                <w:szCs w:val="22"/>
              </w:rPr>
              <w:t xml:space="preserve">Продолжительность </w:t>
            </w:r>
            <w:r>
              <w:rPr>
                <w:bCs/>
              </w:rPr>
              <w:t>в днях</w:t>
            </w:r>
          </w:p>
        </w:tc>
      </w:tr>
      <w:tr w:rsidR="0093404E" w:rsidTr="009B08F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rPr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2-4 классы</w:t>
            </w:r>
          </w:p>
        </w:tc>
      </w:tr>
      <w:tr w:rsidR="0093404E" w:rsidTr="00AC501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</w:pPr>
            <w:r>
              <w:t>Осенние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014E63" w:rsidRDefault="00E22773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28</w:t>
            </w:r>
            <w:r w:rsidR="00AC501B">
              <w:t>.1</w:t>
            </w:r>
            <w:r>
              <w:t>0</w:t>
            </w:r>
            <w:r w:rsidR="00AC501B">
              <w:t>.202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014E63" w:rsidRDefault="00AC501B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0</w:t>
            </w:r>
            <w:r w:rsidR="00E22773">
              <w:t>7</w:t>
            </w:r>
            <w:r>
              <w:t>.11.202</w:t>
            </w:r>
            <w:r w:rsidR="00E22773"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AC501B" w:rsidRDefault="00E22773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AC501B" w:rsidRDefault="00E22773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10</w:t>
            </w:r>
          </w:p>
        </w:tc>
      </w:tr>
      <w:tr w:rsidR="0093404E" w:rsidTr="00AC501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</w:pPr>
            <w:r>
              <w:t>Зимние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014E63" w:rsidRDefault="00894370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30</w:t>
            </w:r>
            <w:r w:rsidR="0093404E" w:rsidRPr="00014E63">
              <w:t>.12.</w:t>
            </w:r>
            <w:r w:rsidR="0093404E">
              <w:t>20</w:t>
            </w:r>
            <w:r w:rsidR="00C45B2F">
              <w:t>2</w:t>
            </w:r>
            <w:r w:rsidR="00E2277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014E63" w:rsidRDefault="00E22773" w:rsidP="00894370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09</w:t>
            </w:r>
            <w:r w:rsidR="0093404E" w:rsidRPr="00014E63">
              <w:t>.01.20</w:t>
            </w:r>
            <w: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AC501B" w:rsidRDefault="00894370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1</w:t>
            </w:r>
            <w:r w:rsidR="00E22773"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AC501B" w:rsidRDefault="00894370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1</w:t>
            </w:r>
            <w:r w:rsidR="00E22773">
              <w:t>1</w:t>
            </w:r>
          </w:p>
        </w:tc>
      </w:tr>
      <w:tr w:rsidR="0093404E" w:rsidTr="00AC501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</w:pPr>
            <w:r>
              <w:t>Весенние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014E63" w:rsidRDefault="0093404E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 w:rsidRPr="00014E63">
              <w:t>2</w:t>
            </w:r>
            <w:r w:rsidR="00E22773">
              <w:t>6.</w:t>
            </w:r>
            <w:r w:rsidRPr="00014E63">
              <w:t>03.20</w:t>
            </w:r>
            <w:r w:rsidR="00BC56DE">
              <w:t>2</w:t>
            </w:r>
            <w:r w:rsidR="00E2277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014E63" w:rsidRDefault="00E22773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03.04</w:t>
            </w:r>
            <w:r w:rsidR="0093404E" w:rsidRPr="00014E63">
              <w:t>.20</w:t>
            </w:r>
            <w:r w:rsidR="00BC56DE">
              <w:t>2</w:t>
            </w: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AC501B" w:rsidRDefault="00894370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AC501B" w:rsidRDefault="00894370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9</w:t>
            </w:r>
          </w:p>
        </w:tc>
      </w:tr>
      <w:tr w:rsidR="0093404E" w:rsidTr="009B08F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</w:pPr>
            <w:r>
              <w:t>Летние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014E63" w:rsidRDefault="00E22773" w:rsidP="00BC56DE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01.06</w:t>
            </w:r>
            <w:r w:rsidR="0093404E" w:rsidRPr="00014E63">
              <w:t>.202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014E63" w:rsidRDefault="00BC56DE" w:rsidP="00E22773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31.08.202</w:t>
            </w:r>
            <w:r w:rsidR="00E22773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014E63" w:rsidRDefault="0093404E" w:rsidP="00BC56DE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9</w:t>
            </w:r>
            <w:r w:rsidR="00E75F0F"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014E63" w:rsidRDefault="00E75F0F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92</w:t>
            </w:r>
          </w:p>
        </w:tc>
      </w:tr>
      <w:tr w:rsidR="0093404E" w:rsidTr="009B08F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</w:pPr>
            <w:r>
              <w:rPr>
                <w:bCs/>
              </w:rPr>
              <w:lastRenderedPageBreak/>
              <w:t>Дополнительные каникулы для первоклассников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2E7B7D" w:rsidRDefault="00E75F0F" w:rsidP="00E75F0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rPr>
                <w:bCs/>
              </w:rPr>
              <w:t>14</w:t>
            </w:r>
            <w:r w:rsidR="0093404E" w:rsidRPr="002E7B7D">
              <w:rPr>
                <w:bCs/>
              </w:rPr>
              <w:t>.02.202</w:t>
            </w: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2E7B7D" w:rsidRDefault="00894370" w:rsidP="00E75F0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rPr>
                <w:bCs/>
              </w:rPr>
              <w:t>2</w:t>
            </w:r>
            <w:r w:rsidR="00E75F0F">
              <w:rPr>
                <w:bCs/>
              </w:rPr>
              <w:t>0</w:t>
            </w:r>
            <w:r w:rsidR="0093404E" w:rsidRPr="002E7B7D">
              <w:rPr>
                <w:bCs/>
              </w:rPr>
              <w:t>.02.202</w:t>
            </w:r>
            <w:r w:rsidR="00E75F0F">
              <w:rPr>
                <w:bCs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2E7B7D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 w:rsidRPr="002E7B7D"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014E63" w:rsidRDefault="00E75F0F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</w:pPr>
            <w:r>
              <w:t>-</w:t>
            </w:r>
          </w:p>
        </w:tc>
      </w:tr>
      <w:tr w:rsidR="0093404E" w:rsidTr="00AC501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rPr>
                <w:b/>
                <w:bCs/>
              </w:rPr>
            </w:pPr>
            <w:r>
              <w:rPr>
                <w:b/>
                <w:bCs/>
              </w:rPr>
              <w:t>Общее количество каникулярных дней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D7275A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D7275A" w:rsidRDefault="0093404E" w:rsidP="009B08F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2E7B7D" w:rsidRDefault="00E75F0F" w:rsidP="00E75F0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2E7B7D" w:rsidRDefault="002E7B7D" w:rsidP="00E75F0F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jc w:val="center"/>
              <w:rPr>
                <w:b/>
              </w:rPr>
            </w:pPr>
            <w:r w:rsidRPr="002E7B7D">
              <w:rPr>
                <w:b/>
              </w:rPr>
              <w:t>12</w:t>
            </w:r>
            <w:r w:rsidR="00E75F0F">
              <w:rPr>
                <w:b/>
              </w:rPr>
              <w:t>2</w:t>
            </w:r>
          </w:p>
        </w:tc>
      </w:tr>
      <w:tr w:rsidR="002050A1" w:rsidTr="000D3A9C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1" w:rsidRPr="002050A1" w:rsidRDefault="002050A1" w:rsidP="002050A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050A1">
              <w:rPr>
                <w:rFonts w:eastAsiaTheme="minorHAnsi"/>
                <w:b/>
                <w:bCs/>
                <w:lang w:eastAsia="en-US"/>
              </w:rPr>
              <w:t>Дополнительные дни отдыха, связанные с государственными праздниками:</w:t>
            </w:r>
          </w:p>
          <w:p w:rsidR="002050A1" w:rsidRPr="002050A1" w:rsidRDefault="002050A1" w:rsidP="00205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50A1">
              <w:rPr>
                <w:rFonts w:eastAsiaTheme="minorHAnsi"/>
                <w:lang w:eastAsia="en-US"/>
              </w:rPr>
              <w:t>04.11.202</w:t>
            </w:r>
            <w:r w:rsidR="00E75F0F">
              <w:rPr>
                <w:rFonts w:eastAsiaTheme="minorHAnsi"/>
                <w:lang w:eastAsia="en-US"/>
              </w:rPr>
              <w:t>1</w:t>
            </w:r>
            <w:r w:rsidRPr="002050A1">
              <w:rPr>
                <w:rFonts w:eastAsiaTheme="minorHAnsi"/>
                <w:lang w:eastAsia="en-US"/>
              </w:rPr>
              <w:t xml:space="preserve"> – День народного единства</w:t>
            </w:r>
          </w:p>
          <w:p w:rsidR="002050A1" w:rsidRPr="002050A1" w:rsidRDefault="002050A1" w:rsidP="00205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50A1">
              <w:rPr>
                <w:rFonts w:eastAsiaTheme="minorHAnsi"/>
                <w:lang w:eastAsia="en-US"/>
              </w:rPr>
              <w:t>23.02.202</w:t>
            </w:r>
            <w:r w:rsidR="00E75F0F">
              <w:rPr>
                <w:rFonts w:eastAsiaTheme="minorHAnsi"/>
                <w:lang w:eastAsia="en-US"/>
              </w:rPr>
              <w:t>2</w:t>
            </w:r>
            <w:r w:rsidRPr="002050A1">
              <w:rPr>
                <w:rFonts w:eastAsiaTheme="minorHAnsi"/>
                <w:lang w:eastAsia="en-US"/>
              </w:rPr>
              <w:t xml:space="preserve"> г. – День Защитника Отечества</w:t>
            </w:r>
          </w:p>
          <w:p w:rsidR="002050A1" w:rsidRPr="002050A1" w:rsidRDefault="00E75F0F" w:rsidP="00205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08.03.2022</w:t>
            </w:r>
            <w:r w:rsidR="002050A1" w:rsidRPr="002050A1">
              <w:rPr>
                <w:rFonts w:eastAsiaTheme="minorHAnsi"/>
                <w:lang w:eastAsia="en-US"/>
              </w:rPr>
              <w:t xml:space="preserve"> г. – Международный женский день</w:t>
            </w:r>
          </w:p>
          <w:p w:rsidR="002050A1" w:rsidRPr="002050A1" w:rsidRDefault="002050A1" w:rsidP="00205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50A1">
              <w:rPr>
                <w:rFonts w:eastAsiaTheme="minorHAnsi"/>
                <w:lang w:eastAsia="en-US"/>
              </w:rPr>
              <w:t>01.05.202</w:t>
            </w:r>
            <w:r w:rsidR="00E75F0F">
              <w:rPr>
                <w:rFonts w:eastAsiaTheme="minorHAnsi"/>
                <w:lang w:eastAsia="en-US"/>
              </w:rPr>
              <w:t>2</w:t>
            </w:r>
            <w:r w:rsidRPr="002050A1">
              <w:rPr>
                <w:rFonts w:eastAsiaTheme="minorHAnsi"/>
                <w:lang w:eastAsia="en-US"/>
              </w:rPr>
              <w:t>-03.05.202</w:t>
            </w:r>
            <w:r w:rsidR="00E75F0F">
              <w:rPr>
                <w:rFonts w:eastAsiaTheme="minorHAnsi"/>
                <w:lang w:eastAsia="en-US"/>
              </w:rPr>
              <w:t>2</w:t>
            </w:r>
            <w:r w:rsidRPr="002050A1">
              <w:rPr>
                <w:rFonts w:eastAsiaTheme="minorHAnsi"/>
                <w:lang w:eastAsia="en-US"/>
              </w:rPr>
              <w:t xml:space="preserve"> г. – Праздник Весны и Труда</w:t>
            </w:r>
          </w:p>
          <w:p w:rsidR="002050A1" w:rsidRPr="009834E5" w:rsidRDefault="00311045" w:rsidP="00311045">
            <w:pPr>
              <w:tabs>
                <w:tab w:val="left" w:pos="2088"/>
                <w:tab w:val="left" w:pos="4230"/>
                <w:tab w:val="left" w:pos="6228"/>
                <w:tab w:val="left" w:pos="8514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08.05.2022</w:t>
            </w:r>
            <w:r w:rsidR="002050A1" w:rsidRPr="002050A1">
              <w:rPr>
                <w:rFonts w:eastAsiaTheme="minorHAnsi"/>
                <w:lang w:eastAsia="en-US"/>
              </w:rPr>
              <w:t xml:space="preserve"> г. - 10.05.202</w:t>
            </w:r>
            <w:r>
              <w:rPr>
                <w:rFonts w:eastAsiaTheme="minorHAnsi"/>
                <w:lang w:eastAsia="en-US"/>
              </w:rPr>
              <w:t>2</w:t>
            </w:r>
            <w:r w:rsidR="002050A1" w:rsidRPr="002050A1">
              <w:rPr>
                <w:rFonts w:eastAsiaTheme="minorHAnsi"/>
                <w:lang w:eastAsia="en-US"/>
              </w:rPr>
              <w:t xml:space="preserve"> г. – День Победы</w:t>
            </w:r>
            <w:r w:rsidR="002050A1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53FA" w:rsidTr="000D3A9C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A" w:rsidRPr="002050A1" w:rsidRDefault="00F153FA" w:rsidP="002050A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93404E" w:rsidRDefault="0093404E" w:rsidP="0093404E">
      <w:pPr>
        <w:jc w:val="both"/>
        <w:rPr>
          <w:b/>
        </w:rPr>
      </w:pPr>
    </w:p>
    <w:p w:rsidR="0093404E" w:rsidRDefault="00947824" w:rsidP="0093404E">
      <w:pPr>
        <w:jc w:val="both"/>
        <w:rPr>
          <w:b/>
        </w:rPr>
      </w:pPr>
      <w:r>
        <w:rPr>
          <w:b/>
        </w:rPr>
        <w:t>2</w:t>
      </w:r>
      <w:r w:rsidR="0093404E">
        <w:rPr>
          <w:b/>
        </w:rPr>
        <w:t>. Регламентирование образовательной деятельности на неделю</w:t>
      </w:r>
    </w:p>
    <w:p w:rsidR="0093404E" w:rsidRPr="00002DD9" w:rsidRDefault="00947824" w:rsidP="0093404E">
      <w:pPr>
        <w:ind w:left="360" w:firstLine="348"/>
        <w:jc w:val="both"/>
        <w:rPr>
          <w:b/>
          <w:i/>
        </w:rPr>
      </w:pPr>
      <w:r w:rsidRPr="00002DD9">
        <w:rPr>
          <w:b/>
          <w:i/>
        </w:rPr>
        <w:t>2</w:t>
      </w:r>
      <w:r w:rsidR="003C5DE0">
        <w:rPr>
          <w:b/>
          <w:i/>
        </w:rPr>
        <w:t>.1.  Сменность занятий - две смены</w:t>
      </w:r>
      <w:r w:rsidR="0093404E" w:rsidRPr="00002DD9">
        <w:rPr>
          <w:b/>
          <w:i/>
        </w:rPr>
        <w:t xml:space="preserve">. </w:t>
      </w:r>
    </w:p>
    <w:p w:rsidR="0093404E" w:rsidRPr="00002DD9" w:rsidRDefault="00947824" w:rsidP="0093404E">
      <w:pPr>
        <w:ind w:left="360" w:firstLine="348"/>
        <w:jc w:val="both"/>
        <w:rPr>
          <w:b/>
          <w:i/>
        </w:rPr>
      </w:pPr>
      <w:r w:rsidRPr="00002DD9">
        <w:rPr>
          <w:b/>
          <w:i/>
        </w:rPr>
        <w:t>2</w:t>
      </w:r>
      <w:r w:rsidR="0093404E" w:rsidRPr="00002DD9">
        <w:rPr>
          <w:b/>
          <w:i/>
        </w:rPr>
        <w:t>.2.  Продолжительность учебной недели:</w:t>
      </w:r>
    </w:p>
    <w:p w:rsidR="0093404E" w:rsidRDefault="003C5DE0" w:rsidP="0093404E">
      <w:pPr>
        <w:ind w:left="360" w:firstLine="348"/>
        <w:jc w:val="both"/>
      </w:pPr>
      <w:r>
        <w:t xml:space="preserve"> Шестидневная</w:t>
      </w:r>
      <w:r w:rsidR="0093404E">
        <w:t xml:space="preserve"> учебная неделя. </w:t>
      </w:r>
    </w:p>
    <w:p w:rsidR="002050A1" w:rsidRPr="002050A1" w:rsidRDefault="002050A1" w:rsidP="002050A1">
      <w:pPr>
        <w:autoSpaceDE w:val="0"/>
        <w:autoSpaceDN w:val="0"/>
        <w:adjustRightInd w:val="0"/>
        <w:ind w:firstLine="360"/>
        <w:jc w:val="both"/>
      </w:pPr>
      <w:r w:rsidRPr="002E7B7D">
        <w:rPr>
          <w:rFonts w:eastAsiaTheme="minorHAnsi"/>
          <w:lang w:eastAsia="en-US"/>
        </w:rPr>
        <w:t xml:space="preserve">В целях обеспечения полной реализации учебного плана для организации учебного процесса используются </w:t>
      </w:r>
      <w:r w:rsidR="00311045" w:rsidRPr="002E7B7D">
        <w:rPr>
          <w:rFonts w:eastAsiaTheme="minorHAnsi"/>
          <w:lang w:eastAsia="en-US"/>
        </w:rPr>
        <w:t>не учебные</w:t>
      </w:r>
      <w:r w:rsidRPr="002E7B7D">
        <w:rPr>
          <w:rFonts w:eastAsiaTheme="minorHAnsi"/>
          <w:lang w:eastAsia="en-US"/>
        </w:rPr>
        <w:t xml:space="preserve"> дни календарного учебного графика. В эти дни допускается возможность реализации образовательных программ с использованием дистанционных, электронных образовательных технологий и ресурсов города.</w:t>
      </w:r>
    </w:p>
    <w:p w:rsidR="0093404E" w:rsidRDefault="00947824" w:rsidP="0093404E">
      <w:pPr>
        <w:jc w:val="both"/>
        <w:rPr>
          <w:b/>
        </w:rPr>
      </w:pPr>
      <w:r>
        <w:rPr>
          <w:b/>
        </w:rPr>
        <w:t>3</w:t>
      </w:r>
      <w:r w:rsidR="0093404E">
        <w:rPr>
          <w:b/>
        </w:rPr>
        <w:t>. Регламентирование образовательной деятельности на день</w:t>
      </w:r>
    </w:p>
    <w:p w:rsidR="0093404E" w:rsidRPr="00002DD9" w:rsidRDefault="00947824" w:rsidP="0093404E">
      <w:pPr>
        <w:ind w:left="360"/>
        <w:jc w:val="both"/>
        <w:rPr>
          <w:b/>
          <w:i/>
        </w:rPr>
      </w:pPr>
      <w:r w:rsidRPr="00002DD9">
        <w:rPr>
          <w:b/>
          <w:i/>
        </w:rPr>
        <w:t>3</w:t>
      </w:r>
      <w:r w:rsidR="0093404E" w:rsidRPr="00002DD9">
        <w:rPr>
          <w:b/>
          <w:i/>
        </w:rPr>
        <w:t>.1. Продолжительность уроков:</w:t>
      </w:r>
    </w:p>
    <w:p w:rsidR="0093404E" w:rsidRDefault="0093404E" w:rsidP="0093404E">
      <w:pPr>
        <w:ind w:left="360"/>
        <w:jc w:val="both"/>
      </w:pPr>
      <w:r>
        <w:t xml:space="preserve">- для обучающихся 1–х  классов: </w:t>
      </w:r>
    </w:p>
    <w:p w:rsidR="0093404E" w:rsidRDefault="0093404E" w:rsidP="0093404E">
      <w:pPr>
        <w:ind w:left="360"/>
        <w:jc w:val="both"/>
      </w:pPr>
      <w:r>
        <w:t>сентябрь – октябрь - 3 урока  по 35 минут</w:t>
      </w:r>
    </w:p>
    <w:p w:rsidR="0093404E" w:rsidRDefault="0093404E" w:rsidP="0093404E">
      <w:pPr>
        <w:ind w:left="360"/>
        <w:jc w:val="both"/>
      </w:pPr>
      <w:r>
        <w:t>ноябрь – декабрь - 4 урока по 35 минут</w:t>
      </w:r>
    </w:p>
    <w:p w:rsidR="0093404E" w:rsidRDefault="0093404E" w:rsidP="0093404E">
      <w:pPr>
        <w:shd w:val="clear" w:color="auto" w:fill="FFFFFF"/>
        <w:ind w:left="360"/>
        <w:jc w:val="both"/>
      </w:pPr>
      <w:r>
        <w:t>январь – май - 4 урока, 1 раз в неделю 5 уроков за счет урока физической культуры. Продолжительность уроков  40 минут.</w:t>
      </w:r>
    </w:p>
    <w:p w:rsidR="0093404E" w:rsidRDefault="0093404E" w:rsidP="0093404E">
      <w:pPr>
        <w:ind w:left="360"/>
        <w:jc w:val="both"/>
      </w:pPr>
      <w:r>
        <w:t>Динамическая пауза после  3 урока.</w:t>
      </w:r>
    </w:p>
    <w:p w:rsidR="0093404E" w:rsidRDefault="0093404E" w:rsidP="0093404E">
      <w:pPr>
        <w:shd w:val="clear" w:color="auto" w:fill="FFFFFF"/>
        <w:ind w:left="360"/>
        <w:jc w:val="both"/>
      </w:pPr>
      <w:r>
        <w:rPr>
          <w:shd w:val="clear" w:color="auto" w:fill="FFFFFF"/>
        </w:rPr>
        <w:t xml:space="preserve">- для обучающихся 2 – 4 классов не более 5 уроков. </w:t>
      </w:r>
      <w:r w:rsidRPr="00B622DE">
        <w:t xml:space="preserve">Продолжительность уроков  </w:t>
      </w:r>
      <w:r w:rsidRPr="00B622DE">
        <w:rPr>
          <w:shd w:val="clear" w:color="auto" w:fill="FFFFFF"/>
        </w:rPr>
        <w:t>45 минут.</w:t>
      </w:r>
      <w:r>
        <w:rPr>
          <w:shd w:val="clear" w:color="auto" w:fill="FFFF99"/>
        </w:rPr>
        <w:t xml:space="preserve"> </w:t>
      </w:r>
    </w:p>
    <w:p w:rsidR="0093404E" w:rsidRPr="00002DD9" w:rsidRDefault="0093404E" w:rsidP="0093404E">
      <w:pPr>
        <w:jc w:val="both"/>
        <w:rPr>
          <w:b/>
          <w:i/>
        </w:rPr>
      </w:pPr>
      <w:r w:rsidRPr="00002DD9">
        <w:rPr>
          <w:b/>
          <w:i/>
        </w:rPr>
        <w:t xml:space="preserve">       </w:t>
      </w:r>
      <w:r w:rsidR="00947824" w:rsidRPr="00002DD9">
        <w:rPr>
          <w:b/>
          <w:i/>
        </w:rPr>
        <w:t>3</w:t>
      </w:r>
      <w:r w:rsidRPr="00002DD9">
        <w:rPr>
          <w:b/>
          <w:i/>
        </w:rPr>
        <w:t>.2.  Н</w:t>
      </w:r>
      <w:r w:rsidR="008E7366">
        <w:rPr>
          <w:b/>
          <w:i/>
        </w:rPr>
        <w:t>ачало занятий в 09 часов 0</w:t>
      </w:r>
      <w:r w:rsidRPr="00002DD9">
        <w:rPr>
          <w:b/>
          <w:i/>
        </w:rPr>
        <w:t xml:space="preserve">0 минут. </w:t>
      </w:r>
    </w:p>
    <w:p w:rsidR="0093404E" w:rsidRPr="00002DD9" w:rsidRDefault="0093404E" w:rsidP="0093404E">
      <w:pPr>
        <w:jc w:val="both"/>
        <w:rPr>
          <w:b/>
          <w:i/>
        </w:rPr>
      </w:pPr>
      <w:r w:rsidRPr="00002DD9">
        <w:rPr>
          <w:b/>
          <w:i/>
        </w:rPr>
        <w:t xml:space="preserve">       </w:t>
      </w:r>
      <w:r w:rsidR="00947824" w:rsidRPr="00002DD9">
        <w:rPr>
          <w:b/>
          <w:i/>
        </w:rPr>
        <w:t>3</w:t>
      </w:r>
      <w:r w:rsidRPr="00002DD9">
        <w:rPr>
          <w:b/>
          <w:i/>
        </w:rPr>
        <w:t>.3. Расписание перемен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22"/>
      </w:tblGrid>
      <w:tr w:rsidR="0093404E" w:rsidTr="009B08FF">
        <w:trPr>
          <w:trHeight w:val="4205"/>
        </w:trPr>
        <w:tc>
          <w:tcPr>
            <w:tcW w:w="5210" w:type="dxa"/>
          </w:tcPr>
          <w:p w:rsidR="0093404E" w:rsidRPr="00352119" w:rsidRDefault="0093404E" w:rsidP="009B08FF">
            <w:pPr>
              <w:ind w:left="360"/>
              <w:jc w:val="center"/>
              <w:rPr>
                <w:u w:val="single"/>
              </w:rPr>
            </w:pPr>
            <w:r w:rsidRPr="00352119">
              <w:rPr>
                <w:u w:val="single"/>
              </w:rPr>
              <w:t>для 2-4 классов</w:t>
            </w:r>
          </w:p>
          <w:p w:rsidR="0093404E" w:rsidRPr="00352119" w:rsidRDefault="0093404E" w:rsidP="009B08FF">
            <w:pPr>
              <w:ind w:left="360"/>
              <w:jc w:val="center"/>
              <w:rPr>
                <w:u w:val="single"/>
              </w:rPr>
            </w:pPr>
            <w:r w:rsidRPr="00352119">
              <w:rPr>
                <w:u w:val="single"/>
              </w:rPr>
              <w:t>понедельник – пятница:</w:t>
            </w:r>
          </w:p>
          <w:p w:rsidR="0093404E" w:rsidRPr="00352119" w:rsidRDefault="00D00CF4" w:rsidP="009B08FF">
            <w:pPr>
              <w:ind w:left="360"/>
              <w:jc w:val="both"/>
            </w:pPr>
            <w:r>
              <w:t>1 перемена  09.45 – 09.5</w:t>
            </w:r>
            <w:r w:rsidR="0093404E" w:rsidRPr="00352119">
              <w:t xml:space="preserve">5 – 10 минут     </w:t>
            </w:r>
          </w:p>
          <w:p w:rsidR="0093404E" w:rsidRPr="00352119" w:rsidRDefault="00D00CF4" w:rsidP="009B08FF">
            <w:pPr>
              <w:ind w:left="360"/>
              <w:jc w:val="both"/>
            </w:pPr>
            <w:r>
              <w:t>2 перемена  10.40 – 10.55 – 15</w:t>
            </w:r>
            <w:r w:rsidR="0093404E" w:rsidRPr="00352119">
              <w:t xml:space="preserve"> минут     </w:t>
            </w:r>
          </w:p>
          <w:p w:rsidR="0093404E" w:rsidRPr="00352119" w:rsidRDefault="00D00CF4" w:rsidP="009B08FF">
            <w:pPr>
              <w:ind w:left="360"/>
              <w:jc w:val="both"/>
            </w:pPr>
            <w:r>
              <w:t>3 перемена  11.40 – 11.55 – 15</w:t>
            </w:r>
            <w:r w:rsidR="0093404E" w:rsidRPr="00352119">
              <w:t xml:space="preserve"> минут     </w:t>
            </w:r>
          </w:p>
          <w:p w:rsidR="0093404E" w:rsidRPr="00352119" w:rsidRDefault="00D00CF4" w:rsidP="009B08FF">
            <w:pPr>
              <w:ind w:left="360"/>
              <w:jc w:val="both"/>
            </w:pPr>
            <w:r>
              <w:t>4 перемена  12.40 – 12.50</w:t>
            </w:r>
            <w:r w:rsidR="0093404E" w:rsidRPr="00352119">
              <w:t xml:space="preserve"> – 10 минут     </w:t>
            </w:r>
          </w:p>
          <w:p w:rsidR="0093404E" w:rsidRPr="00352119" w:rsidRDefault="002D7F96" w:rsidP="009B08FF">
            <w:pPr>
              <w:ind w:left="360"/>
              <w:jc w:val="both"/>
            </w:pPr>
            <w:r>
              <w:t>5 перемена  13.35 – 13.45</w:t>
            </w:r>
            <w:r w:rsidR="0093404E" w:rsidRPr="00352119">
              <w:t xml:space="preserve"> – 10 минут     </w:t>
            </w:r>
          </w:p>
          <w:p w:rsidR="0093404E" w:rsidRPr="00352119" w:rsidRDefault="0093404E" w:rsidP="009B08FF">
            <w:pPr>
              <w:ind w:left="360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93404E" w:rsidRPr="00352119" w:rsidRDefault="0093404E" w:rsidP="009B08FF">
            <w:pPr>
              <w:ind w:left="360"/>
              <w:jc w:val="center"/>
              <w:rPr>
                <w:u w:val="single"/>
              </w:rPr>
            </w:pPr>
            <w:r w:rsidRPr="00352119">
              <w:rPr>
                <w:u w:val="single"/>
              </w:rPr>
              <w:t>для 1-х классов</w:t>
            </w:r>
          </w:p>
          <w:p w:rsidR="0093404E" w:rsidRPr="00352119" w:rsidRDefault="0093404E" w:rsidP="009B08FF">
            <w:pPr>
              <w:ind w:left="360"/>
              <w:jc w:val="center"/>
              <w:rPr>
                <w:u w:val="single"/>
              </w:rPr>
            </w:pPr>
            <w:r w:rsidRPr="00352119">
              <w:rPr>
                <w:u w:val="single"/>
              </w:rPr>
              <w:t>сентябрь - октябрь: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1 перемена  09.35 – 09.55</w:t>
            </w:r>
            <w:r w:rsidR="0093404E" w:rsidRPr="00352119">
              <w:t xml:space="preserve"> – 20 минут  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2 перемена  10.30 – 11.00</w:t>
            </w:r>
            <w:r w:rsidR="0093404E" w:rsidRPr="00352119">
              <w:t xml:space="preserve"> – 30 минут  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3 перемена  11.35 – 12.0</w:t>
            </w:r>
            <w:r w:rsidR="0093404E" w:rsidRPr="00352119">
              <w:t xml:space="preserve">5 – 30 минут     </w:t>
            </w:r>
          </w:p>
          <w:p w:rsidR="0093404E" w:rsidRPr="00352119" w:rsidRDefault="0093404E" w:rsidP="009B08FF">
            <w:pPr>
              <w:ind w:left="360"/>
              <w:jc w:val="center"/>
              <w:rPr>
                <w:u w:val="single"/>
              </w:rPr>
            </w:pPr>
            <w:r w:rsidRPr="00352119">
              <w:rPr>
                <w:u w:val="single"/>
              </w:rPr>
              <w:t>ноябрь - декабрь: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1 перемена  09.35 – 09.55</w:t>
            </w:r>
            <w:r w:rsidR="0093404E" w:rsidRPr="00352119">
              <w:t xml:space="preserve"> – 20 минут  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2 перемена  10.30 – 11.0</w:t>
            </w:r>
            <w:r w:rsidR="0093404E" w:rsidRPr="00352119">
              <w:t xml:space="preserve">0 – 30 минут  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3 перемена  11.35 – 12.0</w:t>
            </w:r>
            <w:r w:rsidR="0093404E" w:rsidRPr="00352119">
              <w:t xml:space="preserve">5 – 30 минут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4 перемена  12.40 – 13.0</w:t>
            </w:r>
            <w:r w:rsidR="0093404E" w:rsidRPr="00352119">
              <w:t xml:space="preserve">0 – 20 минут     </w:t>
            </w:r>
          </w:p>
          <w:p w:rsidR="0093404E" w:rsidRPr="00352119" w:rsidRDefault="0093404E" w:rsidP="009B08FF">
            <w:pPr>
              <w:ind w:left="360"/>
              <w:jc w:val="center"/>
              <w:rPr>
                <w:u w:val="single"/>
              </w:rPr>
            </w:pPr>
            <w:r w:rsidRPr="00352119">
              <w:t xml:space="preserve">  </w:t>
            </w:r>
            <w:r w:rsidRPr="00352119">
              <w:rPr>
                <w:u w:val="single"/>
              </w:rPr>
              <w:t>январь - май: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1 перемена  09.35 – 09.50</w:t>
            </w:r>
            <w:r w:rsidR="0093404E" w:rsidRPr="00352119">
              <w:t xml:space="preserve"> – 15 минут  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2 перемена  10.25 – 10.5</w:t>
            </w:r>
            <w:r w:rsidR="0093404E" w:rsidRPr="00352119">
              <w:t xml:space="preserve">0 – 25 минут  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3 перемена  11.25 – 11.50</w:t>
            </w:r>
            <w:r w:rsidR="0093404E" w:rsidRPr="00352119">
              <w:t xml:space="preserve"> – 25 минут   </w:t>
            </w:r>
          </w:p>
          <w:p w:rsidR="0093404E" w:rsidRPr="00352119" w:rsidRDefault="001F3250" w:rsidP="009B08FF">
            <w:pPr>
              <w:ind w:left="360"/>
              <w:jc w:val="both"/>
            </w:pPr>
            <w:r>
              <w:t>4 перемена  12.25 – 12.4</w:t>
            </w:r>
            <w:r w:rsidR="0093404E" w:rsidRPr="00352119">
              <w:t xml:space="preserve">0 – 15 минут  </w:t>
            </w:r>
          </w:p>
          <w:p w:rsidR="0093404E" w:rsidRPr="00352119" w:rsidRDefault="0093404E" w:rsidP="009B08FF">
            <w:pPr>
              <w:ind w:left="360"/>
              <w:jc w:val="both"/>
              <w:rPr>
                <w:b/>
              </w:rPr>
            </w:pPr>
          </w:p>
        </w:tc>
      </w:tr>
    </w:tbl>
    <w:p w:rsidR="0093404E" w:rsidRPr="00002DD9" w:rsidRDefault="00347981" w:rsidP="0093404E">
      <w:pPr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  <w:r w:rsidR="00947824" w:rsidRPr="00002DD9">
        <w:rPr>
          <w:b/>
          <w:i/>
        </w:rPr>
        <w:t>3</w:t>
      </w:r>
      <w:r w:rsidR="0093404E" w:rsidRPr="00002DD9">
        <w:rPr>
          <w:b/>
          <w:i/>
        </w:rPr>
        <w:t>.4. Начало занятий внеурочной деятельности:</w:t>
      </w:r>
    </w:p>
    <w:p w:rsidR="0093404E" w:rsidRDefault="0093404E" w:rsidP="0093404E">
      <w:pPr>
        <w:shd w:val="clear" w:color="auto" w:fill="FFFFFF"/>
        <w:tabs>
          <w:tab w:val="left" w:pos="288"/>
          <w:tab w:val="left" w:pos="2088"/>
        </w:tabs>
        <w:ind w:left="360"/>
      </w:pPr>
      <w:r>
        <w:t xml:space="preserve">  после динамической паузы (1 час). Продолжительность занятия  45 минут.</w:t>
      </w:r>
    </w:p>
    <w:p w:rsidR="0093404E" w:rsidRPr="00002DD9" w:rsidRDefault="0093404E" w:rsidP="0093404E">
      <w:pPr>
        <w:shd w:val="clear" w:color="auto" w:fill="FFFFFF"/>
        <w:tabs>
          <w:tab w:val="left" w:pos="288"/>
          <w:tab w:val="left" w:pos="2088"/>
        </w:tabs>
        <w:ind w:left="360"/>
        <w:rPr>
          <w:b/>
          <w:i/>
        </w:rPr>
      </w:pPr>
      <w:r w:rsidRPr="00002DD9">
        <w:rPr>
          <w:i/>
        </w:rPr>
        <w:t xml:space="preserve">       </w:t>
      </w:r>
      <w:r w:rsidR="00947824" w:rsidRPr="00002DD9">
        <w:rPr>
          <w:b/>
          <w:i/>
        </w:rPr>
        <w:t>3</w:t>
      </w:r>
      <w:r w:rsidRPr="00002DD9">
        <w:rPr>
          <w:b/>
          <w:i/>
        </w:rPr>
        <w:t>.5.  Работа групп продленного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737"/>
        <w:gridCol w:w="1737"/>
        <w:gridCol w:w="1737"/>
        <w:gridCol w:w="1737"/>
        <w:gridCol w:w="1737"/>
      </w:tblGrid>
      <w:tr w:rsidR="0093404E" w:rsidTr="009B08FF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 xml:space="preserve">Классы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понедельник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вторник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среда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четверг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пятница</w:t>
            </w:r>
          </w:p>
        </w:tc>
      </w:tr>
      <w:tr w:rsidR="0093404E" w:rsidTr="009B08FF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lastRenderedPageBreak/>
              <w:t>1-е классы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</w:tr>
      <w:tr w:rsidR="0093404E" w:rsidTr="009B08FF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2-е классы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</w:tr>
      <w:tr w:rsidR="0093404E" w:rsidTr="009B08FF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3-и классы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E" w:rsidRPr="00B67EEE" w:rsidRDefault="0093404E" w:rsidP="009B08FF">
            <w:pPr>
              <w:tabs>
                <w:tab w:val="left" w:pos="288"/>
                <w:tab w:val="left" w:pos="2088"/>
              </w:tabs>
            </w:pPr>
            <w:r w:rsidRPr="00B67EEE">
              <w:t>12.30-16.30</w:t>
            </w:r>
          </w:p>
        </w:tc>
      </w:tr>
    </w:tbl>
    <w:p w:rsidR="0093404E" w:rsidRDefault="00947824" w:rsidP="0093404E">
      <w:pPr>
        <w:jc w:val="both"/>
        <w:rPr>
          <w:b/>
        </w:rPr>
      </w:pPr>
      <w:r>
        <w:rPr>
          <w:b/>
        </w:rPr>
        <w:t>4</w:t>
      </w:r>
      <w:r w:rsidR="0093404E">
        <w:rPr>
          <w:b/>
        </w:rPr>
        <w:t>. Сроки проведения промежуточной аттестации</w:t>
      </w:r>
      <w:r w:rsidR="0093404E">
        <w:rPr>
          <w:b/>
        </w:rPr>
        <w:tab/>
      </w:r>
    </w:p>
    <w:p w:rsidR="0093404E" w:rsidRDefault="00947824" w:rsidP="0093404E">
      <w:pPr>
        <w:ind w:firstLine="708"/>
        <w:jc w:val="both"/>
      </w:pPr>
      <w:r>
        <w:t>4</w:t>
      </w:r>
      <w:r w:rsidR="0093404E">
        <w:t>.</w:t>
      </w:r>
      <w:r w:rsidR="0093404E">
        <w:rPr>
          <w:bCs/>
        </w:rPr>
        <w:t>1. Промежуточная аттестация учащихся  проводится с 1</w:t>
      </w:r>
      <w:r w:rsidR="00BC56DE">
        <w:rPr>
          <w:bCs/>
        </w:rPr>
        <w:t>0</w:t>
      </w:r>
      <w:r w:rsidR="00311045">
        <w:rPr>
          <w:bCs/>
        </w:rPr>
        <w:t xml:space="preserve"> по 31</w:t>
      </w:r>
      <w:r w:rsidR="0093404E">
        <w:rPr>
          <w:bCs/>
        </w:rPr>
        <w:t xml:space="preserve"> мая 202</w:t>
      </w:r>
      <w:r w:rsidR="00311045">
        <w:rPr>
          <w:bCs/>
        </w:rPr>
        <w:t>2</w:t>
      </w:r>
      <w:r w:rsidR="0093404E">
        <w:rPr>
          <w:bCs/>
        </w:rPr>
        <w:t xml:space="preserve"> года без прекращения образовательного процесса. Формы промежуточной аттестации определяются в соответствии с Положением о формах, периодичности  и порядке текущего контроля успеваемости и промежуточной аттестации учащихся, утвержденным приказом </w:t>
      </w:r>
      <w:r w:rsidR="00EC1D52">
        <w:rPr>
          <w:bCs/>
        </w:rPr>
        <w:t>№119 от 31</w:t>
      </w:r>
      <w:r w:rsidR="00B21685" w:rsidRPr="00B21685">
        <w:rPr>
          <w:bCs/>
        </w:rPr>
        <w:t>.08.2020</w:t>
      </w:r>
      <w:r w:rsidR="0093404E" w:rsidRPr="00B21685">
        <w:rPr>
          <w:bCs/>
        </w:rPr>
        <w:t>г.</w:t>
      </w:r>
    </w:p>
    <w:p w:rsidR="0093404E" w:rsidRDefault="00947824" w:rsidP="0093404E">
      <w:pPr>
        <w:jc w:val="both"/>
        <w:rPr>
          <w:b/>
        </w:rPr>
      </w:pPr>
      <w:r>
        <w:rPr>
          <w:b/>
        </w:rPr>
        <w:t>5</w:t>
      </w:r>
      <w:r w:rsidR="0093404E">
        <w:rPr>
          <w:b/>
        </w:rPr>
        <w:t>. Организация работы образовательного учреждения в летний период.</w:t>
      </w:r>
      <w:r w:rsidR="0093404E">
        <w:rPr>
          <w:b/>
        </w:rPr>
        <w:tab/>
      </w:r>
    </w:p>
    <w:p w:rsidR="0093404E" w:rsidRDefault="0093404E" w:rsidP="0093404E">
      <w:pPr>
        <w:jc w:val="both"/>
      </w:pPr>
      <w:r>
        <w:t>Для обучающихся 1 – 4 классов летний оздоровительный лагерь – одна смена (июнь).</w:t>
      </w:r>
    </w:p>
    <w:p w:rsidR="00EC1D52" w:rsidRDefault="00EC1D52" w:rsidP="00EC1D52">
      <w:pPr>
        <w:ind w:left="360"/>
        <w:outlineLvl w:val="0"/>
      </w:pPr>
    </w:p>
    <w:p w:rsidR="00EC1D52" w:rsidRDefault="00EC1D52" w:rsidP="00EC1D52">
      <w:pPr>
        <w:ind w:left="360"/>
        <w:outlineLvl w:val="0"/>
      </w:pPr>
      <w:r>
        <w:t xml:space="preserve">ПРИНЯТ на заседании педагогического совета.    </w:t>
      </w:r>
      <w:r w:rsidR="005F20E1">
        <w:t>Протокол № 1 от 30</w:t>
      </w:r>
      <w:r w:rsidRPr="003A79D7">
        <w:t>.08.202</w:t>
      </w:r>
      <w:r w:rsidR="005F20E1">
        <w:t>1</w:t>
      </w:r>
      <w:r w:rsidRPr="003A79D7">
        <w:t>г.</w:t>
      </w:r>
    </w:p>
    <w:p w:rsidR="0093404E" w:rsidRDefault="0093404E" w:rsidP="0093404E"/>
    <w:sectPr w:rsidR="0093404E" w:rsidSect="009478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8E3"/>
    <w:multiLevelType w:val="multilevel"/>
    <w:tmpl w:val="D3AE4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732BC4"/>
    <w:multiLevelType w:val="multilevel"/>
    <w:tmpl w:val="67B89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720"/>
      </w:pPr>
    </w:lvl>
    <w:lvl w:ilvl="3">
      <w:start w:val="1"/>
      <w:numFmt w:val="decimal"/>
      <w:lvlText w:val="%1.%2.%3.%4."/>
      <w:lvlJc w:val="left"/>
      <w:pPr>
        <w:tabs>
          <w:tab w:val="num" w:pos="504"/>
        </w:tabs>
        <w:ind w:left="504" w:hanging="720"/>
      </w:p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08"/>
        </w:tabs>
        <w:ind w:left="1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"/>
        </w:tabs>
        <w:ind w:left="9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24"/>
        </w:tabs>
        <w:ind w:left="1224" w:hanging="1800"/>
      </w:pPr>
    </w:lvl>
  </w:abstractNum>
  <w:abstractNum w:abstractNumId="2">
    <w:nsid w:val="5E646D95"/>
    <w:multiLevelType w:val="multilevel"/>
    <w:tmpl w:val="98904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4E"/>
    <w:rsid w:val="00002DD9"/>
    <w:rsid w:val="001F3250"/>
    <w:rsid w:val="002050A1"/>
    <w:rsid w:val="0028715A"/>
    <w:rsid w:val="002D7430"/>
    <w:rsid w:val="002D7F96"/>
    <w:rsid w:val="002E7B7D"/>
    <w:rsid w:val="00311045"/>
    <w:rsid w:val="00347981"/>
    <w:rsid w:val="00392BF6"/>
    <w:rsid w:val="003B6581"/>
    <w:rsid w:val="003C5DE0"/>
    <w:rsid w:val="005473B0"/>
    <w:rsid w:val="005B6246"/>
    <w:rsid w:val="005F20E1"/>
    <w:rsid w:val="00683DF1"/>
    <w:rsid w:val="00777D3C"/>
    <w:rsid w:val="00787459"/>
    <w:rsid w:val="007E22EF"/>
    <w:rsid w:val="00894370"/>
    <w:rsid w:val="008E7366"/>
    <w:rsid w:val="0093404E"/>
    <w:rsid w:val="00947824"/>
    <w:rsid w:val="009F0C8B"/>
    <w:rsid w:val="00A34944"/>
    <w:rsid w:val="00AC501B"/>
    <w:rsid w:val="00AD2188"/>
    <w:rsid w:val="00B21685"/>
    <w:rsid w:val="00BC56DE"/>
    <w:rsid w:val="00C12910"/>
    <w:rsid w:val="00C45B2F"/>
    <w:rsid w:val="00D00CF4"/>
    <w:rsid w:val="00D947FB"/>
    <w:rsid w:val="00DE00B8"/>
    <w:rsid w:val="00E22773"/>
    <w:rsid w:val="00E75F0F"/>
    <w:rsid w:val="00EC1D52"/>
    <w:rsid w:val="00F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Борис</cp:lastModifiedBy>
  <cp:revision>29</cp:revision>
  <cp:lastPrinted>2020-10-13T06:25:00Z</cp:lastPrinted>
  <dcterms:created xsi:type="dcterms:W3CDTF">2019-08-28T11:57:00Z</dcterms:created>
  <dcterms:modified xsi:type="dcterms:W3CDTF">2022-02-03T12:32:00Z</dcterms:modified>
</cp:coreProperties>
</file>