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7CD9B" w14:textId="77777777" w:rsidR="004834BC" w:rsidRPr="0027431F" w:rsidRDefault="002C666B" w:rsidP="002C666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7431F">
        <w:rPr>
          <w:rFonts w:ascii="Times New Roman" w:hAnsi="Times New Roman" w:cs="Times New Roman"/>
          <w:b/>
          <w:sz w:val="28"/>
        </w:rPr>
        <w:t>4 ноября</w:t>
      </w:r>
    </w:p>
    <w:p w14:paraId="16E76DAE" w14:textId="77777777" w:rsidR="002C666B" w:rsidRPr="0027431F" w:rsidRDefault="002C666B" w:rsidP="002C666B">
      <w:pPr>
        <w:spacing w:after="200"/>
        <w:jc w:val="center"/>
        <w:rPr>
          <w:rFonts w:ascii="Times New Roman" w:hAnsi="Times New Roman" w:cs="Times New Roman"/>
          <w:b/>
          <w:sz w:val="28"/>
        </w:rPr>
      </w:pPr>
      <w:r w:rsidRPr="0027431F">
        <w:rPr>
          <w:rFonts w:ascii="Times New Roman" w:hAnsi="Times New Roman" w:cs="Times New Roman"/>
          <w:b/>
          <w:sz w:val="28"/>
        </w:rPr>
        <w:t>День народного единства</w:t>
      </w:r>
    </w:p>
    <w:p w14:paraId="476772CB" w14:textId="77777777" w:rsidR="002C666B" w:rsidRPr="0027431F" w:rsidRDefault="002C666B" w:rsidP="00DE7F2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27431F">
        <w:rPr>
          <w:rFonts w:ascii="Times New Roman" w:hAnsi="Times New Roman" w:cs="Times New Roman"/>
          <w:b/>
          <w:sz w:val="28"/>
        </w:rPr>
        <w:t>Общая информационная справка</w:t>
      </w:r>
    </w:p>
    <w:p w14:paraId="3BD60589" w14:textId="1AB4604E" w:rsidR="00D94476" w:rsidRPr="00D94476" w:rsidRDefault="00D94476" w:rsidP="00D944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476">
        <w:rPr>
          <w:rFonts w:ascii="Times New Roman" w:eastAsia="Times New Roman" w:hAnsi="Times New Roman" w:cs="Times New Roman"/>
          <w:color w:val="000000"/>
          <w:sz w:val="28"/>
          <w:szCs w:val="28"/>
        </w:rPr>
        <w:t>4 ноября наша страна отмечает День народного единства. В современной России его начали праздновать сравнительно недавно – в 2005 году, тогда центром торжеств стал Нижний Новгород,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был открыт памятник Минину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4476">
        <w:rPr>
          <w:rFonts w:ascii="Times New Roman" w:eastAsia="Times New Roman" w:hAnsi="Times New Roman" w:cs="Times New Roman"/>
          <w:color w:val="000000"/>
          <w:sz w:val="28"/>
          <w:szCs w:val="28"/>
        </w:rPr>
        <w:t>и Пожарскому. Эта скульптурная группа является уменьшенной копией такого же памятника, что расположен и на Красной площади в Москве. С тех пор все основные мероприятия в День народного единства проходят у двух этих памятников. Однако корни праздника уходят глубоко в историю.</w:t>
      </w:r>
    </w:p>
    <w:p w14:paraId="215FC81D" w14:textId="701D1CBE" w:rsidR="00D94476" w:rsidRPr="00D94476" w:rsidRDefault="00D94476" w:rsidP="00D944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476">
        <w:rPr>
          <w:rFonts w:ascii="Times New Roman" w:eastAsia="Times New Roman" w:hAnsi="Times New Roman" w:cs="Times New Roman"/>
          <w:color w:val="000000"/>
          <w:sz w:val="28"/>
          <w:szCs w:val="28"/>
        </w:rPr>
        <w:t>4 ноября (22 октября по старому стил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 1612 года народное ополчение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4476">
        <w:rPr>
          <w:rFonts w:ascii="Times New Roman" w:eastAsia="Times New Roman" w:hAnsi="Times New Roman" w:cs="Times New Roman"/>
          <w:color w:val="000000"/>
          <w:sz w:val="28"/>
          <w:szCs w:val="28"/>
        </w:rPr>
        <w:t>во главе с земским старостой Кузьмой Мининым и князем Дмитрием Пожарским освободило Москву от польских интервентов.</w:t>
      </w:r>
    </w:p>
    <w:p w14:paraId="728CD14E" w14:textId="77777777" w:rsidR="00D94476" w:rsidRPr="00D94476" w:rsidRDefault="00D94476" w:rsidP="00D944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476">
        <w:rPr>
          <w:rFonts w:ascii="Times New Roman" w:eastAsia="Times New Roman" w:hAnsi="Times New Roman" w:cs="Times New Roman"/>
          <w:color w:val="000000"/>
          <w:sz w:val="28"/>
          <w:szCs w:val="28"/>
        </w:rPr>
        <w:t>С изгнанием поляков из Кремля завершился долгий период Смутного времени в России. Через несколько месяцев после освобождения Москвы Земский собор, куда входили представители всех сословий страны: дворянство, боярство, духовенство, казачество, стрельцы, крестьяне и делегаты от русских городов, избрали нового царя — представителя династии Романовых Михаила Федоровича.</w:t>
      </w:r>
    </w:p>
    <w:p w14:paraId="71FCD58D" w14:textId="127E6421" w:rsidR="00D94476" w:rsidRDefault="00D94476" w:rsidP="00D9447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476">
        <w:rPr>
          <w:rFonts w:ascii="Times New Roman" w:eastAsia="Times New Roman" w:hAnsi="Times New Roman" w:cs="Times New Roman"/>
          <w:color w:val="000000"/>
          <w:sz w:val="28"/>
          <w:szCs w:val="28"/>
        </w:rPr>
        <w:t>4 ноября – это День единства всех российских народов, день спасения России от самой большой опасности,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которая когда-либо ей грозила,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4476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возрожденный праздник со своей историей, день памяти Казанской иконы Божией Матери. Это совпадение не случайно. По сути, «осенняя Казанская» – это и есть День народного единства, но только в церковном календаре. Известно, что икона была принесена в ополчение по распоряжению Святейшего Патриарха Гермогена. Перед ней молились Минин и Пожарский, она сопровождала ратников в походе. Именно в благодарность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избавление в 1612 году Москвы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4476">
        <w:rPr>
          <w:rFonts w:ascii="Times New Roman" w:eastAsia="Times New Roman" w:hAnsi="Times New Roman" w:cs="Times New Roman"/>
          <w:color w:val="000000"/>
          <w:sz w:val="28"/>
          <w:szCs w:val="28"/>
        </w:rPr>
        <w:t>и всей России от интервентов и был установлен праздник в честь иконы Казанской Божией Матери. Общерусско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празднование было установлено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4476">
        <w:rPr>
          <w:rFonts w:ascii="Times New Roman" w:eastAsia="Times New Roman" w:hAnsi="Times New Roman" w:cs="Times New Roman"/>
          <w:color w:val="000000"/>
          <w:sz w:val="28"/>
          <w:szCs w:val="28"/>
        </w:rPr>
        <w:t>в 1649 году царем Алексеем Михайловичем. И отмечали этот день в течение трех столетий, вплоть до 1917 года.</w:t>
      </w:r>
    </w:p>
    <w:p w14:paraId="6B6FC47A" w14:textId="0B9976D1" w:rsidR="007810E5" w:rsidRDefault="007810E5" w:rsidP="00D944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b/>
          <w:sz w:val="28"/>
          <w:szCs w:val="28"/>
        </w:rPr>
        <w:t>Базовые национальные ценности, на развитие которых направлено содержание федеральной концепции:</w:t>
      </w:r>
      <w:r w:rsidRPr="0027431F">
        <w:rPr>
          <w:rFonts w:ascii="Times New Roman" w:hAnsi="Times New Roman" w:cs="Times New Roman"/>
          <w:sz w:val="28"/>
          <w:szCs w:val="28"/>
        </w:rPr>
        <w:t xml:space="preserve"> высокие нравственные идеалы, патриотизм, гражданственность, социальная солидарность, гуманизм, историческая память и преемственность поколений, взаимопомощь</w:t>
      </w:r>
      <w:r w:rsidRPr="0027431F">
        <w:rPr>
          <w:rFonts w:ascii="Times New Roman" w:hAnsi="Times New Roman" w:cs="Times New Roman"/>
          <w:sz w:val="28"/>
          <w:szCs w:val="28"/>
        </w:rPr>
        <w:br/>
        <w:t>и взаимоуважение, единство народов России.</w:t>
      </w:r>
    </w:p>
    <w:p w14:paraId="15D412F1" w14:textId="77777777" w:rsidR="00D94476" w:rsidRPr="0027431F" w:rsidRDefault="00D94476" w:rsidP="00D944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D17016" w14:textId="77777777" w:rsidR="007810E5" w:rsidRPr="0027431F" w:rsidRDefault="007810E5" w:rsidP="007810E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31F">
        <w:rPr>
          <w:rFonts w:ascii="Times New Roman" w:hAnsi="Times New Roman" w:cs="Times New Roman"/>
          <w:b/>
          <w:sz w:val="28"/>
          <w:szCs w:val="28"/>
        </w:rPr>
        <w:lastRenderedPageBreak/>
        <w:t>Целевые ориентиры:</w:t>
      </w:r>
    </w:p>
    <w:p w14:paraId="32C5C7E5" w14:textId="77777777" w:rsidR="007810E5" w:rsidRPr="0027431F" w:rsidRDefault="007810E5" w:rsidP="007810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i/>
          <w:sz w:val="28"/>
          <w:szCs w:val="28"/>
        </w:rPr>
        <w:t>Гражданско-патриотическое воспитание</w:t>
      </w:r>
      <w:r w:rsidRPr="0027431F">
        <w:rPr>
          <w:rFonts w:ascii="Times New Roman" w:hAnsi="Times New Roman" w:cs="Times New Roman"/>
          <w:sz w:val="28"/>
          <w:szCs w:val="28"/>
        </w:rPr>
        <w:t>: обучающийся</w:t>
      </w:r>
    </w:p>
    <w:p w14:paraId="6892761A" w14:textId="77777777" w:rsidR="00E920F8" w:rsidRPr="0027431F" w:rsidRDefault="00E920F8" w:rsidP="00E920F8">
      <w:pPr>
        <w:pStyle w:val="a7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sz w:val="28"/>
          <w:szCs w:val="28"/>
        </w:rPr>
        <w:t>з</w:t>
      </w:r>
      <w:r w:rsidR="00DE7F21" w:rsidRPr="0027431F">
        <w:rPr>
          <w:rFonts w:ascii="Times New Roman" w:hAnsi="Times New Roman" w:cs="Times New Roman"/>
          <w:sz w:val="28"/>
          <w:szCs w:val="28"/>
        </w:rPr>
        <w:t>нает</w:t>
      </w:r>
      <w:r w:rsidRPr="0027431F">
        <w:rPr>
          <w:rFonts w:ascii="Times New Roman" w:hAnsi="Times New Roman" w:cs="Times New Roman"/>
          <w:sz w:val="28"/>
          <w:szCs w:val="28"/>
        </w:rPr>
        <w:t xml:space="preserve"> и принима</w:t>
      </w:r>
      <w:r w:rsidR="00DE7F21" w:rsidRPr="0027431F">
        <w:rPr>
          <w:rFonts w:ascii="Times New Roman" w:hAnsi="Times New Roman" w:cs="Times New Roman"/>
          <w:sz w:val="28"/>
          <w:szCs w:val="28"/>
        </w:rPr>
        <w:t>ет</w:t>
      </w:r>
      <w:r w:rsidRPr="0027431F">
        <w:rPr>
          <w:rFonts w:ascii="Times New Roman" w:hAnsi="Times New Roman" w:cs="Times New Roman"/>
          <w:sz w:val="28"/>
          <w:szCs w:val="28"/>
        </w:rPr>
        <w:t xml:space="preserve"> свою российскую гражда</w:t>
      </w:r>
      <w:r w:rsidR="00DE7F21" w:rsidRPr="0027431F">
        <w:rPr>
          <w:rFonts w:ascii="Times New Roman" w:hAnsi="Times New Roman" w:cs="Times New Roman"/>
          <w:sz w:val="28"/>
          <w:szCs w:val="28"/>
        </w:rPr>
        <w:t>нскую</w:t>
      </w:r>
      <w:r w:rsidR="00DE7F21" w:rsidRPr="0027431F">
        <w:rPr>
          <w:rFonts w:ascii="Times New Roman" w:hAnsi="Times New Roman" w:cs="Times New Roman"/>
          <w:sz w:val="28"/>
          <w:szCs w:val="28"/>
        </w:rPr>
        <w:br/>
      </w:r>
      <w:r w:rsidRPr="0027431F">
        <w:rPr>
          <w:rFonts w:ascii="Times New Roman" w:hAnsi="Times New Roman" w:cs="Times New Roman"/>
          <w:sz w:val="28"/>
          <w:szCs w:val="28"/>
        </w:rPr>
        <w:t>принадлежность (идентичность) в поликультурном, многонацио</w:t>
      </w:r>
      <w:r w:rsidR="00B27645" w:rsidRPr="0027431F">
        <w:rPr>
          <w:rFonts w:ascii="Times New Roman" w:hAnsi="Times New Roman" w:cs="Times New Roman"/>
          <w:sz w:val="28"/>
          <w:szCs w:val="28"/>
        </w:rPr>
        <w:t>нальном</w:t>
      </w:r>
      <w:r w:rsidR="00B27645" w:rsidRPr="0027431F">
        <w:rPr>
          <w:rFonts w:ascii="Times New Roman" w:hAnsi="Times New Roman" w:cs="Times New Roman"/>
          <w:sz w:val="28"/>
          <w:szCs w:val="28"/>
        </w:rPr>
        <w:br/>
      </w:r>
      <w:r w:rsidRPr="0027431F">
        <w:rPr>
          <w:rFonts w:ascii="Times New Roman" w:hAnsi="Times New Roman" w:cs="Times New Roman"/>
          <w:sz w:val="28"/>
          <w:szCs w:val="28"/>
        </w:rPr>
        <w:t>и многоконфессиональном российском обществе, в мировом сообществе;</w:t>
      </w:r>
    </w:p>
    <w:p w14:paraId="55C9C273" w14:textId="77777777" w:rsidR="00E920F8" w:rsidRPr="0027431F" w:rsidRDefault="00E920F8" w:rsidP="00E920F8">
      <w:pPr>
        <w:pStyle w:val="a7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sz w:val="28"/>
          <w:szCs w:val="28"/>
        </w:rPr>
        <w:t>понима</w:t>
      </w:r>
      <w:r w:rsidR="00DE7F21" w:rsidRPr="0027431F">
        <w:rPr>
          <w:rFonts w:ascii="Times New Roman" w:hAnsi="Times New Roman" w:cs="Times New Roman"/>
          <w:sz w:val="28"/>
          <w:szCs w:val="28"/>
        </w:rPr>
        <w:t>ет</w:t>
      </w:r>
      <w:r w:rsidRPr="0027431F">
        <w:rPr>
          <w:rFonts w:ascii="Times New Roman" w:hAnsi="Times New Roman" w:cs="Times New Roman"/>
          <w:sz w:val="28"/>
          <w:szCs w:val="28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14:paraId="38358B0C" w14:textId="77777777" w:rsidR="00E920F8" w:rsidRPr="0027431F" w:rsidRDefault="00E920F8" w:rsidP="00E920F8">
      <w:pPr>
        <w:pStyle w:val="a7"/>
        <w:numPr>
          <w:ilvl w:val="0"/>
          <w:numId w:val="11"/>
        </w:numPr>
        <w:spacing w:after="20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sz w:val="28"/>
          <w:szCs w:val="28"/>
        </w:rPr>
        <w:t>пр</w:t>
      </w:r>
      <w:r w:rsidR="00DE7F21" w:rsidRPr="0027431F">
        <w:rPr>
          <w:rFonts w:ascii="Times New Roman" w:hAnsi="Times New Roman" w:cs="Times New Roman"/>
          <w:sz w:val="28"/>
          <w:szCs w:val="28"/>
        </w:rPr>
        <w:t>инимает</w:t>
      </w:r>
      <w:r w:rsidRPr="0027431F">
        <w:rPr>
          <w:rFonts w:ascii="Times New Roman" w:hAnsi="Times New Roman" w:cs="Times New Roman"/>
          <w:sz w:val="28"/>
          <w:szCs w:val="28"/>
        </w:rPr>
        <w:t xml:space="preserve"> участие в жизни класса, общеобразовательной организации.</w:t>
      </w:r>
    </w:p>
    <w:p w14:paraId="792419F5" w14:textId="77777777" w:rsidR="00E920F8" w:rsidRPr="0027431F" w:rsidRDefault="00E920F8" w:rsidP="00E920F8">
      <w:pPr>
        <w:pStyle w:val="a7"/>
        <w:spacing w:after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i/>
          <w:sz w:val="28"/>
          <w:szCs w:val="28"/>
        </w:rPr>
        <w:t>Патриотическое воспитание:</w:t>
      </w:r>
      <w:r w:rsidRPr="0027431F">
        <w:rPr>
          <w:rFonts w:ascii="Times New Roman" w:hAnsi="Times New Roman" w:cs="Times New Roman"/>
          <w:sz w:val="28"/>
          <w:szCs w:val="28"/>
        </w:rPr>
        <w:t xml:space="preserve"> обучающийся</w:t>
      </w:r>
    </w:p>
    <w:p w14:paraId="7904BA98" w14:textId="77777777" w:rsidR="00B27645" w:rsidRPr="0027431F" w:rsidRDefault="00B27645" w:rsidP="00B27645">
      <w:pPr>
        <w:pStyle w:val="a7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sz w:val="28"/>
          <w:szCs w:val="28"/>
        </w:rPr>
        <w:t>созна</w:t>
      </w:r>
      <w:r w:rsidR="00DE7F21" w:rsidRPr="0027431F">
        <w:rPr>
          <w:rFonts w:ascii="Times New Roman" w:hAnsi="Times New Roman" w:cs="Times New Roman"/>
          <w:sz w:val="28"/>
          <w:szCs w:val="28"/>
        </w:rPr>
        <w:t>ет</w:t>
      </w:r>
      <w:r w:rsidRPr="0027431F">
        <w:rPr>
          <w:rFonts w:ascii="Times New Roman" w:hAnsi="Times New Roman" w:cs="Times New Roman"/>
          <w:sz w:val="28"/>
          <w:szCs w:val="28"/>
        </w:rPr>
        <w:t xml:space="preserve"> свою национальную, этническую принадлежность, люб</w:t>
      </w:r>
      <w:r w:rsidR="00DE7F21" w:rsidRPr="0027431F">
        <w:rPr>
          <w:rFonts w:ascii="Times New Roman" w:hAnsi="Times New Roman" w:cs="Times New Roman"/>
          <w:sz w:val="28"/>
          <w:szCs w:val="28"/>
        </w:rPr>
        <w:t>ит</w:t>
      </w:r>
      <w:r w:rsidRPr="0027431F">
        <w:rPr>
          <w:rFonts w:ascii="Times New Roman" w:hAnsi="Times New Roman" w:cs="Times New Roman"/>
          <w:sz w:val="28"/>
          <w:szCs w:val="28"/>
        </w:rPr>
        <w:t xml:space="preserve"> свой народ, его традиции, культуру;</w:t>
      </w:r>
    </w:p>
    <w:p w14:paraId="45775D51" w14:textId="77777777" w:rsidR="00B27645" w:rsidRPr="0027431F" w:rsidRDefault="00B27645" w:rsidP="00B27645">
      <w:pPr>
        <w:pStyle w:val="a7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sz w:val="28"/>
          <w:szCs w:val="28"/>
        </w:rPr>
        <w:t>проявля</w:t>
      </w:r>
      <w:r w:rsidR="00DE7F21" w:rsidRPr="0027431F">
        <w:rPr>
          <w:rFonts w:ascii="Times New Roman" w:hAnsi="Times New Roman" w:cs="Times New Roman"/>
          <w:sz w:val="28"/>
          <w:szCs w:val="28"/>
        </w:rPr>
        <w:t>ет</w:t>
      </w:r>
      <w:r w:rsidRPr="0027431F">
        <w:rPr>
          <w:rFonts w:ascii="Times New Roman" w:hAnsi="Times New Roman" w:cs="Times New Roman"/>
          <w:sz w:val="28"/>
          <w:szCs w:val="28"/>
        </w:rPr>
        <w:t xml:space="preserve"> уважение к историческому и культурному наследию своего и других народов России, символам, праздникам, проживающих в родной стране;</w:t>
      </w:r>
    </w:p>
    <w:p w14:paraId="0F43CF42" w14:textId="77777777" w:rsidR="00E920F8" w:rsidRPr="0027431F" w:rsidRDefault="00B27645" w:rsidP="00B27645">
      <w:pPr>
        <w:pStyle w:val="a7"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sz w:val="28"/>
          <w:szCs w:val="28"/>
        </w:rPr>
        <w:t>проявля</w:t>
      </w:r>
      <w:r w:rsidR="00DE7F21" w:rsidRPr="0027431F">
        <w:rPr>
          <w:rFonts w:ascii="Times New Roman" w:hAnsi="Times New Roman" w:cs="Times New Roman"/>
          <w:sz w:val="28"/>
          <w:szCs w:val="28"/>
        </w:rPr>
        <w:t>ет</w:t>
      </w:r>
      <w:r w:rsidRPr="0027431F">
        <w:rPr>
          <w:rFonts w:ascii="Times New Roman" w:hAnsi="Times New Roman" w:cs="Times New Roman"/>
          <w:sz w:val="28"/>
          <w:szCs w:val="28"/>
        </w:rPr>
        <w:t xml:space="preserve"> интерес к познанию родного языка, истории</w:t>
      </w:r>
      <w:r w:rsidRPr="0027431F">
        <w:rPr>
          <w:rFonts w:ascii="Times New Roman" w:hAnsi="Times New Roman" w:cs="Times New Roman"/>
          <w:sz w:val="28"/>
          <w:szCs w:val="28"/>
        </w:rPr>
        <w:br/>
        <w:t>и культуры своего края, своего народа, других народов России.</w:t>
      </w:r>
    </w:p>
    <w:p w14:paraId="3772E0DB" w14:textId="77777777" w:rsidR="007810E5" w:rsidRPr="0027431F" w:rsidRDefault="007810E5" w:rsidP="007810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i/>
          <w:sz w:val="28"/>
          <w:szCs w:val="28"/>
        </w:rPr>
        <w:t>Духовно-нравственное воспитание:</w:t>
      </w:r>
      <w:r w:rsidRPr="0027431F">
        <w:rPr>
          <w:rFonts w:ascii="Times New Roman" w:hAnsi="Times New Roman" w:cs="Times New Roman"/>
          <w:sz w:val="28"/>
          <w:szCs w:val="28"/>
        </w:rPr>
        <w:t xml:space="preserve"> обучающийся</w:t>
      </w:r>
    </w:p>
    <w:p w14:paraId="4D290F25" w14:textId="77777777" w:rsidR="00DE7F21" w:rsidRPr="0027431F" w:rsidRDefault="00D56F8F" w:rsidP="00DE7F21">
      <w:pPr>
        <w:pStyle w:val="a7"/>
        <w:numPr>
          <w:ilvl w:val="0"/>
          <w:numId w:val="13"/>
        </w:numPr>
        <w:spacing w:after="20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sz w:val="28"/>
          <w:szCs w:val="28"/>
        </w:rPr>
        <w:t>з</w:t>
      </w:r>
      <w:r w:rsidR="00DE7F21" w:rsidRPr="0027431F">
        <w:rPr>
          <w:rFonts w:ascii="Times New Roman" w:hAnsi="Times New Roman" w:cs="Times New Roman"/>
          <w:sz w:val="28"/>
          <w:szCs w:val="28"/>
        </w:rPr>
        <w:t>нает</w:t>
      </w:r>
      <w:r w:rsidRPr="0027431F">
        <w:rPr>
          <w:rFonts w:ascii="Times New Roman" w:hAnsi="Times New Roman" w:cs="Times New Roman"/>
          <w:sz w:val="28"/>
          <w:szCs w:val="28"/>
        </w:rPr>
        <w:t xml:space="preserve"> и уважа</w:t>
      </w:r>
      <w:r w:rsidR="00DE7F21" w:rsidRPr="0027431F">
        <w:rPr>
          <w:rFonts w:ascii="Times New Roman" w:hAnsi="Times New Roman" w:cs="Times New Roman"/>
          <w:sz w:val="28"/>
          <w:szCs w:val="28"/>
        </w:rPr>
        <w:t>ет</w:t>
      </w:r>
      <w:r w:rsidRPr="0027431F">
        <w:rPr>
          <w:rFonts w:ascii="Times New Roman" w:hAnsi="Times New Roman" w:cs="Times New Roman"/>
          <w:sz w:val="28"/>
          <w:szCs w:val="28"/>
        </w:rPr>
        <w:t xml:space="preserve"> духовно-нравственную культуру своего народа, ориентирован</w:t>
      </w:r>
      <w:r w:rsidR="00DE7F21" w:rsidRPr="0027431F">
        <w:rPr>
          <w:rFonts w:ascii="Times New Roman" w:hAnsi="Times New Roman" w:cs="Times New Roman"/>
          <w:sz w:val="28"/>
          <w:szCs w:val="28"/>
        </w:rPr>
        <w:t xml:space="preserve"> на</w:t>
      </w:r>
      <w:r w:rsidRPr="0027431F">
        <w:rPr>
          <w:rFonts w:ascii="Times New Roman" w:hAnsi="Times New Roman" w:cs="Times New Roman"/>
          <w:sz w:val="28"/>
          <w:szCs w:val="28"/>
        </w:rPr>
        <w:t xml:space="preserve">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</w:t>
      </w:r>
      <w:r w:rsidR="00DE7F21" w:rsidRPr="0027431F">
        <w:rPr>
          <w:rFonts w:ascii="Times New Roman" w:hAnsi="Times New Roman" w:cs="Times New Roman"/>
          <w:sz w:val="28"/>
          <w:szCs w:val="28"/>
        </w:rPr>
        <w:t>.</w:t>
      </w:r>
    </w:p>
    <w:p w14:paraId="3B36D343" w14:textId="77777777" w:rsidR="007810E5" w:rsidRPr="0027431F" w:rsidRDefault="007810E5" w:rsidP="00DE7F21">
      <w:pPr>
        <w:pStyle w:val="a7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i/>
          <w:sz w:val="28"/>
          <w:szCs w:val="28"/>
        </w:rPr>
        <w:t xml:space="preserve">Эстетическое воспитание: </w:t>
      </w:r>
      <w:r w:rsidRPr="0027431F">
        <w:rPr>
          <w:rFonts w:ascii="Times New Roman" w:hAnsi="Times New Roman" w:cs="Times New Roman"/>
          <w:sz w:val="28"/>
          <w:szCs w:val="28"/>
        </w:rPr>
        <w:t>обучающийся</w:t>
      </w:r>
    </w:p>
    <w:p w14:paraId="3ADBCEBB" w14:textId="77777777" w:rsidR="007810E5" w:rsidRPr="0027431F" w:rsidRDefault="007810E5" w:rsidP="007810E5">
      <w:pPr>
        <w:pStyle w:val="a7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sz w:val="28"/>
          <w:szCs w:val="28"/>
        </w:rPr>
        <w:t>ориентирован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через вовлечение в процесс патриотического воспитания личности.</w:t>
      </w:r>
    </w:p>
    <w:p w14:paraId="1D96B76C" w14:textId="77777777" w:rsidR="007810E5" w:rsidRPr="0027431F" w:rsidRDefault="007810E5" w:rsidP="007810E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27431F">
        <w:rPr>
          <w:rFonts w:ascii="Times New Roman" w:hAnsi="Times New Roman" w:cs="Times New Roman"/>
          <w:sz w:val="28"/>
          <w:szCs w:val="28"/>
        </w:rPr>
        <w:t xml:space="preserve"> до 4 ноября 2023 года</w:t>
      </w:r>
    </w:p>
    <w:p w14:paraId="4C238CEE" w14:textId="64EAD9CA" w:rsidR="007810E5" w:rsidRPr="0027431F" w:rsidRDefault="007810E5" w:rsidP="005A4ED4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b/>
          <w:sz w:val="28"/>
          <w:szCs w:val="28"/>
        </w:rPr>
        <w:t>Общие хештеги мероприятия:</w:t>
      </w:r>
      <w:r w:rsidRPr="0027431F">
        <w:rPr>
          <w:rFonts w:ascii="Times New Roman" w:hAnsi="Times New Roman" w:cs="Times New Roman"/>
          <w:sz w:val="28"/>
          <w:szCs w:val="28"/>
        </w:rPr>
        <w:t xml:space="preserve"> #НавигаторыДетства #Росдетцентр</w:t>
      </w:r>
      <w:r w:rsidR="00E920F8" w:rsidRPr="0027431F">
        <w:rPr>
          <w:rFonts w:ascii="Times New Roman" w:hAnsi="Times New Roman" w:cs="Times New Roman"/>
          <w:sz w:val="28"/>
          <w:szCs w:val="28"/>
        </w:rPr>
        <w:t xml:space="preserve"> #деньединстваНД</w:t>
      </w:r>
      <w:r w:rsidR="00F223E6">
        <w:rPr>
          <w:rFonts w:ascii="Times New Roman" w:hAnsi="Times New Roman" w:cs="Times New Roman"/>
          <w:sz w:val="28"/>
          <w:szCs w:val="28"/>
        </w:rPr>
        <w:t xml:space="preserve"> </w:t>
      </w:r>
      <w:r w:rsidR="00F223E6" w:rsidRPr="0027431F">
        <w:rPr>
          <w:rFonts w:ascii="Times New Roman" w:hAnsi="Times New Roman" w:cs="Times New Roman"/>
          <w:sz w:val="28"/>
          <w:szCs w:val="28"/>
        </w:rPr>
        <w:t>#НавигаторыДетства</w:t>
      </w:r>
      <w:r w:rsidR="00F223E6">
        <w:rPr>
          <w:rFonts w:ascii="Times New Roman" w:hAnsi="Times New Roman" w:cs="Times New Roman"/>
          <w:sz w:val="28"/>
          <w:szCs w:val="28"/>
        </w:rPr>
        <w:t>05</w:t>
      </w:r>
      <w:r w:rsidR="00F223E6" w:rsidRPr="0027431F">
        <w:rPr>
          <w:rFonts w:ascii="Times New Roman" w:hAnsi="Times New Roman" w:cs="Times New Roman"/>
          <w:sz w:val="28"/>
          <w:szCs w:val="28"/>
        </w:rPr>
        <w:t xml:space="preserve"> </w:t>
      </w:r>
      <w:r w:rsidRPr="0027431F">
        <w:rPr>
          <w:rFonts w:ascii="Times New Roman" w:hAnsi="Times New Roman" w:cs="Times New Roman"/>
          <w:sz w:val="28"/>
          <w:szCs w:val="28"/>
        </w:rPr>
        <w:br w:type="page"/>
      </w:r>
    </w:p>
    <w:p w14:paraId="0AE25CEF" w14:textId="77777777" w:rsidR="002C666B" w:rsidRPr="0027431F" w:rsidRDefault="007810E5" w:rsidP="00AD5A6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31F">
        <w:rPr>
          <w:rFonts w:ascii="Times New Roman" w:hAnsi="Times New Roman" w:cs="Times New Roman"/>
          <w:b/>
          <w:sz w:val="28"/>
          <w:szCs w:val="28"/>
        </w:rPr>
        <w:lastRenderedPageBreak/>
        <w:t>Механика проведения</w:t>
      </w:r>
    </w:p>
    <w:p w14:paraId="2913E177" w14:textId="77777777" w:rsidR="007810E5" w:rsidRPr="0027431F" w:rsidRDefault="007810E5" w:rsidP="00AD5A64">
      <w:pPr>
        <w:pStyle w:val="a7"/>
        <w:numPr>
          <w:ilvl w:val="0"/>
          <w:numId w:val="6"/>
        </w:numPr>
        <w:spacing w:after="20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31F">
        <w:rPr>
          <w:rFonts w:ascii="Times New Roman" w:hAnsi="Times New Roman" w:cs="Times New Roman"/>
          <w:b/>
          <w:sz w:val="28"/>
          <w:szCs w:val="28"/>
        </w:rPr>
        <w:t>Мероприятие и формат</w:t>
      </w:r>
      <w:r w:rsidRPr="0027431F">
        <w:rPr>
          <w:rFonts w:ascii="Times New Roman" w:hAnsi="Times New Roman" w:cs="Times New Roman"/>
          <w:sz w:val="28"/>
          <w:szCs w:val="28"/>
        </w:rPr>
        <w:t>, разработанный активом обучающихся</w:t>
      </w:r>
      <w:r w:rsidRPr="0027431F">
        <w:rPr>
          <w:rFonts w:ascii="Times New Roman" w:hAnsi="Times New Roman" w:cs="Times New Roman"/>
          <w:sz w:val="28"/>
          <w:szCs w:val="28"/>
        </w:rPr>
        <w:br/>
        <w:t>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образование, среднее общее образование) на основе традиций образовательной организации.</w:t>
      </w:r>
    </w:p>
    <w:p w14:paraId="7ABD653F" w14:textId="77777777" w:rsidR="007810E5" w:rsidRPr="0027431F" w:rsidRDefault="007810E5" w:rsidP="00AD5A64">
      <w:pPr>
        <w:pStyle w:val="a7"/>
        <w:numPr>
          <w:ilvl w:val="0"/>
          <w:numId w:val="6"/>
        </w:numPr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b/>
          <w:sz w:val="28"/>
          <w:szCs w:val="28"/>
        </w:rPr>
        <w:t>Онлайн-активность «Мудрость поколений»</w:t>
      </w:r>
    </w:p>
    <w:p w14:paraId="4EE22BFB" w14:textId="77777777" w:rsidR="007810E5" w:rsidRPr="0027431F" w:rsidRDefault="007810E5" w:rsidP="00AD5A64">
      <w:pPr>
        <w:pStyle w:val="a7"/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sz w:val="28"/>
          <w:szCs w:val="28"/>
        </w:rPr>
        <w:t>Советнику директора по воспитанию и взаимодействию с детскими общественными объе</w:t>
      </w:r>
      <w:r w:rsidR="003351F2" w:rsidRPr="0027431F">
        <w:rPr>
          <w:rFonts w:ascii="Times New Roman" w:eastAsia="Times New Roman" w:hAnsi="Times New Roman" w:cs="Times New Roman"/>
          <w:sz w:val="28"/>
          <w:szCs w:val="28"/>
        </w:rPr>
        <w:t>динениями, педагогам, обучающимся</w:t>
      </w:r>
      <w:r w:rsidR="007F1F1D" w:rsidRPr="0027431F">
        <w:rPr>
          <w:rFonts w:ascii="Times New Roman" w:eastAsia="Times New Roman" w:hAnsi="Times New Roman" w:cs="Times New Roman"/>
          <w:sz w:val="28"/>
          <w:szCs w:val="28"/>
        </w:rPr>
        <w:t>, родителям</w:t>
      </w:r>
      <w:r w:rsidR="003351F2" w:rsidRPr="0027431F">
        <w:rPr>
          <w:rFonts w:ascii="Times New Roman" w:eastAsia="Times New Roman" w:hAnsi="Times New Roman" w:cs="Times New Roman"/>
          <w:sz w:val="28"/>
          <w:szCs w:val="28"/>
        </w:rPr>
        <w:t xml:space="preserve"> предлагается принять участие в онлайн-активности «Мудрость поколений».</w:t>
      </w:r>
    </w:p>
    <w:p w14:paraId="55BE0D08" w14:textId="77777777" w:rsidR="00B97E4E" w:rsidRPr="0027431F" w:rsidRDefault="003351F2" w:rsidP="00AD5A64">
      <w:pPr>
        <w:pStyle w:val="a8"/>
        <w:spacing w:before="0" w:beforeAutospacing="0" w:after="0" w:afterAutospacing="0" w:line="276" w:lineRule="auto"/>
        <w:ind w:firstLine="708"/>
        <w:jc w:val="both"/>
        <w:rPr>
          <w:color w:val="202122"/>
          <w:sz w:val="28"/>
          <w:szCs w:val="28"/>
        </w:rPr>
      </w:pPr>
      <w:r w:rsidRPr="0027431F">
        <w:rPr>
          <w:sz w:val="28"/>
          <w:szCs w:val="28"/>
        </w:rPr>
        <w:t xml:space="preserve">Для участия необходимо </w:t>
      </w:r>
      <w:r w:rsidR="00B97E4E" w:rsidRPr="0027431F">
        <w:rPr>
          <w:sz w:val="28"/>
          <w:szCs w:val="28"/>
        </w:rPr>
        <w:t xml:space="preserve">записать и опубликовать видеоролик, в котором прозвучат пословицы и поговорки на разных языках народов России (рекомендуется использование национальных костюмов). </w:t>
      </w:r>
      <w:r w:rsidR="00B97E4E" w:rsidRPr="0027431F">
        <w:rPr>
          <w:color w:val="202122"/>
          <w:sz w:val="28"/>
          <w:szCs w:val="28"/>
        </w:rPr>
        <w:t xml:space="preserve">Приветствуется креативный подход. </w:t>
      </w:r>
    </w:p>
    <w:p w14:paraId="7706C55E" w14:textId="77777777" w:rsidR="00B97E4E" w:rsidRPr="0027431F" w:rsidRDefault="00B97E4E" w:rsidP="00AD5A64">
      <w:pPr>
        <w:pStyle w:val="a8"/>
        <w:spacing w:before="0" w:beforeAutospacing="0" w:after="200" w:afterAutospacing="0" w:line="276" w:lineRule="auto"/>
        <w:ind w:firstLine="708"/>
        <w:jc w:val="both"/>
        <w:rPr>
          <w:color w:val="202122"/>
          <w:sz w:val="28"/>
          <w:szCs w:val="28"/>
        </w:rPr>
      </w:pPr>
      <w:r w:rsidRPr="0027431F">
        <w:rPr>
          <w:color w:val="202122"/>
          <w:sz w:val="28"/>
          <w:szCs w:val="28"/>
        </w:rPr>
        <w:t>О старте онлайн-активности будет объявлено в официальных социальных сетях «Навигаторы детства».</w:t>
      </w:r>
    </w:p>
    <w:p w14:paraId="59CEA2B4" w14:textId="77777777" w:rsidR="007F1F1D" w:rsidRPr="0027431F" w:rsidRDefault="00B95D6F" w:rsidP="00AD5A64">
      <w:pPr>
        <w:pStyle w:val="a8"/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rPr>
          <w:b/>
          <w:color w:val="202122"/>
          <w:sz w:val="28"/>
          <w:szCs w:val="28"/>
        </w:rPr>
      </w:pPr>
      <w:r w:rsidRPr="0027431F">
        <w:rPr>
          <w:b/>
          <w:color w:val="202122"/>
          <w:sz w:val="28"/>
          <w:szCs w:val="28"/>
        </w:rPr>
        <w:t>Онлайн-активность «</w:t>
      </w:r>
      <w:r w:rsidR="007F1F1D" w:rsidRPr="0027431F">
        <w:rPr>
          <w:b/>
          <w:color w:val="202122"/>
          <w:sz w:val="28"/>
          <w:szCs w:val="28"/>
        </w:rPr>
        <w:t>Культурная особенность</w:t>
      </w:r>
      <w:r w:rsidRPr="0027431F">
        <w:rPr>
          <w:b/>
          <w:color w:val="202122"/>
          <w:sz w:val="28"/>
          <w:szCs w:val="28"/>
        </w:rPr>
        <w:t>»</w:t>
      </w:r>
    </w:p>
    <w:p w14:paraId="6744C175" w14:textId="77777777" w:rsidR="007F1F1D" w:rsidRPr="0027431F" w:rsidRDefault="007F1F1D" w:rsidP="00AD5A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sz w:val="28"/>
          <w:szCs w:val="28"/>
        </w:rPr>
        <w:t>Советнику директора по воспитанию и взаимодействию с детскими общественными объединениями, педагогам, обучающимся, родителям предлагается принять участие в онлайн-активности «Культурная особенность».</w:t>
      </w:r>
    </w:p>
    <w:p w14:paraId="53BE9F30" w14:textId="77777777" w:rsidR="007F1F1D" w:rsidRPr="0027431F" w:rsidRDefault="007F1F1D" w:rsidP="00AD5A64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sz w:val="28"/>
          <w:szCs w:val="28"/>
        </w:rPr>
        <w:t xml:space="preserve">Для участия необходимо </w:t>
      </w:r>
      <w:r w:rsidRPr="0027431F">
        <w:rPr>
          <w:rFonts w:ascii="Times New Roman" w:hAnsi="Times New Roman" w:cs="Times New Roman"/>
          <w:color w:val="202122"/>
          <w:sz w:val="28"/>
          <w:szCs w:val="28"/>
        </w:rPr>
        <w:t>опубликовать фотографии на личных страницах в социальной сети «ВКонтакте». На фото необходимо отразить национальную особенность своего региона (костюм, блюдо, достопримечательность и др.).</w:t>
      </w:r>
    </w:p>
    <w:p w14:paraId="52EDCDAD" w14:textId="77777777" w:rsidR="007F1F1D" w:rsidRPr="0027431F" w:rsidRDefault="007F1F1D" w:rsidP="00AD5A64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color w:val="202122"/>
          <w:sz w:val="28"/>
          <w:szCs w:val="28"/>
        </w:rPr>
        <w:t>Рамки для фотографий будут опубликованы в официальной группе «ВКонтакте» проекта «Навигаторы детства».</w:t>
      </w:r>
    </w:p>
    <w:p w14:paraId="07F84C81" w14:textId="77777777" w:rsidR="003351F2" w:rsidRPr="0027431F" w:rsidRDefault="00B97E4E" w:rsidP="00AD5A64">
      <w:pPr>
        <w:pStyle w:val="a7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b/>
          <w:sz w:val="28"/>
          <w:szCs w:val="28"/>
        </w:rPr>
        <w:t>Коллективно-творческое дело «Сказки народов России»</w:t>
      </w:r>
    </w:p>
    <w:p w14:paraId="5B9B9E7E" w14:textId="77777777" w:rsidR="00B97E4E" w:rsidRPr="0027431F" w:rsidRDefault="00B97E4E" w:rsidP="00AD5A64">
      <w:pPr>
        <w:pStyle w:val="a7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Рекомендуемый возраст: </w:t>
      </w:r>
      <w:r w:rsidRPr="0027431F">
        <w:rPr>
          <w:rFonts w:ascii="Times New Roman" w:eastAsia="Times New Roman" w:hAnsi="Times New Roman" w:cs="Times New Roman"/>
          <w:sz w:val="28"/>
          <w:szCs w:val="28"/>
        </w:rPr>
        <w:t xml:space="preserve">1 – </w:t>
      </w:r>
      <w:r w:rsidR="003C2478" w:rsidRPr="0027431F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27431F">
        <w:rPr>
          <w:rFonts w:ascii="Times New Roman" w:eastAsia="Times New Roman" w:hAnsi="Times New Roman" w:cs="Times New Roman"/>
          <w:sz w:val="28"/>
          <w:szCs w:val="28"/>
        </w:rPr>
        <w:t xml:space="preserve"> классы</w:t>
      </w:r>
    </w:p>
    <w:p w14:paraId="7C1C395D" w14:textId="77777777" w:rsidR="003C2478" w:rsidRPr="0027431F" w:rsidRDefault="003C2478" w:rsidP="00AD5A64">
      <w:pPr>
        <w:pStyle w:val="a7"/>
        <w:spacing w:after="200" w:line="276" w:lineRule="auto"/>
        <w:ind w:left="0" w:firstLine="1066"/>
        <w:jc w:val="both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sz w:val="28"/>
          <w:szCs w:val="28"/>
        </w:rPr>
        <w:t>Коллективно-творческое дело (КТД) — это общественно-важное дело, творческое и коллективное, которое обогащает коллектив и личность социально ценным опытом, открывает широкий простор для деятельности, позволяет каждому проявить и совершенствовать лучшие человеческие задатки</w:t>
      </w:r>
      <w:r w:rsidRPr="0027431F">
        <w:rPr>
          <w:rFonts w:ascii="Times New Roman" w:hAnsi="Times New Roman" w:cs="Times New Roman"/>
          <w:sz w:val="28"/>
          <w:szCs w:val="28"/>
        </w:rPr>
        <w:br/>
        <w:t>и способности, потребности и отношения, расти нравственно и духовно.</w:t>
      </w:r>
    </w:p>
    <w:p w14:paraId="61D18CB5" w14:textId="77777777" w:rsidR="003C2478" w:rsidRPr="0027431F" w:rsidRDefault="00D9054C" w:rsidP="00AD5A64">
      <w:pPr>
        <w:pStyle w:val="a7"/>
        <w:spacing w:after="200" w:line="276" w:lineRule="auto"/>
        <w:ind w:left="0" w:firstLine="1066"/>
        <w:jc w:val="both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sz w:val="28"/>
          <w:szCs w:val="28"/>
        </w:rPr>
        <w:t>П</w:t>
      </w:r>
      <w:r w:rsidR="003C2478" w:rsidRPr="0027431F">
        <w:rPr>
          <w:rFonts w:ascii="Times New Roman" w:hAnsi="Times New Roman" w:cs="Times New Roman"/>
          <w:sz w:val="28"/>
          <w:szCs w:val="28"/>
        </w:rPr>
        <w:t xml:space="preserve">одробное описание этапов осуществления КТД </w:t>
      </w:r>
      <w:hyperlink r:id="rId8" w:history="1">
        <w:r w:rsidR="003C2478" w:rsidRPr="0027431F">
          <w:rPr>
            <w:rStyle w:val="a9"/>
            <w:rFonts w:ascii="Times New Roman" w:hAnsi="Times New Roman" w:cs="Times New Roman"/>
            <w:color w:val="1F4E79" w:themeColor="accent1" w:themeShade="80"/>
            <w:sz w:val="28"/>
            <w:szCs w:val="28"/>
            <w:u w:val="none"/>
          </w:rPr>
          <w:t>смотреть</w:t>
        </w:r>
        <w:r w:rsidR="003C2478" w:rsidRPr="0027431F">
          <w:rPr>
            <w:rStyle w:val="a9"/>
            <w:rFonts w:ascii="Times New Roman" w:hAnsi="Times New Roman" w:cs="Times New Roman"/>
            <w:color w:val="1F4E79" w:themeColor="accent1" w:themeShade="80"/>
            <w:sz w:val="28"/>
            <w:szCs w:val="28"/>
            <w:u w:val="none"/>
          </w:rPr>
          <w:br/>
          <w:t>по ссылке</w:t>
        </w:r>
      </w:hyperlink>
      <w:r w:rsidR="003C2478" w:rsidRPr="0027431F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.</w:t>
      </w:r>
    </w:p>
    <w:p w14:paraId="3F0FF98F" w14:textId="77777777" w:rsidR="00ED2BE9" w:rsidRPr="0027431F" w:rsidRDefault="00ED2BE9" w:rsidP="00AD5A64">
      <w:pPr>
        <w:pStyle w:val="a7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sz w:val="28"/>
          <w:szCs w:val="28"/>
        </w:rPr>
        <w:t>Советнику директора по воспитанию и взаимодействию с детскими общественными объединениями совмест</w:t>
      </w:r>
      <w:r w:rsidR="007F1F1D" w:rsidRPr="0027431F">
        <w:rPr>
          <w:rFonts w:ascii="Times New Roman" w:eastAsia="Times New Roman" w:hAnsi="Times New Roman" w:cs="Times New Roman"/>
          <w:sz w:val="28"/>
          <w:szCs w:val="28"/>
        </w:rPr>
        <w:t>но с активом школы организовать</w:t>
      </w:r>
      <w:r w:rsidR="007F1F1D" w:rsidRPr="0027431F">
        <w:rPr>
          <w:rFonts w:ascii="Times New Roman" w:eastAsia="Times New Roman" w:hAnsi="Times New Roman" w:cs="Times New Roman"/>
          <w:sz w:val="28"/>
          <w:szCs w:val="28"/>
        </w:rPr>
        <w:br/>
      </w:r>
      <w:r w:rsidR="004F1565" w:rsidRPr="0027431F">
        <w:rPr>
          <w:rFonts w:ascii="Times New Roman" w:eastAsia="Times New Roman" w:hAnsi="Times New Roman" w:cs="Times New Roman"/>
          <w:sz w:val="28"/>
          <w:szCs w:val="28"/>
        </w:rPr>
        <w:t>и провести</w:t>
      </w:r>
      <w:r w:rsidRPr="0027431F">
        <w:rPr>
          <w:rFonts w:ascii="Times New Roman" w:eastAsia="Times New Roman" w:hAnsi="Times New Roman" w:cs="Times New Roman"/>
          <w:sz w:val="28"/>
          <w:szCs w:val="28"/>
        </w:rPr>
        <w:t xml:space="preserve"> КТД «Сказки народов России».</w:t>
      </w:r>
    </w:p>
    <w:p w14:paraId="62E5BBD0" w14:textId="6BD02138" w:rsidR="00ED2BE9" w:rsidRPr="0027431F" w:rsidRDefault="00ED2BE9" w:rsidP="00AD5A64">
      <w:pPr>
        <w:pStyle w:val="a7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sz w:val="28"/>
          <w:szCs w:val="28"/>
        </w:rPr>
        <w:lastRenderedPageBreak/>
        <w:t>В начал</w:t>
      </w:r>
      <w:r w:rsidR="003C2478" w:rsidRPr="0027431F">
        <w:rPr>
          <w:rFonts w:ascii="Times New Roman" w:eastAsia="Times New Roman" w:hAnsi="Times New Roman" w:cs="Times New Roman"/>
          <w:sz w:val="28"/>
          <w:szCs w:val="28"/>
        </w:rPr>
        <w:t>е работы обучающи</w:t>
      </w:r>
      <w:r w:rsidR="007870C8" w:rsidRPr="0027431F">
        <w:rPr>
          <w:rFonts w:ascii="Times New Roman" w:eastAsia="Times New Roman" w:hAnsi="Times New Roman" w:cs="Times New Roman"/>
          <w:sz w:val="28"/>
          <w:szCs w:val="28"/>
        </w:rPr>
        <w:t>еся изучают</w:t>
      </w:r>
      <w:r w:rsidR="003C2478" w:rsidRPr="00274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0C8" w:rsidRPr="0027431F">
        <w:rPr>
          <w:rFonts w:ascii="Times New Roman" w:eastAsia="Times New Roman" w:hAnsi="Times New Roman" w:cs="Times New Roman"/>
          <w:sz w:val="28"/>
          <w:szCs w:val="28"/>
        </w:rPr>
        <w:t>(читают)</w:t>
      </w:r>
      <w:r w:rsidR="003C2478" w:rsidRPr="0027431F">
        <w:rPr>
          <w:rFonts w:ascii="Times New Roman" w:eastAsia="Times New Roman" w:hAnsi="Times New Roman" w:cs="Times New Roman"/>
          <w:sz w:val="28"/>
          <w:szCs w:val="28"/>
        </w:rPr>
        <w:t xml:space="preserve"> сказки народов России (рекомендуем начать прочтение со сказок, которые близки вашему регионы). После прочтения перейти к обсуждению (можно использовать любой удобный для вас формат). </w:t>
      </w:r>
      <w:r w:rsidR="00B95D6F" w:rsidRPr="0027431F">
        <w:rPr>
          <w:rFonts w:ascii="Times New Roman" w:eastAsia="Times New Roman" w:hAnsi="Times New Roman" w:cs="Times New Roman"/>
          <w:sz w:val="28"/>
          <w:szCs w:val="28"/>
        </w:rPr>
        <w:t xml:space="preserve">Далее поделить детей на </w:t>
      </w:r>
      <w:proofErr w:type="spellStart"/>
      <w:r w:rsidR="00B95D6F" w:rsidRPr="0027431F">
        <w:rPr>
          <w:rFonts w:ascii="Times New Roman" w:eastAsia="Times New Roman" w:hAnsi="Times New Roman" w:cs="Times New Roman"/>
          <w:sz w:val="28"/>
          <w:szCs w:val="28"/>
        </w:rPr>
        <w:t>микрогруппы</w:t>
      </w:r>
      <w:proofErr w:type="spellEnd"/>
      <w:r w:rsidR="00B95D6F" w:rsidRPr="0027431F">
        <w:rPr>
          <w:rFonts w:ascii="Times New Roman" w:eastAsia="Times New Roman" w:hAnsi="Times New Roman" w:cs="Times New Roman"/>
          <w:sz w:val="28"/>
          <w:szCs w:val="28"/>
        </w:rPr>
        <w:t xml:space="preserve"> и создать собственный мультфильм на основе сказки, которая была зачитана. Для работы </w:t>
      </w:r>
      <w:r w:rsidR="007870C8" w:rsidRPr="0027431F">
        <w:rPr>
          <w:rFonts w:ascii="Times New Roman" w:eastAsia="Times New Roman" w:hAnsi="Times New Roman" w:cs="Times New Roman"/>
          <w:sz w:val="28"/>
          <w:szCs w:val="28"/>
        </w:rPr>
        <w:t xml:space="preserve">в начальных классах </w:t>
      </w:r>
      <w:r w:rsidR="00B95D6F" w:rsidRPr="0027431F">
        <w:rPr>
          <w:rFonts w:ascii="Times New Roman" w:eastAsia="Times New Roman" w:hAnsi="Times New Roman" w:cs="Times New Roman"/>
          <w:sz w:val="28"/>
          <w:szCs w:val="28"/>
        </w:rPr>
        <w:t>по созданию мультфильмов можно привлечь старшие классы.</w:t>
      </w:r>
    </w:p>
    <w:p w14:paraId="226304BD" w14:textId="77777777" w:rsidR="00B95D6F" w:rsidRPr="0027431F" w:rsidRDefault="00B95D6F" w:rsidP="00AD5A64">
      <w:pPr>
        <w:pStyle w:val="a7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sz w:val="28"/>
          <w:szCs w:val="28"/>
        </w:rPr>
        <w:t>Мультфильм может быть выполнен в любой технике. Приветствуется творческий подход.</w:t>
      </w:r>
    </w:p>
    <w:p w14:paraId="4BB988E5" w14:textId="77777777" w:rsidR="00BB584E" w:rsidRPr="0027431F" w:rsidRDefault="00B95D6F" w:rsidP="00AD5A64">
      <w:pPr>
        <w:pStyle w:val="a7"/>
        <w:tabs>
          <w:tab w:val="left" w:pos="1134"/>
        </w:tabs>
        <w:spacing w:after="200" w:line="276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4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Готовый мультфильм можно опубликовать в социальной сети «ВКонтакте» на официальной странице образовательной организации с общими хештегами мероприятия и #сказкиРоссииНД</w:t>
      </w:r>
    </w:p>
    <w:p w14:paraId="27C5A8E9" w14:textId="77777777" w:rsidR="004F1565" w:rsidRPr="0027431F" w:rsidRDefault="004F1565" w:rsidP="00AD5A64">
      <w:pPr>
        <w:pStyle w:val="a7"/>
        <w:numPr>
          <w:ilvl w:val="0"/>
          <w:numId w:val="6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43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Настольная игра «Что я знаю о России»</w:t>
      </w:r>
    </w:p>
    <w:p w14:paraId="64EDC5D0" w14:textId="77777777" w:rsidR="004F1565" w:rsidRPr="0027431F" w:rsidRDefault="004F1565" w:rsidP="00AD5A64">
      <w:pPr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43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Рекомендуемый возраст: </w:t>
      </w:r>
      <w:r w:rsidR="004B53AA" w:rsidRPr="0073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– 11 классы</w:t>
      </w:r>
    </w:p>
    <w:p w14:paraId="10CAAE3B" w14:textId="3775EA6B" w:rsidR="004F1565" w:rsidRPr="0027431F" w:rsidRDefault="004F1565" w:rsidP="00AD5A6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4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Советнику директора по воспитанию и взаимодействию с детскими общественными объедин</w:t>
      </w:r>
      <w:r w:rsidR="00473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ениями предлагается провести на</w:t>
      </w:r>
      <w:r w:rsidRPr="00274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стольную игру «Что я знаю о России». Для реализации игры необходимо распечатать игровое поле, подготовить игровой кубик и фишки. </w:t>
      </w:r>
    </w:p>
    <w:p w14:paraId="4A8AD5F7" w14:textId="77777777" w:rsidR="004F1565" w:rsidRPr="0027431F" w:rsidRDefault="004F1565" w:rsidP="00AD5A6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4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Игровые компоненты: игровое поле, карточки заданий, правила находятся </w:t>
      </w:r>
      <w:hyperlink r:id="rId9" w:history="1">
        <w:r w:rsidRPr="0027431F">
          <w:rPr>
            <w:rStyle w:val="a9"/>
            <w:rFonts w:ascii="Times New Roman" w:hAnsi="Times New Roman" w:cs="Times New Roman"/>
            <w:color w:val="1F4E79" w:themeColor="accent1" w:themeShade="80"/>
            <w:sz w:val="28"/>
            <w:szCs w:val="28"/>
            <w:u w:val="none"/>
            <w:shd w:val="clear" w:color="auto" w:fill="FFFFFF"/>
          </w:rPr>
          <w:t>по ссылке.</w:t>
        </w:r>
      </w:hyperlink>
    </w:p>
    <w:p w14:paraId="4B3F37FA" w14:textId="77777777" w:rsidR="004F1565" w:rsidRPr="0027431F" w:rsidRDefault="004F1565" w:rsidP="00AD5A64">
      <w:pPr>
        <w:tabs>
          <w:tab w:val="left" w:pos="1134"/>
        </w:tabs>
        <w:spacing w:after="200" w:line="276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743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Также вы можете подготовить свои вопросы к игре для нужной вам возрастной категории. Шаблоны карточек можно</w:t>
      </w:r>
      <w:r w:rsidR="00D9054C" w:rsidRPr="002743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найти в карточках заданий.</w:t>
      </w:r>
    </w:p>
    <w:p w14:paraId="53534417" w14:textId="77777777" w:rsidR="00AD5A64" w:rsidRPr="0027431F" w:rsidRDefault="00AD5A64" w:rsidP="00AD5A64">
      <w:pPr>
        <w:pStyle w:val="a7"/>
        <w:numPr>
          <w:ilvl w:val="0"/>
          <w:numId w:val="6"/>
        </w:numPr>
        <w:tabs>
          <w:tab w:val="left" w:pos="1134"/>
        </w:tabs>
        <w:spacing w:after="0" w:line="276" w:lineRule="auto"/>
        <w:ind w:left="1066" w:hanging="357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43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Кинолекторий «Гора самоцветов»</w:t>
      </w:r>
    </w:p>
    <w:p w14:paraId="3C681121" w14:textId="069889BD" w:rsidR="00AD5A64" w:rsidRPr="0027431F" w:rsidRDefault="00AD5A64" w:rsidP="00AD5A64">
      <w:pPr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43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Рекомендуемый возраст: </w:t>
      </w:r>
      <w:r w:rsidR="007870C8" w:rsidRPr="0073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1-8 классы</w:t>
      </w:r>
    </w:p>
    <w:p w14:paraId="7F65F29B" w14:textId="77777777" w:rsidR="00AD5A64" w:rsidRPr="0027431F" w:rsidRDefault="00AD5A64" w:rsidP="00661111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4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Советнику директора по воспитанию и взаимодействию с детскими общественными объединениями предлагается </w:t>
      </w:r>
      <w:r w:rsidR="00661111" w:rsidRPr="00274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организовать кинолекторий,</w:t>
      </w:r>
      <w:r w:rsidR="00661111" w:rsidRPr="00274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рамках которого происходит просмотр короткометражных мультфильмов</w:t>
      </w:r>
      <w:r w:rsidR="00661111" w:rsidRPr="00274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от студии «Пилот» после перейти к обсуждению в любом удобном формате</w:t>
      </w:r>
      <w:r w:rsidR="00661111" w:rsidRPr="00274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(в зависимости от возрастной категории). </w:t>
      </w:r>
      <w:hyperlink r:id="rId10" w:history="1">
        <w:r w:rsidR="00661111" w:rsidRPr="0027431F">
          <w:rPr>
            <w:rStyle w:val="a9"/>
            <w:rFonts w:ascii="Times New Roman" w:hAnsi="Times New Roman" w:cs="Times New Roman"/>
            <w:color w:val="1F4E79" w:themeColor="accent1" w:themeShade="80"/>
            <w:sz w:val="28"/>
            <w:szCs w:val="28"/>
            <w:u w:val="none"/>
            <w:shd w:val="clear" w:color="auto" w:fill="FFFFFF"/>
          </w:rPr>
          <w:t>Ссылка на просмотр мультфильмов</w:t>
        </w:r>
      </w:hyperlink>
      <w:r w:rsidR="00661111" w:rsidRPr="0027431F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FFFFF"/>
        </w:rPr>
        <w:t>.</w:t>
      </w:r>
    </w:p>
    <w:p w14:paraId="0519196D" w14:textId="77777777" w:rsidR="00661111" w:rsidRPr="0027431F" w:rsidRDefault="00661111" w:rsidP="00D905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</w:rPr>
        <w:t>Вы можете выбрать другую картину, но в рамках ФЗ «О защите детей</w:t>
      </w:r>
      <w:r w:rsidRPr="0027431F">
        <w:rPr>
          <w:rFonts w:ascii="Times New Roman" w:eastAsia="Times New Roman" w:hAnsi="Times New Roman" w:cs="Times New Roman"/>
          <w:color w:val="000000"/>
          <w:sz w:val="28"/>
        </w:rPr>
        <w:br/>
        <w:t>от информации, причиняющей вред их здоровью и развитию».</w:t>
      </w:r>
    </w:p>
    <w:p w14:paraId="2EF11A7A" w14:textId="6ED09D0B" w:rsidR="00D9054C" w:rsidRPr="0027431F" w:rsidRDefault="00D9054C" w:rsidP="00D905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27431F">
        <w:rPr>
          <w:rFonts w:ascii="Times New Roman" w:eastAsia="Times New Roman" w:hAnsi="Times New Roman" w:cs="Times New Roman"/>
          <w:i/>
          <w:color w:val="000000"/>
          <w:sz w:val="28"/>
        </w:rPr>
        <w:t>Пример</w:t>
      </w:r>
      <w:r w:rsidR="006052DA" w:rsidRPr="0027431F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вопросов, которые можно использовать в обсуждени</w:t>
      </w:r>
      <w:r w:rsidR="00473C8F">
        <w:rPr>
          <w:rFonts w:ascii="Times New Roman" w:eastAsia="Times New Roman" w:hAnsi="Times New Roman" w:cs="Times New Roman"/>
          <w:i/>
          <w:color w:val="000000"/>
          <w:sz w:val="28"/>
        </w:rPr>
        <w:t>и</w:t>
      </w:r>
      <w:r w:rsidRPr="0027431F"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</w:p>
    <w:p w14:paraId="729196C7" w14:textId="77777777" w:rsidR="00661111" w:rsidRPr="0027431F" w:rsidRDefault="00661111" w:rsidP="00661111">
      <w:pPr>
        <w:pStyle w:val="aa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31F">
        <w:rPr>
          <w:rFonts w:ascii="Times New Roman" w:hAnsi="Times New Roman" w:cs="Times New Roman"/>
          <w:i/>
          <w:sz w:val="28"/>
          <w:szCs w:val="28"/>
        </w:rPr>
        <w:t>В дружбе народов – единство России;</w:t>
      </w:r>
    </w:p>
    <w:p w14:paraId="5652560A" w14:textId="77777777" w:rsidR="00661111" w:rsidRPr="0027431F" w:rsidRDefault="00661111" w:rsidP="004B53AA">
      <w:pPr>
        <w:pStyle w:val="aa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31F">
        <w:rPr>
          <w:rFonts w:ascii="Times New Roman" w:hAnsi="Times New Roman" w:cs="Times New Roman"/>
          <w:i/>
          <w:sz w:val="28"/>
          <w:szCs w:val="28"/>
        </w:rPr>
        <w:t>Порознь мы порой кажемся немного неполноценными, а вместе, превращаясь в единое целое, становимся могучей силой.</w:t>
      </w:r>
    </w:p>
    <w:p w14:paraId="2FBBA051" w14:textId="77777777" w:rsidR="00661111" w:rsidRPr="0027431F" w:rsidRDefault="00661111" w:rsidP="00661111">
      <w:pPr>
        <w:pStyle w:val="aa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31F">
        <w:rPr>
          <w:rFonts w:ascii="Times New Roman" w:hAnsi="Times New Roman" w:cs="Times New Roman"/>
          <w:i/>
          <w:sz w:val="28"/>
          <w:szCs w:val="28"/>
        </w:rPr>
        <w:t>Мир, счастье, братство людей — вот что нужно нам на этом свете!</w:t>
      </w:r>
    </w:p>
    <w:p w14:paraId="4C01FF5E" w14:textId="77777777" w:rsidR="00661111" w:rsidRPr="0027431F" w:rsidRDefault="00661111" w:rsidP="00661111">
      <w:pPr>
        <w:pStyle w:val="aa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31F">
        <w:rPr>
          <w:rFonts w:ascii="Times New Roman" w:hAnsi="Times New Roman" w:cs="Times New Roman"/>
          <w:i/>
          <w:sz w:val="28"/>
          <w:szCs w:val="28"/>
        </w:rPr>
        <w:t>Один за всех и все за одного!</w:t>
      </w:r>
    </w:p>
    <w:p w14:paraId="03AE9EFB" w14:textId="77777777" w:rsidR="00661111" w:rsidRPr="0027431F" w:rsidRDefault="00661111" w:rsidP="0066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0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31F">
        <w:rPr>
          <w:rFonts w:ascii="Times New Roman" w:hAnsi="Times New Roman" w:cs="Times New Roman"/>
          <w:i/>
          <w:sz w:val="28"/>
          <w:szCs w:val="28"/>
        </w:rPr>
        <w:t>Действуя сообща, мы делаем сильнее и себя, и наш народ</w:t>
      </w:r>
      <w:r w:rsidR="006052DA" w:rsidRPr="0027431F">
        <w:rPr>
          <w:rFonts w:ascii="Times New Roman" w:hAnsi="Times New Roman" w:cs="Times New Roman"/>
          <w:i/>
          <w:sz w:val="28"/>
          <w:szCs w:val="28"/>
        </w:rPr>
        <w:t>.</w:t>
      </w:r>
    </w:p>
    <w:p w14:paraId="5D15B0E3" w14:textId="77777777" w:rsidR="006052DA" w:rsidRPr="0027431F" w:rsidRDefault="006052DA" w:rsidP="005A4E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00"/>
        <w:jc w:val="both"/>
        <w:rPr>
          <w:rFonts w:ascii="Times New Roman" w:eastAsia="Times New Roman" w:hAnsi="Times New Roman" w:cs="Times New Roman"/>
          <w:i/>
          <w:color w:val="000000"/>
          <w:sz w:val="32"/>
        </w:rPr>
      </w:pPr>
    </w:p>
    <w:p w14:paraId="242FED07" w14:textId="77777777" w:rsidR="00A467F8" w:rsidRPr="0027431F" w:rsidRDefault="00A467F8" w:rsidP="00AD5A64">
      <w:pPr>
        <w:pStyle w:val="a7"/>
        <w:numPr>
          <w:ilvl w:val="0"/>
          <w:numId w:val="6"/>
        </w:numPr>
        <w:tabs>
          <w:tab w:val="left" w:pos="0"/>
        </w:tabs>
        <w:spacing w:after="0" w:line="276" w:lineRule="auto"/>
        <w:ind w:left="0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43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Большой этнографический диктант</w:t>
      </w:r>
    </w:p>
    <w:p w14:paraId="5DA4E2FC" w14:textId="77777777" w:rsidR="00A467F8" w:rsidRPr="0027431F" w:rsidRDefault="00A467F8" w:rsidP="00AD5A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sz w:val="28"/>
          <w:szCs w:val="28"/>
        </w:rPr>
        <w:t>Советнику директора по воспитанию и взаимодействию с детскими общественными объединениями, педагогам, обучающимся, родителям предлагается принять участие в большом этнографическом диктанте.</w:t>
      </w:r>
    </w:p>
    <w:p w14:paraId="19A4B54A" w14:textId="77777777" w:rsidR="004F1565" w:rsidRPr="0027431F" w:rsidRDefault="005F2341" w:rsidP="00AD5A6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</w:pPr>
      <w:hyperlink r:id="rId11" w:history="1">
        <w:r w:rsidR="00A467F8" w:rsidRPr="0027431F">
          <w:rPr>
            <w:rStyle w:val="a9"/>
            <w:rFonts w:ascii="Times New Roman" w:eastAsia="Times New Roman" w:hAnsi="Times New Roman" w:cs="Times New Roman"/>
            <w:color w:val="1F4E79" w:themeColor="accent1" w:themeShade="80"/>
            <w:sz w:val="28"/>
            <w:szCs w:val="28"/>
            <w:u w:val="none"/>
          </w:rPr>
          <w:t>Подробная информация по ссылке.</w:t>
        </w:r>
      </w:hyperlink>
    </w:p>
    <w:p w14:paraId="5ECBA642" w14:textId="77777777" w:rsidR="004F1565" w:rsidRPr="0027431F" w:rsidRDefault="004F1565" w:rsidP="00AD5A64">
      <w:pPr>
        <w:pStyle w:val="a7"/>
        <w:numPr>
          <w:ilvl w:val="0"/>
          <w:numId w:val="6"/>
        </w:numPr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b/>
          <w:sz w:val="28"/>
          <w:szCs w:val="28"/>
        </w:rPr>
        <w:t>Прямой эфир</w:t>
      </w:r>
    </w:p>
    <w:p w14:paraId="45B60BAA" w14:textId="77777777" w:rsidR="004F1565" w:rsidRPr="0027431F" w:rsidRDefault="004F1565" w:rsidP="00645F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27431F">
        <w:rPr>
          <w:rFonts w:ascii="Times New Roman" w:hAnsi="Times New Roman" w:cs="Times New Roman"/>
          <w:sz w:val="28"/>
          <w:szCs w:val="28"/>
        </w:rPr>
        <w:t>В рамках Дня единых действий состоится проведение прямого эфира</w:t>
      </w:r>
      <w:r w:rsidRPr="0027431F">
        <w:rPr>
          <w:rFonts w:ascii="Times New Roman" w:hAnsi="Times New Roman" w:cs="Times New Roman"/>
          <w:sz w:val="28"/>
          <w:szCs w:val="28"/>
        </w:rPr>
        <w:br/>
        <w:t xml:space="preserve">с 10:00 до 14:00 (по </w:t>
      </w:r>
      <w:proofErr w:type="spellStart"/>
      <w:r w:rsidRPr="0027431F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27431F">
        <w:rPr>
          <w:rFonts w:ascii="Times New Roman" w:hAnsi="Times New Roman" w:cs="Times New Roman"/>
          <w:sz w:val="28"/>
          <w:szCs w:val="28"/>
        </w:rPr>
        <w:t>)</w:t>
      </w:r>
      <w:r w:rsidR="00AD5A64" w:rsidRPr="0027431F">
        <w:rPr>
          <w:rFonts w:ascii="Times New Roman" w:hAnsi="Times New Roman" w:cs="Times New Roman"/>
          <w:sz w:val="28"/>
          <w:szCs w:val="28"/>
        </w:rPr>
        <w:t xml:space="preserve"> 4 ноября</w:t>
      </w:r>
      <w:r w:rsidRPr="0027431F">
        <w:rPr>
          <w:rFonts w:ascii="Times New Roman" w:hAnsi="Times New Roman" w:cs="Times New Roman"/>
          <w:sz w:val="28"/>
          <w:szCs w:val="28"/>
        </w:rPr>
        <w:t>. На площадке «ВКонтакте» проекта «Навигаторы детства» пройдёт прямой эфир,</w:t>
      </w:r>
      <w:r w:rsidR="00AD5A64" w:rsidRPr="0027431F">
        <w:rPr>
          <w:rFonts w:ascii="Times New Roman" w:hAnsi="Times New Roman" w:cs="Times New Roman"/>
          <w:sz w:val="28"/>
          <w:szCs w:val="28"/>
        </w:rPr>
        <w:t xml:space="preserve"> формат эфира – интеллектуальная игра на тему народов и национальностей, проживающих на территории России. Данный формат рассчитан для </w:t>
      </w:r>
      <w:r w:rsidRPr="0027431F">
        <w:rPr>
          <w:rFonts w:ascii="Times New Roman" w:hAnsi="Times New Roman" w:cs="Times New Roman"/>
          <w:sz w:val="28"/>
          <w:szCs w:val="28"/>
        </w:rPr>
        <w:t>обучающихся</w:t>
      </w:r>
      <w:r w:rsidR="00AD5A64" w:rsidRPr="0027431F">
        <w:rPr>
          <w:rFonts w:ascii="Times New Roman" w:hAnsi="Times New Roman" w:cs="Times New Roman"/>
          <w:sz w:val="28"/>
          <w:szCs w:val="28"/>
        </w:rPr>
        <w:t xml:space="preserve"> всех возрастных категорий</w:t>
      </w:r>
      <w:r w:rsidRPr="0027431F">
        <w:rPr>
          <w:rFonts w:ascii="Times New Roman" w:hAnsi="Times New Roman" w:cs="Times New Roman"/>
          <w:sz w:val="28"/>
          <w:szCs w:val="28"/>
        </w:rPr>
        <w:t>, советников директоров</w:t>
      </w:r>
      <w:r w:rsidR="00AD5A64" w:rsidRPr="0027431F">
        <w:rPr>
          <w:rFonts w:ascii="Times New Roman" w:hAnsi="Times New Roman" w:cs="Times New Roman"/>
          <w:sz w:val="28"/>
          <w:szCs w:val="28"/>
        </w:rPr>
        <w:t xml:space="preserve"> </w:t>
      </w:r>
      <w:r w:rsidRPr="0027431F">
        <w:rPr>
          <w:rFonts w:ascii="Times New Roman" w:hAnsi="Times New Roman" w:cs="Times New Roman"/>
          <w:sz w:val="28"/>
          <w:szCs w:val="28"/>
        </w:rPr>
        <w:t>по воспитанию и взаимодействию с детскими обществ</w:t>
      </w:r>
      <w:r w:rsidR="00AD5A64" w:rsidRPr="0027431F">
        <w:rPr>
          <w:rFonts w:ascii="Times New Roman" w:hAnsi="Times New Roman" w:cs="Times New Roman"/>
          <w:sz w:val="28"/>
          <w:szCs w:val="28"/>
        </w:rPr>
        <w:t>енными объе</w:t>
      </w:r>
      <w:r w:rsidR="00645F57" w:rsidRPr="0027431F">
        <w:rPr>
          <w:rFonts w:ascii="Times New Roman" w:hAnsi="Times New Roman" w:cs="Times New Roman"/>
          <w:sz w:val="28"/>
          <w:szCs w:val="28"/>
        </w:rPr>
        <w:t>динениями, педагогов, родителей</w:t>
      </w:r>
      <w:r w:rsidRPr="0027431F">
        <w:rPr>
          <w:rFonts w:ascii="Times New Roman" w:eastAsia="Times New Roman" w:hAnsi="Times New Roman" w:cs="Times New Roman"/>
          <w:color w:val="202122"/>
          <w:sz w:val="28"/>
          <w:szCs w:val="28"/>
        </w:rPr>
        <w:t>.</w:t>
      </w:r>
    </w:p>
    <w:p w14:paraId="73EA62DA" w14:textId="77777777" w:rsidR="00D9054C" w:rsidRPr="0027431F" w:rsidRDefault="004F1565" w:rsidP="00AD5A64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27431F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Ссылка на прямой эфир будет направлена дополнительно.</w:t>
      </w:r>
    </w:p>
    <w:p w14:paraId="01DF4D32" w14:textId="77777777" w:rsidR="00D9054C" w:rsidRPr="0027431F" w:rsidRDefault="00D9054C" w:rsidP="00D9054C">
      <w:pPr>
        <w:pStyle w:val="a7"/>
        <w:numPr>
          <w:ilvl w:val="0"/>
          <w:numId w:val="6"/>
        </w:numPr>
        <w:spacing w:line="276" w:lineRule="auto"/>
        <w:ind w:left="0" w:firstLine="71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b/>
          <w:sz w:val="28"/>
          <w:szCs w:val="28"/>
        </w:rPr>
        <w:t>Акция совместно с «Движением первых». Всероссийская акция «Марафон культур»</w:t>
      </w:r>
    </w:p>
    <w:p w14:paraId="6EA11E59" w14:textId="77777777" w:rsidR="00D9054C" w:rsidRPr="0027431F" w:rsidRDefault="00D9054C" w:rsidP="00D9054C">
      <w:pPr>
        <w:pStyle w:val="a7"/>
        <w:spacing w:line="276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sz w:val="28"/>
          <w:szCs w:val="28"/>
        </w:rPr>
        <w:t>Участники Движения Первых со всей России расскажут о традициях</w:t>
      </w:r>
      <w:r w:rsidRPr="0027431F">
        <w:rPr>
          <w:rFonts w:ascii="Times New Roman" w:eastAsia="Times New Roman" w:hAnsi="Times New Roman" w:cs="Times New Roman"/>
          <w:sz w:val="28"/>
          <w:szCs w:val="28"/>
        </w:rPr>
        <w:br/>
        <w:t>и культуре своего региона.</w:t>
      </w:r>
    </w:p>
    <w:p w14:paraId="36163C76" w14:textId="77777777" w:rsidR="00D9054C" w:rsidRPr="0027431F" w:rsidRDefault="00D9054C" w:rsidP="00D9054C">
      <w:pPr>
        <w:pStyle w:val="a7"/>
        <w:spacing w:line="276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sz w:val="28"/>
          <w:szCs w:val="28"/>
        </w:rPr>
        <w:t>Вместе с родителями Первые приготовят национальные блюда и поделятся их рецептами на страницах в социальных сетях, в первичных отделениях Движения пройдут неформальные встречи, посвященные самобытности культур каждого региона России и единству народов России. Участники Движения Первых в национальных костюмах опубликуют в социальных сетях приветствия на разных языках народов России.</w:t>
      </w:r>
    </w:p>
    <w:p w14:paraId="0E1A5CA7" w14:textId="77777777" w:rsidR="00D9054C" w:rsidRPr="0027431F" w:rsidRDefault="00D9054C" w:rsidP="00D9054C">
      <w:pPr>
        <w:pStyle w:val="a7"/>
        <w:spacing w:line="276" w:lineRule="auto"/>
        <w:ind w:left="0"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sz w:val="28"/>
          <w:szCs w:val="28"/>
        </w:rPr>
        <w:t>Акция объединит детей, родителей, бабушек и дедушек, а также педагогов-наставников.</w:t>
      </w:r>
    </w:p>
    <w:p w14:paraId="246127B8" w14:textId="6E136FA7" w:rsidR="004F1565" w:rsidRPr="0027431F" w:rsidRDefault="00D9054C" w:rsidP="00D9054C">
      <w:pPr>
        <w:pStyle w:val="a7"/>
        <w:spacing w:line="276" w:lineRule="auto"/>
        <w:ind w:left="0" w:firstLine="71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sz w:val="28"/>
          <w:szCs w:val="28"/>
        </w:rPr>
        <w:t xml:space="preserve">Старт акции будет дан в официальных группах социальных сетей </w:t>
      </w:r>
      <w:r w:rsidRPr="0027431F">
        <w:rPr>
          <w:rFonts w:ascii="Times New Roman" w:eastAsia="Times New Roman" w:hAnsi="Times New Roman" w:cs="Times New Roman"/>
          <w:sz w:val="28"/>
          <w:szCs w:val="28"/>
        </w:rPr>
        <w:br/>
      </w:r>
      <w:r w:rsidR="007870C8" w:rsidRPr="0027431F">
        <w:rPr>
          <w:rFonts w:ascii="Times New Roman" w:eastAsia="Times New Roman" w:hAnsi="Times New Roman" w:cs="Times New Roman"/>
          <w:sz w:val="28"/>
          <w:szCs w:val="28"/>
        </w:rPr>
        <w:t xml:space="preserve">Российского движения детей и молодёжи </w:t>
      </w:r>
      <w:r w:rsidRPr="0027431F">
        <w:rPr>
          <w:rFonts w:ascii="Times New Roman" w:eastAsia="Times New Roman" w:hAnsi="Times New Roman" w:cs="Times New Roman"/>
          <w:sz w:val="28"/>
          <w:szCs w:val="28"/>
        </w:rPr>
        <w:t>«Движение Первых».</w:t>
      </w:r>
      <w:r w:rsidR="004F1565" w:rsidRPr="0027431F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</w:rPr>
        <w:br w:type="page"/>
      </w:r>
    </w:p>
    <w:p w14:paraId="3E3D8866" w14:textId="77777777" w:rsidR="004F1565" w:rsidRPr="0027431F" w:rsidRDefault="004F1565" w:rsidP="004F15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31F">
        <w:rPr>
          <w:rFonts w:ascii="Times New Roman" w:hAnsi="Times New Roman" w:cs="Times New Roman"/>
          <w:b/>
          <w:sz w:val="28"/>
          <w:szCs w:val="28"/>
        </w:rPr>
        <w:lastRenderedPageBreak/>
        <w:t>Подготовка отчетного материала</w:t>
      </w:r>
    </w:p>
    <w:p w14:paraId="59A680A1" w14:textId="77777777" w:rsidR="004F1565" w:rsidRPr="0027431F" w:rsidRDefault="004F1565" w:rsidP="004F156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видеоматериал для отчетного ролика:</w:t>
      </w:r>
    </w:p>
    <w:p w14:paraId="63A17694" w14:textId="77777777" w:rsidR="004F1565" w:rsidRPr="0027431F" w:rsidRDefault="004F1565" w:rsidP="004F1565">
      <w:pPr>
        <w:numPr>
          <w:ilvl w:val="0"/>
          <w:numId w:val="7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 совместной деятельности детей и советников по проведению ряда мероприятий.</w:t>
      </w:r>
    </w:p>
    <w:p w14:paraId="444F00A7" w14:textId="77777777" w:rsidR="004F1565" w:rsidRPr="0027431F" w:rsidRDefault="004F1565" w:rsidP="004F156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Просим предоставить видео с мероприятий. Крупные, средние и общие планы, эмоции детей, совместную деятельность советников и обучающихся, участников форматов.</w:t>
      </w:r>
    </w:p>
    <w:p w14:paraId="25D8EE4C" w14:textId="77777777" w:rsidR="004F1565" w:rsidRPr="0027431F" w:rsidRDefault="004F1565" w:rsidP="004F156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Требования к видеоматериалу.</w:t>
      </w:r>
    </w:p>
    <w:p w14:paraId="0E3A951B" w14:textId="77777777" w:rsidR="004F1565" w:rsidRPr="0027431F" w:rsidRDefault="004F1565" w:rsidP="004F15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совместной деятельности:</w:t>
      </w:r>
    </w:p>
    <w:p w14:paraId="7876E8D3" w14:textId="77777777" w:rsidR="004F1565" w:rsidRPr="0027431F" w:rsidRDefault="004F1565" w:rsidP="004F1565">
      <w:pPr>
        <w:numPr>
          <w:ilvl w:val="0"/>
          <w:numId w:val="8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14:paraId="04CED374" w14:textId="77777777" w:rsidR="004F1565" w:rsidRPr="0027431F" w:rsidRDefault="004F1565" w:rsidP="004F1565">
      <w:pPr>
        <w:numPr>
          <w:ilvl w:val="0"/>
          <w:numId w:val="8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full</w:t>
      </w:r>
      <w:proofErr w:type="spellEnd"/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hd</w:t>
      </w:r>
      <w:proofErr w:type="spellEnd"/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D92B2BB" w14:textId="77777777" w:rsidR="004F1565" w:rsidRPr="0027431F" w:rsidRDefault="004F1565" w:rsidP="004F1565">
      <w:pPr>
        <w:numPr>
          <w:ilvl w:val="0"/>
          <w:numId w:val="8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720.</w:t>
      </w:r>
    </w:p>
    <w:p w14:paraId="4FDF5C24" w14:textId="77777777" w:rsidR="004F1565" w:rsidRPr="0027431F" w:rsidRDefault="004F1565" w:rsidP="004F15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интервью:</w:t>
      </w:r>
    </w:p>
    <w:p w14:paraId="46DEB15C" w14:textId="77777777" w:rsidR="004F1565" w:rsidRPr="0027431F" w:rsidRDefault="004F1565" w:rsidP="004F1565">
      <w:pPr>
        <w:numPr>
          <w:ilvl w:val="0"/>
          <w:numId w:val="9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14:paraId="6846FFEB" w14:textId="77777777" w:rsidR="004F1565" w:rsidRPr="0027431F" w:rsidRDefault="004F1565" w:rsidP="004F1565">
      <w:pPr>
        <w:numPr>
          <w:ilvl w:val="0"/>
          <w:numId w:val="9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статичное </w:t>
      </w:r>
      <w:proofErr w:type="spellStart"/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full</w:t>
      </w:r>
      <w:proofErr w:type="spellEnd"/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hd</w:t>
      </w:r>
      <w:proofErr w:type="spellEnd"/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6D4D0FD" w14:textId="77777777" w:rsidR="004F1565" w:rsidRPr="0027431F" w:rsidRDefault="004F1565" w:rsidP="004F1565">
      <w:pPr>
        <w:numPr>
          <w:ilvl w:val="0"/>
          <w:numId w:val="9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720;</w:t>
      </w:r>
    </w:p>
    <w:p w14:paraId="2D621BA1" w14:textId="77777777" w:rsidR="004F1565" w:rsidRPr="0027431F" w:rsidRDefault="004F1565" w:rsidP="004F1565">
      <w:pPr>
        <w:numPr>
          <w:ilvl w:val="0"/>
          <w:numId w:val="9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план;</w:t>
      </w:r>
    </w:p>
    <w:p w14:paraId="27CABF4A" w14:textId="77777777" w:rsidR="004F1565" w:rsidRPr="0027431F" w:rsidRDefault="004F1565" w:rsidP="004F1565">
      <w:pPr>
        <w:numPr>
          <w:ilvl w:val="0"/>
          <w:numId w:val="9"/>
        </w:numPr>
        <w:spacing w:after="20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качественный звук (запись на микрофон).</w:t>
      </w:r>
    </w:p>
    <w:p w14:paraId="28193E85" w14:textId="77777777" w:rsidR="004F1565" w:rsidRPr="0027431F" w:rsidRDefault="004F1565" w:rsidP="004F156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Требования к фотографиям:</w:t>
      </w:r>
    </w:p>
    <w:p w14:paraId="6B80367A" w14:textId="77777777" w:rsidR="004F1565" w:rsidRPr="0027431F" w:rsidRDefault="004F1565" w:rsidP="004F1565">
      <w:pPr>
        <w:numPr>
          <w:ilvl w:val="0"/>
          <w:numId w:val="10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камера фотоаппарата или хорошо снимающего телефона;</w:t>
      </w:r>
    </w:p>
    <w:p w14:paraId="30B6CF12" w14:textId="77777777" w:rsidR="004F1565" w:rsidRPr="0027431F" w:rsidRDefault="004F1565" w:rsidP="004F1565">
      <w:pPr>
        <w:numPr>
          <w:ilvl w:val="0"/>
          <w:numId w:val="10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предмет не должны быть обрезанными;</w:t>
      </w:r>
    </w:p>
    <w:p w14:paraId="7032BCFA" w14:textId="77777777" w:rsidR="004F1565" w:rsidRPr="0027431F" w:rsidRDefault="004F1565" w:rsidP="004F1565">
      <w:pPr>
        <w:numPr>
          <w:ilvl w:val="0"/>
          <w:numId w:val="10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фото не смазано;</w:t>
      </w:r>
    </w:p>
    <w:p w14:paraId="6588C20C" w14:textId="77777777" w:rsidR="004F1565" w:rsidRPr="0027431F" w:rsidRDefault="004F1565" w:rsidP="004F1565">
      <w:pPr>
        <w:numPr>
          <w:ilvl w:val="0"/>
          <w:numId w:val="10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на фото обязательно присутствует советник и дети;</w:t>
      </w:r>
    </w:p>
    <w:p w14:paraId="4A8930AF" w14:textId="77777777" w:rsidR="004F1565" w:rsidRPr="0027431F" w:rsidRDefault="004F1565" w:rsidP="004F1565">
      <w:pPr>
        <w:numPr>
          <w:ilvl w:val="0"/>
          <w:numId w:val="10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присылайте </w:t>
      </w:r>
      <w:r w:rsidR="006777FF"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2-3</w:t>
      </w: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качественных снимков с мероприятия</w:t>
      </w: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777FF"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(2 </w:t>
      </w: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горизонтальных, </w:t>
      </w:r>
      <w:r w:rsidR="006777FF"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вертикальн</w:t>
      </w:r>
      <w:r w:rsidR="006777FF"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ое): </w:t>
      </w: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фотографии крупного плана, пару общих, фото в действии.</w:t>
      </w:r>
    </w:p>
    <w:p w14:paraId="0C1D79C0" w14:textId="77777777" w:rsidR="004F1565" w:rsidRPr="0027431F" w:rsidRDefault="004F1565" w:rsidP="004F1565">
      <w:pPr>
        <w:numPr>
          <w:ilvl w:val="0"/>
          <w:numId w:val="10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одном фото 3-5 детей;</w:t>
      </w:r>
    </w:p>
    <w:p w14:paraId="61D47BDC" w14:textId="77777777" w:rsidR="004F1565" w:rsidRPr="0027431F" w:rsidRDefault="004F1565" w:rsidP="004F1565">
      <w:pPr>
        <w:numPr>
          <w:ilvl w:val="0"/>
          <w:numId w:val="10"/>
        </w:numPr>
        <w:spacing w:after="20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отвлеките детей, камеры как будто нет, обстановка естественная,</w:t>
      </w: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наигранная.</w:t>
      </w:r>
    </w:p>
    <w:p w14:paraId="2FA0A135" w14:textId="77777777" w:rsidR="004F1565" w:rsidRPr="0027431F" w:rsidRDefault="004F1565" w:rsidP="004F1565">
      <w:pPr>
        <w:ind w:firstLine="35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274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</w:t>
      </w:r>
      <w:proofErr w:type="gramEnd"/>
      <w:r w:rsidRPr="00274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принуждайте детей, а заинтересуйте, сделайте так чтобы у них были естественные эмоции.</w:t>
      </w:r>
    </w:p>
    <w:p w14:paraId="40553284" w14:textId="77777777" w:rsidR="004F1565" w:rsidRPr="0027431F" w:rsidRDefault="004F1565" w:rsidP="004F156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специалистов ресурсного центра.</w:t>
      </w:r>
    </w:p>
    <w:p w14:paraId="1F7FB7A4" w14:textId="77777777" w:rsidR="004F1565" w:rsidRPr="0027431F" w:rsidRDefault="004F1565" w:rsidP="004F15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медиа специалистов.</w:t>
      </w:r>
    </w:p>
    <w:p w14:paraId="01B4BF36" w14:textId="77777777" w:rsidR="004F1565" w:rsidRPr="0027431F" w:rsidRDefault="004F1565" w:rsidP="004F15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Отснятые видеоматериалы медиаспециалистов до 14:00 (по </w:t>
      </w:r>
      <w:proofErr w:type="spellStart"/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мск</w:t>
      </w:r>
      <w:proofErr w:type="spellEnd"/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 3 ноября загружаем в папку</w:t>
      </w:r>
      <w:r w:rsidRPr="00274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74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 Отобранное Видео</w:t>
      </w:r>
    </w:p>
    <w:p w14:paraId="0E1829AD" w14:textId="77777777" w:rsidR="004F1565" w:rsidRPr="0027431F" w:rsidRDefault="004F1565" w:rsidP="004F15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Фотоматериалы от медиаспециалистов </w:t>
      </w:r>
      <w:r w:rsidRPr="00274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 Отобранное ФОТО</w:t>
      </w:r>
    </w:p>
    <w:p w14:paraId="50038806" w14:textId="4F00DD8B" w:rsidR="004F1565" w:rsidRPr="0027431F" w:rsidRDefault="004F1565" w:rsidP="004F1565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Все остальные отснятые материалы до 16:00 (по </w:t>
      </w:r>
      <w:proofErr w:type="spellStart"/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мск</w:t>
      </w:r>
      <w:proofErr w:type="spellEnd"/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до </w:t>
      </w:r>
      <w:r w:rsidR="00F223E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 загружаем в папку своего региона, в свой муниципалитет, в свою школу </w:t>
      </w:r>
      <w:r w:rsidRPr="00274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hyperlink r:id="rId12" w:history="1">
        <w:r w:rsidR="00F223E6" w:rsidRPr="00F223E6">
          <w:rPr>
            <w:rStyle w:val="a9"/>
            <w:rFonts w:ascii="Times New Roman" w:eastAsia="Times New Roman" w:hAnsi="Times New Roman" w:cs="Times New Roman"/>
            <w:b/>
            <w:sz w:val="28"/>
            <w:szCs w:val="28"/>
          </w:rPr>
          <w:t>https://cloud.mail.ru/public/nJKb/E89KUUPLs</w:t>
        </w:r>
      </w:hyperlink>
      <w:r w:rsidRPr="00274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).</w:t>
      </w:r>
    </w:p>
    <w:p w14:paraId="3286252C" w14:textId="77777777" w:rsidR="004F1565" w:rsidRPr="0027431F" w:rsidRDefault="004F1565" w:rsidP="004F15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специалистов аналитиков.</w:t>
      </w:r>
    </w:p>
    <w:p w14:paraId="5F4CDE67" w14:textId="77777777" w:rsidR="004F1565" w:rsidRPr="004F1565" w:rsidRDefault="004F1565" w:rsidP="004F156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Совместно с муниципальными кураторами и специалистами РЦ, отвечающими за отчетность по охватам мероприятий, по 10 ноября до 16:00 (по </w:t>
      </w:r>
      <w:proofErr w:type="spellStart"/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мск</w:t>
      </w:r>
      <w:proofErr w:type="spellEnd"/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), заполняем предварительные данные об охвате участников в таблице</w:t>
      </w:r>
      <w:r w:rsidRPr="00274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(ссылка закреплена в группе аналитиков.</w:t>
      </w:r>
    </w:p>
    <w:sectPr w:rsidR="004F1565" w:rsidRPr="004F1565" w:rsidSect="002C666B">
      <w:headerReference w:type="default" r:id="rId13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B416B" w14:textId="77777777" w:rsidR="005F2341" w:rsidRDefault="005F2341" w:rsidP="002C666B">
      <w:pPr>
        <w:spacing w:after="0" w:line="240" w:lineRule="auto"/>
      </w:pPr>
      <w:r>
        <w:separator/>
      </w:r>
    </w:p>
  </w:endnote>
  <w:endnote w:type="continuationSeparator" w:id="0">
    <w:p w14:paraId="01009F52" w14:textId="77777777" w:rsidR="005F2341" w:rsidRDefault="005F2341" w:rsidP="002C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4A601" w14:textId="77777777" w:rsidR="005F2341" w:rsidRDefault="005F2341" w:rsidP="002C666B">
      <w:pPr>
        <w:spacing w:after="0" w:line="240" w:lineRule="auto"/>
      </w:pPr>
      <w:r>
        <w:separator/>
      </w:r>
    </w:p>
  </w:footnote>
  <w:footnote w:type="continuationSeparator" w:id="0">
    <w:p w14:paraId="5273C91F" w14:textId="77777777" w:rsidR="005F2341" w:rsidRDefault="005F2341" w:rsidP="002C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3DA7" w14:textId="3C5A1807" w:rsidR="00645F57" w:rsidRPr="002C666B" w:rsidRDefault="00645F57">
    <w:pPr>
      <w:pStyle w:val="a3"/>
      <w:rPr>
        <w:rFonts w:ascii="Times New Roman" w:hAnsi="Times New Roman" w:cs="Times New Roman"/>
        <w:i/>
        <w:color w:val="525252" w:themeColor="accent3" w:themeShade="80"/>
        <w:sz w:val="24"/>
      </w:rPr>
    </w:pPr>
    <w:r>
      <w:rPr>
        <w:rFonts w:ascii="Times New Roman" w:hAnsi="Times New Roman" w:cs="Times New Roman"/>
        <w:i/>
        <w:noProof/>
        <w:color w:val="525252" w:themeColor="accent3" w:themeShade="80"/>
        <w:sz w:val="24"/>
        <w:lang w:eastAsia="ru-RU"/>
      </w:rPr>
      <w:drawing>
        <wp:anchor distT="0" distB="0" distL="114300" distR="114300" simplePos="0" relativeHeight="251659264" behindDoc="0" locked="0" layoutInCell="1" allowOverlap="1" wp14:anchorId="3BE95D0E" wp14:editId="02A3A8E6">
          <wp:simplePos x="0" y="0"/>
          <wp:positionH relativeFrom="column">
            <wp:posOffset>5377180</wp:posOffset>
          </wp:positionH>
          <wp:positionV relativeFrom="paragraph">
            <wp:posOffset>-259080</wp:posOffset>
          </wp:positionV>
          <wp:extent cx="844550" cy="382270"/>
          <wp:effectExtent l="0" t="0" r="0" b="0"/>
          <wp:wrapThrough wrapText="bothSides">
            <wp:wrapPolygon edited="0"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id="7" name="Рисунок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2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23E6">
      <w:rPr>
        <w:rFonts w:ascii="Times New Roman" w:hAnsi="Times New Roman" w:cs="Times New Roman"/>
        <w:i/>
        <w:color w:val="525252" w:themeColor="accent3" w:themeShade="80"/>
        <w:sz w:val="24"/>
      </w:rPr>
      <w:t xml:space="preserve">Республика Дагестан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B3F"/>
    <w:multiLevelType w:val="hybridMultilevel"/>
    <w:tmpl w:val="B5286CC8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2191C"/>
    <w:multiLevelType w:val="hybridMultilevel"/>
    <w:tmpl w:val="D71CE688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37871"/>
    <w:multiLevelType w:val="multilevel"/>
    <w:tmpl w:val="9BBE3C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875D86"/>
    <w:multiLevelType w:val="hybridMultilevel"/>
    <w:tmpl w:val="59ACA322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D64F9"/>
    <w:multiLevelType w:val="multilevel"/>
    <w:tmpl w:val="C52CBB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F759B4"/>
    <w:multiLevelType w:val="multilevel"/>
    <w:tmpl w:val="37F65E0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7E91718"/>
    <w:multiLevelType w:val="hybridMultilevel"/>
    <w:tmpl w:val="B03A472E"/>
    <w:lvl w:ilvl="0" w:tplc="46EC3830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43644B"/>
    <w:multiLevelType w:val="multilevel"/>
    <w:tmpl w:val="B35AF3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74F7D83"/>
    <w:multiLevelType w:val="hybridMultilevel"/>
    <w:tmpl w:val="C054FA78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60138"/>
    <w:multiLevelType w:val="hybridMultilevel"/>
    <w:tmpl w:val="606A2038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41E15"/>
    <w:multiLevelType w:val="hybridMultilevel"/>
    <w:tmpl w:val="4ABA4326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F4098"/>
    <w:multiLevelType w:val="hybridMultilevel"/>
    <w:tmpl w:val="6C8837B2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D2740"/>
    <w:multiLevelType w:val="hybridMultilevel"/>
    <w:tmpl w:val="131433F0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8"/>
  </w:num>
  <w:num w:numId="5">
    <w:abstractNumId w:val="12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1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590"/>
    <w:rsid w:val="000B322A"/>
    <w:rsid w:val="001A4458"/>
    <w:rsid w:val="0027431F"/>
    <w:rsid w:val="002C666B"/>
    <w:rsid w:val="003351F2"/>
    <w:rsid w:val="0039090B"/>
    <w:rsid w:val="00394F21"/>
    <w:rsid w:val="003A265B"/>
    <w:rsid w:val="003C2478"/>
    <w:rsid w:val="00473C8F"/>
    <w:rsid w:val="004834BC"/>
    <w:rsid w:val="004B53AA"/>
    <w:rsid w:val="004F1565"/>
    <w:rsid w:val="005A4ED4"/>
    <w:rsid w:val="005F2341"/>
    <w:rsid w:val="006052DA"/>
    <w:rsid w:val="00645F57"/>
    <w:rsid w:val="00661111"/>
    <w:rsid w:val="006777FF"/>
    <w:rsid w:val="00730D5C"/>
    <w:rsid w:val="007810E5"/>
    <w:rsid w:val="007870C8"/>
    <w:rsid w:val="007A4A5D"/>
    <w:rsid w:val="007F1F1D"/>
    <w:rsid w:val="007F6E9B"/>
    <w:rsid w:val="009A36CB"/>
    <w:rsid w:val="00A467F8"/>
    <w:rsid w:val="00AD5A64"/>
    <w:rsid w:val="00B27645"/>
    <w:rsid w:val="00B43299"/>
    <w:rsid w:val="00B61320"/>
    <w:rsid w:val="00B95D6F"/>
    <w:rsid w:val="00B97E4E"/>
    <w:rsid w:val="00BB584E"/>
    <w:rsid w:val="00C16E17"/>
    <w:rsid w:val="00D22A78"/>
    <w:rsid w:val="00D379E8"/>
    <w:rsid w:val="00D56F8F"/>
    <w:rsid w:val="00D9054C"/>
    <w:rsid w:val="00D94476"/>
    <w:rsid w:val="00DD0590"/>
    <w:rsid w:val="00DE7F21"/>
    <w:rsid w:val="00E920F8"/>
    <w:rsid w:val="00ED2BE9"/>
    <w:rsid w:val="00F223E6"/>
    <w:rsid w:val="00F4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702BB"/>
  <w15:chartTrackingRefBased/>
  <w15:docId w15:val="{40DF7D44-632D-48FC-8B11-C58F4C85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666B"/>
  </w:style>
  <w:style w:type="paragraph" w:styleId="a5">
    <w:name w:val="footer"/>
    <w:basedOn w:val="a"/>
    <w:link w:val="a6"/>
    <w:uiPriority w:val="99"/>
    <w:unhideWhenUsed/>
    <w:rsid w:val="002C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666B"/>
  </w:style>
  <w:style w:type="paragraph" w:customStyle="1" w:styleId="Default">
    <w:name w:val="Default"/>
    <w:rsid w:val="00781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810E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8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467F8"/>
    <w:rPr>
      <w:color w:val="0563C1" w:themeColor="hyperlink"/>
      <w:u w:val="single"/>
    </w:rPr>
  </w:style>
  <w:style w:type="paragraph" w:styleId="aa">
    <w:name w:val="No Spacing"/>
    <w:uiPriority w:val="1"/>
    <w:qFormat/>
    <w:rsid w:val="00661111"/>
    <w:pPr>
      <w:spacing w:after="0" w:line="240" w:lineRule="auto"/>
    </w:pPr>
  </w:style>
  <w:style w:type="character" w:styleId="ab">
    <w:name w:val="Unresolved Mention"/>
    <w:basedOn w:val="a0"/>
    <w:uiPriority w:val="99"/>
    <w:semiHidden/>
    <w:unhideWhenUsed/>
    <w:rsid w:val="00F22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DhCD90WEP6ozrQ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oud.mail.ru/public/nJKb/E89KUUP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retn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inopoisk.ru/series/47178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BN_zRe_7QuK6u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40E56-CF5A-4F6F-A897-AE3A303F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Ростовская</dc:creator>
  <cp:keywords/>
  <dc:description/>
  <cp:lastModifiedBy>Intense_IT_14</cp:lastModifiedBy>
  <cp:revision>7</cp:revision>
  <dcterms:created xsi:type="dcterms:W3CDTF">2023-10-19T09:25:00Z</dcterms:created>
  <dcterms:modified xsi:type="dcterms:W3CDTF">2023-10-25T10:00:00Z</dcterms:modified>
</cp:coreProperties>
</file>